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BEB0" w14:textId="22600C35" w:rsidR="00320B16" w:rsidRDefault="00E37737" w:rsidP="00014B16">
      <w:pPr>
        <w:jc w:val="right"/>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11460C6E" w:rsidR="00E37737" w:rsidRDefault="00E12FFF" w:rsidP="0050654E">
      <w:pPr>
        <w:jc w:val="right"/>
        <w:rPr>
          <w:lang w:val="en-AU"/>
        </w:rPr>
      </w:pPr>
      <w:r>
        <w:rPr>
          <w:b/>
          <w:lang w:val="en-AU"/>
        </w:rPr>
        <w:t xml:space="preserve">Thursday, </w:t>
      </w:r>
      <w:r w:rsidR="00EC06F2">
        <w:rPr>
          <w:b/>
          <w:lang w:val="en-AU"/>
        </w:rPr>
        <w:t>1</w:t>
      </w:r>
      <w:r w:rsidR="002A3612">
        <w:rPr>
          <w:b/>
          <w:lang w:val="en-AU"/>
        </w:rPr>
        <w:t>7 October</w:t>
      </w:r>
      <w:r w:rsidR="00C670C7">
        <w:rPr>
          <w:b/>
          <w:lang w:val="en-AU"/>
        </w:rPr>
        <w:t>,</w:t>
      </w:r>
      <w:r w:rsidR="00AE2D2C">
        <w:rPr>
          <w:b/>
          <w:lang w:val="en-AU"/>
        </w:rPr>
        <w:t xml:space="preserve"> 201</w:t>
      </w:r>
      <w:r w:rsidR="00826DF2">
        <w:rPr>
          <w:b/>
          <w:lang w:val="en-AU"/>
        </w:rPr>
        <w:t>9</w:t>
      </w:r>
      <w:r w:rsidR="0002563A">
        <w:rPr>
          <w:b/>
          <w:lang w:val="en-AU"/>
        </w:rPr>
        <w:t xml:space="preserve"> at </w:t>
      </w:r>
      <w:r w:rsidR="00962E28">
        <w:rPr>
          <w:b/>
          <w:lang w:val="en-AU"/>
        </w:rPr>
        <w:t>6</w:t>
      </w:r>
      <w:r w:rsidR="0002563A">
        <w:rPr>
          <w:b/>
          <w:lang w:val="en-AU"/>
        </w:rPr>
        <w:t xml:space="preserve"> </w:t>
      </w:r>
      <w:r w:rsidR="003C0FF4">
        <w:rPr>
          <w:b/>
          <w:lang w:val="en-AU"/>
        </w:rPr>
        <w:t>pm</w:t>
      </w:r>
      <w:r w:rsidR="003C0FF4">
        <w:rPr>
          <w:b/>
          <w:lang w:val="en-AU"/>
        </w:rPr>
        <w:tab/>
      </w:r>
      <w:r w:rsidR="003C0FF4">
        <w:rPr>
          <w:b/>
          <w:lang w:val="en-AU"/>
        </w:rPr>
        <w:tab/>
      </w:r>
      <w:r w:rsidR="00962E28">
        <w:rPr>
          <w:b/>
          <w:lang w:val="en-AU"/>
        </w:rPr>
        <w:t>Epicurean 165 Shoreham Rd</w:t>
      </w:r>
      <w:r w:rsidR="00826DF2">
        <w:rPr>
          <w:b/>
          <w:lang w:val="en-AU"/>
        </w:rPr>
        <w:t>, Red Hill</w:t>
      </w:r>
      <w:r w:rsidR="00962E28">
        <w:rPr>
          <w:b/>
          <w:lang w:val="en-AU"/>
        </w:rPr>
        <w:t xml:space="preserve"> South</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77777777" w:rsidR="00590381" w:rsidRPr="0050654E" w:rsidRDefault="00590381">
      <w:pPr>
        <w:rPr>
          <w:color w:val="00B0F0"/>
          <w:sz w:val="32"/>
          <w:szCs w:val="32"/>
          <w:lang w:val="en-AU"/>
        </w:rPr>
      </w:pPr>
    </w:p>
    <w:p w14:paraId="309275DF" w14:textId="6842C07B" w:rsidR="00E37737" w:rsidRDefault="00010EB9">
      <w:pPr>
        <w:rPr>
          <w:lang w:val="en-AU"/>
        </w:rPr>
      </w:pPr>
      <w:r>
        <w:rPr>
          <w:lang w:val="en-AU"/>
        </w:rPr>
        <w:t>David Maddocks,</w:t>
      </w:r>
      <w:r w:rsidR="00C2400F">
        <w:rPr>
          <w:lang w:val="en-AU"/>
        </w:rPr>
        <w:t xml:space="preserve"> </w:t>
      </w:r>
      <w:r w:rsidR="002A3612">
        <w:rPr>
          <w:lang w:val="en-AU"/>
        </w:rPr>
        <w:t xml:space="preserve">Bruce </w:t>
      </w:r>
      <w:proofErr w:type="spellStart"/>
      <w:r w:rsidR="002A3612">
        <w:rPr>
          <w:lang w:val="en-AU"/>
        </w:rPr>
        <w:t>Kiloh</w:t>
      </w:r>
      <w:proofErr w:type="spellEnd"/>
      <w:r w:rsidR="002A3612">
        <w:rPr>
          <w:lang w:val="en-AU"/>
        </w:rPr>
        <w:t xml:space="preserve">, </w:t>
      </w:r>
      <w:r w:rsidR="00826DF2">
        <w:rPr>
          <w:lang w:val="en-AU"/>
        </w:rPr>
        <w:t>John Eldridge</w:t>
      </w:r>
      <w:r w:rsidR="00C670C7">
        <w:rPr>
          <w:lang w:val="en-AU"/>
        </w:rPr>
        <w:t xml:space="preserve">, </w:t>
      </w:r>
      <w:r w:rsidR="00765BFB">
        <w:rPr>
          <w:lang w:val="en-AU"/>
        </w:rPr>
        <w:t xml:space="preserve">Kerry Watson, </w:t>
      </w:r>
      <w:r w:rsidR="002A3612">
        <w:rPr>
          <w:lang w:val="en-AU"/>
        </w:rPr>
        <w:t>Hannah Stuart-Andrews, Roger Stuart-Andrews</w:t>
      </w:r>
    </w:p>
    <w:p w14:paraId="1440BF82" w14:textId="12FF990C" w:rsidR="005A5DFE" w:rsidRDefault="005A5DFE">
      <w:pPr>
        <w:rPr>
          <w:lang w:val="en-AU"/>
        </w:rPr>
      </w:pPr>
    </w:p>
    <w:p w14:paraId="387E32C1" w14:textId="066F8468" w:rsidR="005A5DFE" w:rsidRDefault="005A5DFE">
      <w:pPr>
        <w:rPr>
          <w:lang w:val="en-AU"/>
        </w:rPr>
      </w:pPr>
      <w:r w:rsidRPr="005A5DFE">
        <w:rPr>
          <w:b/>
          <w:lang w:val="en-AU"/>
        </w:rPr>
        <w:t>Members present:</w:t>
      </w:r>
      <w:r w:rsidR="00065881">
        <w:rPr>
          <w:b/>
          <w:lang w:val="en-AU"/>
        </w:rPr>
        <w:t xml:space="preserve"> </w:t>
      </w:r>
      <w:r w:rsidR="002A3612">
        <w:rPr>
          <w:lang w:val="en-AU"/>
        </w:rPr>
        <w:t>Greg Lee, Carolynn Massola, Mark Stirling</w:t>
      </w:r>
    </w:p>
    <w:p w14:paraId="7F3747D1" w14:textId="06CB2C6B" w:rsidR="002A3612" w:rsidRDefault="002A3612">
      <w:pPr>
        <w:rPr>
          <w:lang w:val="en-AU"/>
        </w:rPr>
      </w:pPr>
    </w:p>
    <w:p w14:paraId="3B73B25A" w14:textId="16EB725A" w:rsidR="002A3612" w:rsidRDefault="002A3612">
      <w:pPr>
        <w:rPr>
          <w:lang w:val="en-AU"/>
        </w:rPr>
      </w:pPr>
      <w:r>
        <w:rPr>
          <w:lang w:val="en-AU"/>
        </w:rPr>
        <w:t xml:space="preserve">Member Apologies: Libby Gott, Helen </w:t>
      </w:r>
      <w:proofErr w:type="spellStart"/>
      <w:r>
        <w:rPr>
          <w:lang w:val="en-AU"/>
        </w:rPr>
        <w:t>Sali</w:t>
      </w:r>
      <w:proofErr w:type="spellEnd"/>
    </w:p>
    <w:p w14:paraId="51F4EE40" w14:textId="3C64EF68" w:rsidR="005A5DFE" w:rsidRDefault="005A5DFE">
      <w:pPr>
        <w:rPr>
          <w:lang w:val="en-AU"/>
        </w:rPr>
      </w:pPr>
    </w:p>
    <w:p w14:paraId="074140AD" w14:textId="24268A57" w:rsidR="005A5DFE" w:rsidRPr="005A5DFE" w:rsidRDefault="005A5DFE">
      <w:pPr>
        <w:rPr>
          <w:lang w:val="en-AU"/>
        </w:rPr>
      </w:pPr>
      <w:r>
        <w:rPr>
          <w:lang w:val="en-AU"/>
        </w:rPr>
        <w:t>David welcomed and thanked the members present</w:t>
      </w:r>
      <w:r w:rsidR="00C80248">
        <w:rPr>
          <w:lang w:val="en-AU"/>
        </w:rPr>
        <w:t>.</w:t>
      </w:r>
    </w:p>
    <w:p w14:paraId="76EEF735" w14:textId="77777777" w:rsidR="00D6784E" w:rsidRDefault="00D6784E">
      <w:pPr>
        <w:rPr>
          <w:lang w:val="en-AU"/>
        </w:rPr>
      </w:pPr>
    </w:p>
    <w:p w14:paraId="23F69C34" w14:textId="2EB10273" w:rsidR="00D6784E" w:rsidRDefault="00D6784E" w:rsidP="00D6784E">
      <w:pPr>
        <w:outlineLvl w:val="0"/>
        <w:rPr>
          <w:color w:val="00B0F0"/>
          <w:sz w:val="32"/>
          <w:szCs w:val="32"/>
          <w:lang w:val="en-AU"/>
        </w:rPr>
      </w:pPr>
      <w:r>
        <w:rPr>
          <w:color w:val="00B0F0"/>
          <w:sz w:val="32"/>
          <w:szCs w:val="32"/>
          <w:lang w:val="en-AU"/>
        </w:rPr>
        <w:t>Acknowledgement</w:t>
      </w:r>
    </w:p>
    <w:p w14:paraId="6504C733" w14:textId="77777777" w:rsidR="00D6784E" w:rsidRDefault="00D6784E" w:rsidP="00D6784E">
      <w:pPr>
        <w:outlineLvl w:val="0"/>
        <w:rPr>
          <w:color w:val="1F3864" w:themeColor="accent1" w:themeShade="80"/>
          <w:lang w:val="en-AU"/>
        </w:rPr>
      </w:pPr>
    </w:p>
    <w:p w14:paraId="40DE5AFE" w14:textId="55A09360" w:rsidR="00D6784E" w:rsidRPr="00D6784E" w:rsidRDefault="002A3612" w:rsidP="00D6784E">
      <w:pPr>
        <w:outlineLvl w:val="0"/>
        <w:rPr>
          <w:color w:val="1F3864" w:themeColor="accent1" w:themeShade="80"/>
          <w:lang w:val="en-AU"/>
        </w:rPr>
      </w:pPr>
      <w:r>
        <w:rPr>
          <w:color w:val="1F3864" w:themeColor="accent1" w:themeShade="80"/>
          <w:lang w:val="en-AU"/>
        </w:rPr>
        <w:t>Kerry</w:t>
      </w:r>
      <w:r w:rsidR="0046198A">
        <w:rPr>
          <w:color w:val="1F3864" w:themeColor="accent1" w:themeShade="80"/>
          <w:lang w:val="en-AU"/>
        </w:rPr>
        <w:t>,</w:t>
      </w:r>
      <w:r w:rsidR="00826DF2">
        <w:rPr>
          <w:color w:val="1F3864" w:themeColor="accent1" w:themeShade="80"/>
          <w:lang w:val="en-AU"/>
        </w:rPr>
        <w:t xml:space="preserve"> gave</w:t>
      </w:r>
      <w:r w:rsidR="00D6784E" w:rsidRPr="00D6784E">
        <w:rPr>
          <w:color w:val="1F3864" w:themeColor="accent1" w:themeShade="80"/>
          <w:lang w:val="en-AU"/>
        </w:rPr>
        <w:t xml:space="preserve"> ackno</w:t>
      </w:r>
      <w:r w:rsidR="00D6784E">
        <w:rPr>
          <w:color w:val="1F3864" w:themeColor="accent1" w:themeShade="80"/>
          <w:lang w:val="en-AU"/>
        </w:rPr>
        <w:t>wledgement to the Bunurong/Boon Wurrung people</w:t>
      </w:r>
      <w:r w:rsidR="0071718C">
        <w:rPr>
          <w:color w:val="1F3864" w:themeColor="accent1" w:themeShade="80"/>
          <w:lang w:val="en-AU"/>
        </w:rPr>
        <w:t>, the traditional inhabitants</w:t>
      </w:r>
      <w:r w:rsidR="00826DF2">
        <w:rPr>
          <w:color w:val="1F3864" w:themeColor="accent1" w:themeShade="80"/>
          <w:lang w:val="en-AU"/>
        </w:rPr>
        <w:t xml:space="preserve"> of the land</w:t>
      </w:r>
      <w:r w:rsidR="00D6784E">
        <w:rPr>
          <w:color w:val="1F3864" w:themeColor="accent1" w:themeShade="80"/>
          <w:lang w:val="en-AU"/>
        </w:rPr>
        <w:t>.</w:t>
      </w: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26505CE0" w:rsidR="00E37737" w:rsidRDefault="00E37737">
      <w:pPr>
        <w:rPr>
          <w:lang w:val="en-AU"/>
        </w:rPr>
      </w:pPr>
      <w:r>
        <w:rPr>
          <w:lang w:val="en-AU"/>
        </w:rPr>
        <w:t xml:space="preserve">The minutes of the RHCA </w:t>
      </w:r>
      <w:r w:rsidR="001E153B">
        <w:rPr>
          <w:lang w:val="en-AU"/>
        </w:rPr>
        <w:t>c</w:t>
      </w:r>
      <w:r w:rsidR="00E06245">
        <w:rPr>
          <w:lang w:val="en-AU"/>
        </w:rPr>
        <w:t>ommittee meeting of</w:t>
      </w:r>
      <w:r w:rsidR="00EC06F2">
        <w:rPr>
          <w:lang w:val="en-AU"/>
        </w:rPr>
        <w:t xml:space="preserve"> </w:t>
      </w:r>
      <w:r w:rsidR="002A3612">
        <w:rPr>
          <w:lang w:val="en-AU"/>
        </w:rPr>
        <w:t>August 15</w:t>
      </w:r>
      <w:r w:rsidR="00C80248">
        <w:rPr>
          <w:lang w:val="en-AU"/>
        </w:rPr>
        <w:t>, 2019</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5E1C0C77" w:rsidR="001D5293" w:rsidRDefault="00C670C7" w:rsidP="000620F8">
      <w:pPr>
        <w:rPr>
          <w:lang w:val="en-AU"/>
        </w:rPr>
      </w:pPr>
      <w:r>
        <w:rPr>
          <w:lang w:val="en-AU"/>
        </w:rPr>
        <w:t xml:space="preserve">Moved: </w:t>
      </w:r>
      <w:r w:rsidR="00C80248">
        <w:rPr>
          <w:lang w:val="en-AU"/>
        </w:rPr>
        <w:t>John</w:t>
      </w:r>
      <w:r w:rsidR="00E12FFF">
        <w:rPr>
          <w:lang w:val="en-AU"/>
        </w:rPr>
        <w:tab/>
      </w:r>
      <w:r w:rsidR="00E12FFF">
        <w:rPr>
          <w:lang w:val="en-AU"/>
        </w:rPr>
        <w:tab/>
        <w:t xml:space="preserve">Seconded: </w:t>
      </w:r>
      <w:r w:rsidR="00DF5CD1">
        <w:rPr>
          <w:lang w:val="en-AU"/>
        </w:rPr>
        <w:t>David</w:t>
      </w:r>
      <w:r w:rsidR="005C52FE">
        <w:rPr>
          <w:lang w:val="en-AU"/>
        </w:rPr>
        <w:tab/>
      </w:r>
      <w:r w:rsidR="005C52FE">
        <w:rPr>
          <w:lang w:val="en-AU"/>
        </w:rPr>
        <w:tab/>
        <w:t>Carried</w:t>
      </w:r>
    </w:p>
    <w:p w14:paraId="75170A64" w14:textId="77777777" w:rsidR="007D6896" w:rsidRDefault="007D6896" w:rsidP="000620F8">
      <w:pPr>
        <w:rPr>
          <w:lang w:val="en-AU"/>
        </w:rPr>
      </w:pPr>
    </w:p>
    <w:p w14:paraId="6E9755DE" w14:textId="040CCF12" w:rsidR="006A39DB" w:rsidRDefault="007D6896">
      <w:pPr>
        <w:rPr>
          <w:lang w:val="en-AU"/>
        </w:rPr>
      </w:pPr>
      <w:r>
        <w:rPr>
          <w:lang w:val="en-AU"/>
        </w:rPr>
        <w:t>Owing to lack of a quorum there were no minutes of the September meeting.</w:t>
      </w:r>
    </w:p>
    <w:p w14:paraId="0C42AD15" w14:textId="77777777" w:rsidR="0071718C" w:rsidRDefault="0071718C">
      <w:pPr>
        <w:rPr>
          <w:lang w:val="en-AU"/>
        </w:rPr>
      </w:pPr>
    </w:p>
    <w:p w14:paraId="74F6C4FC" w14:textId="4A56328B" w:rsidR="0071718C" w:rsidRDefault="0071718C">
      <w:pPr>
        <w:rPr>
          <w:lang w:val="en-AU"/>
        </w:rPr>
      </w:pPr>
      <w:r>
        <w:rPr>
          <w:lang w:val="en-AU"/>
        </w:rPr>
        <w:t>The AGM minutes of October12 will be reviewed in due course.</w:t>
      </w:r>
    </w:p>
    <w:p w14:paraId="7A7090FF" w14:textId="77777777" w:rsidR="007D6896" w:rsidRDefault="007D6896">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63E283BD" w14:textId="77777777" w:rsidR="00865BF6" w:rsidRDefault="00865BF6" w:rsidP="00014B16">
      <w:pPr>
        <w:outlineLvl w:val="0"/>
        <w:rPr>
          <w:color w:val="002060"/>
          <w:lang w:val="en-AU"/>
        </w:rPr>
      </w:pPr>
    </w:p>
    <w:p w14:paraId="70F15D2A" w14:textId="2B79D9B7" w:rsidR="007F37AD" w:rsidRDefault="00EC06F2">
      <w:pPr>
        <w:rPr>
          <w:color w:val="00B0F0"/>
          <w:sz w:val="32"/>
          <w:szCs w:val="32"/>
          <w:lang w:val="en-AU"/>
        </w:rPr>
      </w:pPr>
      <w:r>
        <w:rPr>
          <w:color w:val="002060"/>
          <w:lang w:val="en-AU"/>
        </w:rPr>
        <w:t>It was decided that any items arising will be picked up in agenda items.</w:t>
      </w:r>
    </w:p>
    <w:p w14:paraId="496B14BD" w14:textId="77777777" w:rsidR="00BD64BF" w:rsidRDefault="00BD64BF" w:rsidP="00865BF6">
      <w:pPr>
        <w:outlineLvl w:val="0"/>
        <w:rPr>
          <w:color w:val="00B0F0"/>
          <w:sz w:val="32"/>
          <w:szCs w:val="32"/>
          <w:lang w:val="en-AU"/>
        </w:rPr>
      </w:pPr>
    </w:p>
    <w:p w14:paraId="2C07669C" w14:textId="77777777" w:rsidR="00BD64BF" w:rsidRDefault="00BD64BF" w:rsidP="00865BF6">
      <w:pPr>
        <w:outlineLvl w:val="0"/>
        <w:rPr>
          <w:color w:val="00B0F0"/>
          <w:sz w:val="32"/>
          <w:szCs w:val="32"/>
          <w:lang w:val="en-AU"/>
        </w:rPr>
      </w:pPr>
    </w:p>
    <w:p w14:paraId="229C50C8" w14:textId="3801A2CF" w:rsidR="00861F5D" w:rsidRDefault="00C24130" w:rsidP="00865BF6">
      <w:pPr>
        <w:outlineLvl w:val="0"/>
        <w:rPr>
          <w:color w:val="00B0F0"/>
          <w:sz w:val="32"/>
          <w:szCs w:val="32"/>
          <w:lang w:val="en-AU"/>
        </w:rPr>
      </w:pPr>
      <w:bookmarkStart w:id="0" w:name="_GoBack"/>
      <w:bookmarkEnd w:id="0"/>
      <w:r w:rsidRPr="00590381">
        <w:rPr>
          <w:color w:val="00B0F0"/>
          <w:sz w:val="32"/>
          <w:szCs w:val="32"/>
          <w:lang w:val="en-AU"/>
        </w:rPr>
        <w:t xml:space="preserve">Treasurer’s </w:t>
      </w:r>
      <w:r w:rsidR="00D0406F">
        <w:rPr>
          <w:color w:val="00B0F0"/>
          <w:sz w:val="32"/>
          <w:szCs w:val="32"/>
          <w:lang w:val="en-AU"/>
        </w:rPr>
        <w:t>Report</w:t>
      </w:r>
    </w:p>
    <w:p w14:paraId="15189270" w14:textId="77777777" w:rsidR="00EC06F2" w:rsidRPr="007D40F5" w:rsidRDefault="00EC06F2" w:rsidP="00865BF6">
      <w:pPr>
        <w:outlineLvl w:val="0"/>
        <w:rPr>
          <w:color w:val="00B0F0"/>
          <w:sz w:val="32"/>
          <w:szCs w:val="32"/>
          <w:lang w:val="en-AU"/>
        </w:rPr>
      </w:pPr>
    </w:p>
    <w:p w14:paraId="6256DC43" w14:textId="74451D8E" w:rsidR="003863B1" w:rsidRDefault="00E15938" w:rsidP="00014B16">
      <w:pPr>
        <w:outlineLvl w:val="0"/>
        <w:rPr>
          <w:lang w:val="en-AU"/>
        </w:rPr>
      </w:pPr>
      <w:r>
        <w:rPr>
          <w:lang w:val="en-AU"/>
        </w:rPr>
        <w:t>David presented the Treasurer’s report.</w:t>
      </w:r>
    </w:p>
    <w:p w14:paraId="50EE11FA" w14:textId="77777777" w:rsidR="00765BFB" w:rsidRDefault="00765BFB" w:rsidP="004E282D">
      <w:pPr>
        <w:outlineLvl w:val="0"/>
        <w:rPr>
          <w:color w:val="002060"/>
          <w:lang w:val="en-AU"/>
        </w:rPr>
      </w:pPr>
    </w:p>
    <w:p w14:paraId="72C816EA" w14:textId="63C0E0D3" w:rsidR="00765BFB" w:rsidRDefault="007D6896" w:rsidP="004E282D">
      <w:pPr>
        <w:outlineLvl w:val="0"/>
        <w:rPr>
          <w:color w:val="002060"/>
          <w:lang w:val="en-AU"/>
        </w:rPr>
      </w:pPr>
      <w:r>
        <w:rPr>
          <w:color w:val="002060"/>
          <w:lang w:val="en-AU"/>
        </w:rPr>
        <w:t>Report Accepted:</w:t>
      </w:r>
      <w:r>
        <w:rPr>
          <w:color w:val="002060"/>
          <w:lang w:val="en-AU"/>
        </w:rPr>
        <w:tab/>
      </w:r>
      <w:r>
        <w:rPr>
          <w:color w:val="002060"/>
          <w:lang w:val="en-AU"/>
        </w:rPr>
        <w:tab/>
        <w:t>Moved: David</w:t>
      </w:r>
      <w:r>
        <w:rPr>
          <w:color w:val="002060"/>
          <w:lang w:val="en-AU"/>
        </w:rPr>
        <w:tab/>
      </w:r>
      <w:r>
        <w:rPr>
          <w:color w:val="002060"/>
          <w:lang w:val="en-AU"/>
        </w:rPr>
        <w:tab/>
      </w:r>
      <w:r>
        <w:rPr>
          <w:color w:val="002060"/>
          <w:lang w:val="en-AU"/>
        </w:rPr>
        <w:tab/>
        <w:t>Seconded: Kerry</w:t>
      </w:r>
    </w:p>
    <w:p w14:paraId="5E06CC32" w14:textId="77777777" w:rsidR="00765BFB" w:rsidRDefault="00765BFB" w:rsidP="004E282D">
      <w:pPr>
        <w:outlineLvl w:val="0"/>
        <w:rPr>
          <w:color w:val="002060"/>
          <w:lang w:val="en-AU"/>
        </w:rPr>
      </w:pPr>
    </w:p>
    <w:p w14:paraId="5EB17498" w14:textId="77777777" w:rsidR="001B66FD" w:rsidRDefault="001B66FD" w:rsidP="004E282D">
      <w:pPr>
        <w:outlineLvl w:val="0"/>
        <w:rPr>
          <w:color w:val="002060"/>
          <w:lang w:val="en-AU"/>
        </w:rPr>
      </w:pPr>
    </w:p>
    <w:p w14:paraId="557EC685" w14:textId="77777777" w:rsidR="00D82BE9" w:rsidRDefault="00D82BE9" w:rsidP="004E282D">
      <w:pPr>
        <w:outlineLvl w:val="0"/>
        <w:rPr>
          <w:color w:val="5B9BD5" w:themeColor="accent5"/>
          <w:sz w:val="32"/>
          <w:szCs w:val="32"/>
          <w:lang w:val="en-AU"/>
        </w:rPr>
      </w:pPr>
    </w:p>
    <w:p w14:paraId="33B1698C" w14:textId="00CB701F" w:rsidR="00D82BE9" w:rsidRDefault="00D82BE9" w:rsidP="004E282D">
      <w:pPr>
        <w:outlineLvl w:val="0"/>
        <w:rPr>
          <w:color w:val="5B9BD5" w:themeColor="accent5"/>
          <w:sz w:val="32"/>
          <w:szCs w:val="32"/>
          <w:lang w:val="en-AU"/>
        </w:rPr>
      </w:pPr>
    </w:p>
    <w:p w14:paraId="1798F436" w14:textId="61DD6FC4" w:rsidR="005C48FB" w:rsidRDefault="005C48FB" w:rsidP="004E282D">
      <w:pPr>
        <w:outlineLvl w:val="0"/>
        <w:rPr>
          <w:color w:val="5B9BD5" w:themeColor="accent5"/>
          <w:sz w:val="32"/>
          <w:szCs w:val="32"/>
          <w:lang w:val="en-AU"/>
        </w:rPr>
      </w:pPr>
    </w:p>
    <w:p w14:paraId="0715A7BB" w14:textId="64D073EB" w:rsidR="005C48FB" w:rsidRDefault="005C48FB" w:rsidP="004E282D">
      <w:pPr>
        <w:outlineLvl w:val="0"/>
        <w:rPr>
          <w:color w:val="5B9BD5" w:themeColor="accent5"/>
          <w:sz w:val="32"/>
          <w:szCs w:val="32"/>
          <w:lang w:val="en-AU"/>
        </w:rPr>
      </w:pPr>
    </w:p>
    <w:p w14:paraId="2BFBE70C" w14:textId="79DB87AE" w:rsidR="005C48FB" w:rsidRDefault="005C48FB" w:rsidP="004E282D">
      <w:pPr>
        <w:outlineLvl w:val="0"/>
        <w:rPr>
          <w:color w:val="5B9BD5" w:themeColor="accent5"/>
          <w:sz w:val="32"/>
          <w:szCs w:val="32"/>
          <w:lang w:val="en-AU"/>
        </w:rPr>
      </w:pPr>
    </w:p>
    <w:p w14:paraId="75F1139F" w14:textId="3C8AACE1" w:rsidR="005C48FB" w:rsidRDefault="005C48FB" w:rsidP="004E282D">
      <w:pPr>
        <w:outlineLvl w:val="0"/>
        <w:rPr>
          <w:color w:val="5B9BD5" w:themeColor="accent5"/>
          <w:sz w:val="32"/>
          <w:szCs w:val="32"/>
          <w:lang w:val="en-AU"/>
        </w:rPr>
      </w:pPr>
    </w:p>
    <w:p w14:paraId="2F16FFCB" w14:textId="77777777" w:rsidR="005C48FB" w:rsidRDefault="005C48FB" w:rsidP="004E282D">
      <w:pPr>
        <w:outlineLvl w:val="0"/>
        <w:rPr>
          <w:color w:val="5B9BD5" w:themeColor="accent5"/>
          <w:sz w:val="32"/>
          <w:szCs w:val="32"/>
          <w:lang w:val="en-AU"/>
        </w:rPr>
      </w:pPr>
    </w:p>
    <w:p w14:paraId="7E294B28" w14:textId="60A4F755" w:rsidR="00875BC2" w:rsidRPr="00875BC2" w:rsidRDefault="00875BC2" w:rsidP="004E282D">
      <w:pPr>
        <w:outlineLvl w:val="0"/>
        <w:rPr>
          <w:color w:val="5B9BD5" w:themeColor="accent5"/>
          <w:sz w:val="32"/>
          <w:szCs w:val="32"/>
          <w:lang w:val="en-AU"/>
        </w:rPr>
      </w:pPr>
      <w:r>
        <w:rPr>
          <w:color w:val="5B9BD5" w:themeColor="accent5"/>
          <w:sz w:val="32"/>
          <w:szCs w:val="32"/>
          <w:lang w:val="en-AU"/>
        </w:rPr>
        <w:t>Correspondence &amp; Secretary’s Report</w:t>
      </w:r>
    </w:p>
    <w:p w14:paraId="41CAAFD7" w14:textId="77777777" w:rsidR="00875BC2" w:rsidRDefault="00875BC2" w:rsidP="004E282D">
      <w:pPr>
        <w:outlineLvl w:val="0"/>
        <w:rPr>
          <w:color w:val="002060"/>
          <w:lang w:val="en-AU"/>
        </w:rPr>
      </w:pPr>
    </w:p>
    <w:p w14:paraId="00DA44D5" w14:textId="5BD66913" w:rsidR="004E282D" w:rsidRPr="004E282D" w:rsidRDefault="0002563A" w:rsidP="004E282D">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DE7628">
        <w:rPr>
          <w:color w:val="002060"/>
          <w:lang w:val="en-AU"/>
        </w:rPr>
        <w:t>. T</w:t>
      </w:r>
      <w:r w:rsidR="007D6896">
        <w:rPr>
          <w:color w:val="002060"/>
          <w:lang w:val="en-AU"/>
        </w:rPr>
        <w:t>he lists below cover both the September and October meetings.</w:t>
      </w:r>
    </w:p>
    <w:p w14:paraId="675F02A2" w14:textId="74F03B59" w:rsidR="00DE7628" w:rsidRDefault="00DE7628" w:rsidP="00CB7305">
      <w:pPr>
        <w:outlineLvl w:val="0"/>
        <w:rPr>
          <w:color w:val="002060"/>
          <w:lang w:val="en-AU"/>
        </w:rPr>
      </w:pPr>
    </w:p>
    <w:tbl>
      <w:tblPr>
        <w:tblStyle w:val="TableGrid"/>
        <w:tblW w:w="10060" w:type="dxa"/>
        <w:tblLook w:val="04A0" w:firstRow="1" w:lastRow="0" w:firstColumn="1" w:lastColumn="0" w:noHBand="0" w:noVBand="1"/>
      </w:tblPr>
      <w:tblGrid>
        <w:gridCol w:w="1129"/>
        <w:gridCol w:w="3402"/>
        <w:gridCol w:w="5529"/>
      </w:tblGrid>
      <w:tr w:rsidR="00410C29" w:rsidRPr="00693A9F" w14:paraId="5C10A314" w14:textId="77777777" w:rsidTr="00337488">
        <w:tc>
          <w:tcPr>
            <w:tcW w:w="1129" w:type="dxa"/>
            <w:tcBorders>
              <w:top w:val="single" w:sz="4" w:space="0" w:color="auto"/>
              <w:left w:val="single" w:sz="4" w:space="0" w:color="auto"/>
              <w:bottom w:val="single" w:sz="4" w:space="0" w:color="auto"/>
              <w:right w:val="single" w:sz="4" w:space="0" w:color="auto"/>
            </w:tcBorders>
            <w:shd w:val="clear" w:color="auto" w:fill="FFF2CC"/>
          </w:tcPr>
          <w:p w14:paraId="7076B0DD" w14:textId="77777777" w:rsidR="00410C29" w:rsidRPr="00693A9F" w:rsidRDefault="00410C29" w:rsidP="00337488">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146C0370" w14:textId="77777777" w:rsidR="00410C29" w:rsidRPr="00693A9F" w:rsidRDefault="00410C29" w:rsidP="00337488">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0ECCA633" w14:textId="77777777" w:rsidR="00410C29" w:rsidRPr="00693A9F" w:rsidRDefault="00410C29" w:rsidP="00337488">
            <w:pPr>
              <w:pStyle w:val="NoSpacing"/>
              <w:tabs>
                <w:tab w:val="left" w:pos="993"/>
                <w:tab w:val="left" w:pos="1134"/>
                <w:tab w:val="left" w:pos="1701"/>
              </w:tabs>
              <w:rPr>
                <w:rFonts w:ascii="Calibri" w:hAnsi="Calibri"/>
              </w:rPr>
            </w:pPr>
          </w:p>
        </w:tc>
      </w:tr>
      <w:tr w:rsidR="00410C29" w:rsidRPr="00C6111F" w14:paraId="52D56D33" w14:textId="77777777" w:rsidTr="00337488">
        <w:tc>
          <w:tcPr>
            <w:tcW w:w="1129" w:type="dxa"/>
            <w:tcBorders>
              <w:top w:val="single" w:sz="4" w:space="0" w:color="auto"/>
              <w:left w:val="single" w:sz="4" w:space="0" w:color="auto"/>
              <w:bottom w:val="single" w:sz="4" w:space="0" w:color="auto"/>
              <w:right w:val="single" w:sz="4" w:space="0" w:color="auto"/>
            </w:tcBorders>
          </w:tcPr>
          <w:p w14:paraId="054D2B15" w14:textId="77777777" w:rsidR="00410C29" w:rsidRPr="00B73784" w:rsidRDefault="00410C29" w:rsidP="00337488">
            <w:pPr>
              <w:pStyle w:val="NoSpacing"/>
              <w:tabs>
                <w:tab w:val="left" w:pos="993"/>
                <w:tab w:val="left" w:pos="1134"/>
                <w:tab w:val="left" w:pos="1701"/>
              </w:tabs>
              <w:rPr>
                <w:rFonts w:ascii="Calibri" w:hAnsi="Calibri"/>
              </w:rPr>
            </w:pPr>
            <w:r>
              <w:rPr>
                <w:rFonts w:ascii="Calibri" w:hAnsi="Calibri"/>
              </w:rPr>
              <w:t>16/8</w:t>
            </w:r>
          </w:p>
        </w:tc>
        <w:tc>
          <w:tcPr>
            <w:tcW w:w="3402" w:type="dxa"/>
            <w:tcBorders>
              <w:top w:val="single" w:sz="4" w:space="0" w:color="auto"/>
              <w:left w:val="single" w:sz="4" w:space="0" w:color="auto"/>
              <w:bottom w:val="single" w:sz="4" w:space="0" w:color="auto"/>
              <w:right w:val="single" w:sz="4" w:space="0" w:color="auto"/>
            </w:tcBorders>
          </w:tcPr>
          <w:p w14:paraId="7C7A7EEB" w14:textId="77777777" w:rsidR="00410C29" w:rsidRPr="00B73784" w:rsidRDefault="00410C29" w:rsidP="00337488">
            <w:pPr>
              <w:pStyle w:val="NoSpacing"/>
              <w:tabs>
                <w:tab w:val="left" w:pos="993"/>
                <w:tab w:val="left" w:pos="1134"/>
                <w:tab w:val="left" w:pos="1701"/>
              </w:tabs>
              <w:rPr>
                <w:rFonts w:ascii="Calibri" w:hAnsi="Calibri"/>
              </w:rPr>
            </w:pPr>
            <w:r>
              <w:rPr>
                <w:rFonts w:ascii="Calibri" w:hAnsi="Calibri"/>
              </w:rPr>
              <w:t>From David Maddocks to CEO</w:t>
            </w:r>
          </w:p>
        </w:tc>
        <w:tc>
          <w:tcPr>
            <w:tcW w:w="5529" w:type="dxa"/>
            <w:tcBorders>
              <w:top w:val="single" w:sz="4" w:space="0" w:color="auto"/>
              <w:left w:val="single" w:sz="4" w:space="0" w:color="auto"/>
              <w:bottom w:val="single" w:sz="4" w:space="0" w:color="auto"/>
              <w:right w:val="single" w:sz="4" w:space="0" w:color="auto"/>
            </w:tcBorders>
          </w:tcPr>
          <w:p w14:paraId="026409B7" w14:textId="77777777" w:rsidR="00410C29" w:rsidRPr="00C6111F" w:rsidRDefault="00410C29" w:rsidP="00337488">
            <w:pPr>
              <w:pStyle w:val="NoSpacing"/>
              <w:tabs>
                <w:tab w:val="left" w:pos="993"/>
                <w:tab w:val="left" w:pos="1134"/>
                <w:tab w:val="left" w:pos="1701"/>
              </w:tabs>
              <w:rPr>
                <w:rFonts w:ascii="Calibri" w:hAnsi="Calibri"/>
              </w:rPr>
            </w:pPr>
            <w:r>
              <w:rPr>
                <w:rFonts w:ascii="Calibri" w:hAnsi="Calibri"/>
              </w:rPr>
              <w:t>Request to be speaker at AGM</w:t>
            </w:r>
          </w:p>
        </w:tc>
      </w:tr>
      <w:tr w:rsidR="00410C29" w:rsidRPr="00693A9F" w14:paraId="44D7D4BE" w14:textId="77777777" w:rsidTr="00337488">
        <w:tc>
          <w:tcPr>
            <w:tcW w:w="1129" w:type="dxa"/>
            <w:tcBorders>
              <w:top w:val="single" w:sz="4" w:space="0" w:color="auto"/>
              <w:left w:val="single" w:sz="4" w:space="0" w:color="auto"/>
              <w:bottom w:val="single" w:sz="4" w:space="0" w:color="auto"/>
              <w:right w:val="single" w:sz="4" w:space="0" w:color="auto"/>
            </w:tcBorders>
          </w:tcPr>
          <w:p w14:paraId="60CB0E73"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19/8</w:t>
            </w:r>
          </w:p>
        </w:tc>
        <w:tc>
          <w:tcPr>
            <w:tcW w:w="3402" w:type="dxa"/>
            <w:tcBorders>
              <w:top w:val="single" w:sz="4" w:space="0" w:color="auto"/>
              <w:left w:val="single" w:sz="4" w:space="0" w:color="auto"/>
              <w:bottom w:val="single" w:sz="4" w:space="0" w:color="auto"/>
              <w:right w:val="single" w:sz="4" w:space="0" w:color="auto"/>
            </w:tcBorders>
          </w:tcPr>
          <w:p w14:paraId="68F6493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John Baker</w:t>
            </w:r>
          </w:p>
        </w:tc>
        <w:tc>
          <w:tcPr>
            <w:tcW w:w="5529" w:type="dxa"/>
            <w:tcBorders>
              <w:top w:val="single" w:sz="4" w:space="0" w:color="auto"/>
              <w:left w:val="single" w:sz="4" w:space="0" w:color="auto"/>
              <w:bottom w:val="single" w:sz="4" w:space="0" w:color="auto"/>
              <w:right w:val="single" w:sz="4" w:space="0" w:color="auto"/>
            </w:tcBorders>
          </w:tcPr>
          <w:p w14:paraId="4B638AFC" w14:textId="77777777" w:rsidR="00410C29" w:rsidRPr="00693A9F" w:rsidRDefault="00410C29" w:rsidP="00337488">
            <w:pPr>
              <w:pStyle w:val="NoSpacing"/>
              <w:tabs>
                <w:tab w:val="left" w:pos="993"/>
                <w:tab w:val="left" w:pos="1134"/>
                <w:tab w:val="left" w:pos="1701"/>
              </w:tabs>
              <w:rPr>
                <w:rFonts w:ascii="Calibri" w:hAnsi="Calibri"/>
              </w:rPr>
            </w:pPr>
            <w:r>
              <w:rPr>
                <w:rFonts w:ascii="Calibri" w:hAnsi="Calibri"/>
              </w:rPr>
              <w:t>AGM speaker acceptance</w:t>
            </w:r>
          </w:p>
        </w:tc>
      </w:tr>
      <w:tr w:rsidR="00410C29" w14:paraId="696827AF" w14:textId="77777777" w:rsidTr="00337488">
        <w:tc>
          <w:tcPr>
            <w:tcW w:w="1129" w:type="dxa"/>
            <w:tcBorders>
              <w:top w:val="single" w:sz="4" w:space="0" w:color="auto"/>
              <w:left w:val="single" w:sz="4" w:space="0" w:color="auto"/>
              <w:bottom w:val="single" w:sz="4" w:space="0" w:color="auto"/>
              <w:right w:val="single" w:sz="4" w:space="0" w:color="auto"/>
            </w:tcBorders>
          </w:tcPr>
          <w:p w14:paraId="270945C8"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19/8</w:t>
            </w:r>
          </w:p>
        </w:tc>
        <w:tc>
          <w:tcPr>
            <w:tcW w:w="3402" w:type="dxa"/>
            <w:tcBorders>
              <w:top w:val="single" w:sz="4" w:space="0" w:color="auto"/>
              <w:left w:val="single" w:sz="4" w:space="0" w:color="auto"/>
              <w:bottom w:val="single" w:sz="4" w:space="0" w:color="auto"/>
              <w:right w:val="single" w:sz="4" w:space="0" w:color="auto"/>
            </w:tcBorders>
          </w:tcPr>
          <w:p w14:paraId="29C6CB72"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4A779A52"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Misc.</w:t>
            </w:r>
          </w:p>
        </w:tc>
      </w:tr>
      <w:tr w:rsidR="00410C29" w:rsidRPr="00693A9F" w14:paraId="690C7E11" w14:textId="77777777" w:rsidTr="00337488">
        <w:tc>
          <w:tcPr>
            <w:tcW w:w="1129" w:type="dxa"/>
            <w:tcBorders>
              <w:top w:val="single" w:sz="4" w:space="0" w:color="auto"/>
              <w:left w:val="single" w:sz="4" w:space="0" w:color="auto"/>
              <w:bottom w:val="single" w:sz="4" w:space="0" w:color="auto"/>
              <w:right w:val="single" w:sz="4" w:space="0" w:color="auto"/>
            </w:tcBorders>
          </w:tcPr>
          <w:p w14:paraId="5BC753FE"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21/8</w:t>
            </w:r>
          </w:p>
        </w:tc>
        <w:tc>
          <w:tcPr>
            <w:tcW w:w="3402" w:type="dxa"/>
            <w:tcBorders>
              <w:top w:val="single" w:sz="4" w:space="0" w:color="auto"/>
              <w:left w:val="single" w:sz="4" w:space="0" w:color="auto"/>
              <w:bottom w:val="single" w:sz="4" w:space="0" w:color="auto"/>
              <w:right w:val="single" w:sz="4" w:space="0" w:color="auto"/>
            </w:tcBorders>
          </w:tcPr>
          <w:p w14:paraId="08EE14F0"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RHCA to members</w:t>
            </w:r>
          </w:p>
        </w:tc>
        <w:tc>
          <w:tcPr>
            <w:tcW w:w="5529" w:type="dxa"/>
            <w:tcBorders>
              <w:top w:val="single" w:sz="4" w:space="0" w:color="auto"/>
              <w:left w:val="single" w:sz="4" w:space="0" w:color="auto"/>
              <w:bottom w:val="single" w:sz="4" w:space="0" w:color="auto"/>
              <w:right w:val="single" w:sz="4" w:space="0" w:color="auto"/>
            </w:tcBorders>
          </w:tcPr>
          <w:p w14:paraId="30A5F09D" w14:textId="77777777" w:rsidR="00410C29" w:rsidRPr="00693A9F" w:rsidRDefault="00410C29" w:rsidP="00337488">
            <w:pPr>
              <w:pStyle w:val="NoSpacing"/>
              <w:tabs>
                <w:tab w:val="left" w:pos="993"/>
                <w:tab w:val="left" w:pos="1134"/>
                <w:tab w:val="left" w:pos="1701"/>
              </w:tabs>
              <w:rPr>
                <w:rFonts w:ascii="Calibri" w:hAnsi="Calibri"/>
              </w:rPr>
            </w:pPr>
            <w:r>
              <w:rPr>
                <w:rFonts w:ascii="Calibri" w:hAnsi="Calibri"/>
              </w:rPr>
              <w:t>Notice of committee meeting</w:t>
            </w:r>
          </w:p>
        </w:tc>
      </w:tr>
      <w:tr w:rsidR="00410C29" w14:paraId="7E2D8C07" w14:textId="77777777" w:rsidTr="00337488">
        <w:tc>
          <w:tcPr>
            <w:tcW w:w="1129" w:type="dxa"/>
            <w:tcBorders>
              <w:top w:val="single" w:sz="4" w:space="0" w:color="auto"/>
              <w:left w:val="single" w:sz="4" w:space="0" w:color="auto"/>
              <w:bottom w:val="single" w:sz="4" w:space="0" w:color="auto"/>
              <w:right w:val="single" w:sz="4" w:space="0" w:color="auto"/>
            </w:tcBorders>
          </w:tcPr>
          <w:p w14:paraId="1F4D3383"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21/8</w:t>
            </w:r>
          </w:p>
        </w:tc>
        <w:tc>
          <w:tcPr>
            <w:tcW w:w="3402" w:type="dxa"/>
            <w:tcBorders>
              <w:top w:val="single" w:sz="4" w:space="0" w:color="auto"/>
              <w:left w:val="single" w:sz="4" w:space="0" w:color="auto"/>
              <w:bottom w:val="single" w:sz="4" w:space="0" w:color="auto"/>
              <w:right w:val="single" w:sz="4" w:space="0" w:color="auto"/>
            </w:tcBorders>
          </w:tcPr>
          <w:p w14:paraId="6FBDDA31"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David Gibb</w:t>
            </w:r>
          </w:p>
        </w:tc>
        <w:tc>
          <w:tcPr>
            <w:tcW w:w="5529" w:type="dxa"/>
            <w:tcBorders>
              <w:top w:val="single" w:sz="4" w:space="0" w:color="auto"/>
              <w:left w:val="single" w:sz="4" w:space="0" w:color="auto"/>
              <w:bottom w:val="single" w:sz="4" w:space="0" w:color="auto"/>
              <w:right w:val="single" w:sz="4" w:space="0" w:color="auto"/>
            </w:tcBorders>
          </w:tcPr>
          <w:p w14:paraId="61686D14"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Meeting apology</w:t>
            </w:r>
          </w:p>
        </w:tc>
      </w:tr>
      <w:tr w:rsidR="00410C29" w14:paraId="3A9A696A" w14:textId="77777777" w:rsidTr="00337488">
        <w:tc>
          <w:tcPr>
            <w:tcW w:w="1129" w:type="dxa"/>
            <w:tcBorders>
              <w:top w:val="single" w:sz="4" w:space="0" w:color="auto"/>
              <w:left w:val="single" w:sz="4" w:space="0" w:color="auto"/>
              <w:bottom w:val="single" w:sz="4" w:space="0" w:color="auto"/>
              <w:right w:val="single" w:sz="4" w:space="0" w:color="auto"/>
            </w:tcBorders>
          </w:tcPr>
          <w:p w14:paraId="3461DABC"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22/8</w:t>
            </w:r>
          </w:p>
        </w:tc>
        <w:tc>
          <w:tcPr>
            <w:tcW w:w="3402" w:type="dxa"/>
            <w:tcBorders>
              <w:top w:val="single" w:sz="4" w:space="0" w:color="auto"/>
              <w:left w:val="single" w:sz="4" w:space="0" w:color="auto"/>
              <w:bottom w:val="single" w:sz="4" w:space="0" w:color="auto"/>
              <w:right w:val="single" w:sz="4" w:space="0" w:color="auto"/>
            </w:tcBorders>
          </w:tcPr>
          <w:p w14:paraId="2911313F"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139AF44A"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Misc.</w:t>
            </w:r>
          </w:p>
        </w:tc>
      </w:tr>
      <w:tr w:rsidR="00410C29" w14:paraId="7ED7E573" w14:textId="77777777" w:rsidTr="00337488">
        <w:tc>
          <w:tcPr>
            <w:tcW w:w="1129" w:type="dxa"/>
            <w:tcBorders>
              <w:top w:val="single" w:sz="4" w:space="0" w:color="auto"/>
              <w:left w:val="single" w:sz="4" w:space="0" w:color="auto"/>
              <w:bottom w:val="single" w:sz="4" w:space="0" w:color="auto"/>
              <w:right w:val="single" w:sz="4" w:space="0" w:color="auto"/>
            </w:tcBorders>
          </w:tcPr>
          <w:p w14:paraId="50CAD9A1"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23/8</w:t>
            </w:r>
          </w:p>
        </w:tc>
        <w:tc>
          <w:tcPr>
            <w:tcW w:w="3402" w:type="dxa"/>
            <w:tcBorders>
              <w:top w:val="single" w:sz="4" w:space="0" w:color="auto"/>
              <w:left w:val="single" w:sz="4" w:space="0" w:color="auto"/>
              <w:bottom w:val="single" w:sz="4" w:space="0" w:color="auto"/>
              <w:right w:val="single" w:sz="4" w:space="0" w:color="auto"/>
            </w:tcBorders>
          </w:tcPr>
          <w:p w14:paraId="110BD254"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0D909605"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Misc.</w:t>
            </w:r>
          </w:p>
        </w:tc>
      </w:tr>
      <w:tr w:rsidR="00410C29" w14:paraId="50508DA0" w14:textId="77777777" w:rsidTr="00337488">
        <w:tc>
          <w:tcPr>
            <w:tcW w:w="1129" w:type="dxa"/>
            <w:tcBorders>
              <w:top w:val="single" w:sz="4" w:space="0" w:color="auto"/>
              <w:left w:val="single" w:sz="4" w:space="0" w:color="auto"/>
              <w:bottom w:val="single" w:sz="4" w:space="0" w:color="auto"/>
              <w:right w:val="single" w:sz="4" w:space="0" w:color="auto"/>
            </w:tcBorders>
          </w:tcPr>
          <w:p w14:paraId="3B8A705A"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30/8</w:t>
            </w:r>
          </w:p>
        </w:tc>
        <w:tc>
          <w:tcPr>
            <w:tcW w:w="3402" w:type="dxa"/>
            <w:tcBorders>
              <w:top w:val="single" w:sz="4" w:space="0" w:color="auto"/>
              <w:left w:val="single" w:sz="4" w:space="0" w:color="auto"/>
              <w:bottom w:val="single" w:sz="4" w:space="0" w:color="auto"/>
              <w:right w:val="single" w:sz="4" w:space="0" w:color="auto"/>
            </w:tcBorders>
          </w:tcPr>
          <w:p w14:paraId="49050509"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EJA</w:t>
            </w:r>
          </w:p>
        </w:tc>
        <w:tc>
          <w:tcPr>
            <w:tcW w:w="5529" w:type="dxa"/>
            <w:tcBorders>
              <w:top w:val="single" w:sz="4" w:space="0" w:color="auto"/>
              <w:left w:val="single" w:sz="4" w:space="0" w:color="auto"/>
              <w:bottom w:val="single" w:sz="4" w:space="0" w:color="auto"/>
              <w:right w:val="single" w:sz="4" w:space="0" w:color="auto"/>
            </w:tcBorders>
          </w:tcPr>
          <w:p w14:paraId="609F0A07"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Newsletter</w:t>
            </w:r>
          </w:p>
        </w:tc>
      </w:tr>
      <w:tr w:rsidR="00410C29" w14:paraId="562DF889" w14:textId="77777777" w:rsidTr="00337488">
        <w:tc>
          <w:tcPr>
            <w:tcW w:w="1129" w:type="dxa"/>
            <w:tcBorders>
              <w:top w:val="single" w:sz="4" w:space="0" w:color="auto"/>
              <w:left w:val="single" w:sz="4" w:space="0" w:color="auto"/>
              <w:bottom w:val="single" w:sz="4" w:space="0" w:color="auto"/>
              <w:right w:val="single" w:sz="4" w:space="0" w:color="auto"/>
            </w:tcBorders>
          </w:tcPr>
          <w:p w14:paraId="3D562039"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2/9</w:t>
            </w:r>
          </w:p>
        </w:tc>
        <w:tc>
          <w:tcPr>
            <w:tcW w:w="3402" w:type="dxa"/>
            <w:tcBorders>
              <w:top w:val="single" w:sz="4" w:space="0" w:color="auto"/>
              <w:left w:val="single" w:sz="4" w:space="0" w:color="auto"/>
              <w:bottom w:val="single" w:sz="4" w:space="0" w:color="auto"/>
              <w:right w:val="single" w:sz="4" w:space="0" w:color="auto"/>
            </w:tcBorders>
          </w:tcPr>
          <w:p w14:paraId="2C1EF02B"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Councillor Support</w:t>
            </w:r>
          </w:p>
        </w:tc>
        <w:tc>
          <w:tcPr>
            <w:tcW w:w="5529" w:type="dxa"/>
            <w:tcBorders>
              <w:top w:val="single" w:sz="4" w:space="0" w:color="auto"/>
              <w:left w:val="single" w:sz="4" w:space="0" w:color="auto"/>
              <w:bottom w:val="single" w:sz="4" w:space="0" w:color="auto"/>
              <w:right w:val="single" w:sz="4" w:space="0" w:color="auto"/>
            </w:tcBorders>
          </w:tcPr>
          <w:p w14:paraId="39F063B5"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Re RAM meeting on 26/9</w:t>
            </w:r>
          </w:p>
        </w:tc>
      </w:tr>
      <w:tr w:rsidR="00410C29" w14:paraId="553C0FE7" w14:textId="77777777" w:rsidTr="00337488">
        <w:tc>
          <w:tcPr>
            <w:tcW w:w="1129" w:type="dxa"/>
            <w:tcBorders>
              <w:top w:val="single" w:sz="4" w:space="0" w:color="auto"/>
              <w:left w:val="single" w:sz="4" w:space="0" w:color="auto"/>
              <w:bottom w:val="single" w:sz="4" w:space="0" w:color="auto"/>
              <w:right w:val="single" w:sz="4" w:space="0" w:color="auto"/>
            </w:tcBorders>
          </w:tcPr>
          <w:p w14:paraId="3CA47B2F"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3/9</w:t>
            </w:r>
          </w:p>
        </w:tc>
        <w:tc>
          <w:tcPr>
            <w:tcW w:w="3402" w:type="dxa"/>
            <w:tcBorders>
              <w:top w:val="single" w:sz="4" w:space="0" w:color="auto"/>
              <w:left w:val="single" w:sz="4" w:space="0" w:color="auto"/>
              <w:bottom w:val="single" w:sz="4" w:space="0" w:color="auto"/>
              <w:right w:val="single" w:sz="4" w:space="0" w:color="auto"/>
            </w:tcBorders>
          </w:tcPr>
          <w:p w14:paraId="0D1684A2"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Councillor Support</w:t>
            </w:r>
          </w:p>
        </w:tc>
        <w:tc>
          <w:tcPr>
            <w:tcW w:w="5529" w:type="dxa"/>
            <w:tcBorders>
              <w:top w:val="single" w:sz="4" w:space="0" w:color="auto"/>
              <w:left w:val="single" w:sz="4" w:space="0" w:color="auto"/>
              <w:bottom w:val="single" w:sz="4" w:space="0" w:color="auto"/>
              <w:right w:val="single" w:sz="4" w:space="0" w:color="auto"/>
            </w:tcBorders>
          </w:tcPr>
          <w:p w14:paraId="33EAE410"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Re EPA Vic, new regulations open for comment</w:t>
            </w:r>
          </w:p>
        </w:tc>
      </w:tr>
      <w:tr w:rsidR="00410C29" w14:paraId="07415A8A" w14:textId="77777777" w:rsidTr="00337488">
        <w:tc>
          <w:tcPr>
            <w:tcW w:w="1129" w:type="dxa"/>
            <w:tcBorders>
              <w:top w:val="single" w:sz="4" w:space="0" w:color="auto"/>
              <w:left w:val="single" w:sz="4" w:space="0" w:color="auto"/>
              <w:bottom w:val="single" w:sz="4" w:space="0" w:color="auto"/>
              <w:right w:val="single" w:sz="4" w:space="0" w:color="auto"/>
            </w:tcBorders>
          </w:tcPr>
          <w:p w14:paraId="7C3B05CE"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3/9</w:t>
            </w:r>
          </w:p>
        </w:tc>
        <w:tc>
          <w:tcPr>
            <w:tcW w:w="3402" w:type="dxa"/>
            <w:tcBorders>
              <w:top w:val="single" w:sz="4" w:space="0" w:color="auto"/>
              <w:left w:val="single" w:sz="4" w:space="0" w:color="auto"/>
              <w:bottom w:val="single" w:sz="4" w:space="0" w:color="auto"/>
              <w:right w:val="single" w:sz="4" w:space="0" w:color="auto"/>
            </w:tcBorders>
          </w:tcPr>
          <w:p w14:paraId="7F5A9775"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Councillor Support</w:t>
            </w:r>
          </w:p>
        </w:tc>
        <w:tc>
          <w:tcPr>
            <w:tcW w:w="5529" w:type="dxa"/>
            <w:tcBorders>
              <w:top w:val="single" w:sz="4" w:space="0" w:color="auto"/>
              <w:left w:val="single" w:sz="4" w:space="0" w:color="auto"/>
              <w:bottom w:val="single" w:sz="4" w:space="0" w:color="auto"/>
              <w:right w:val="single" w:sz="4" w:space="0" w:color="auto"/>
            </w:tcBorders>
          </w:tcPr>
          <w:p w14:paraId="51716BCC" w14:textId="77777777" w:rsidR="00410C29" w:rsidRDefault="00410C29" w:rsidP="00337488">
            <w:pPr>
              <w:pStyle w:val="NoSpacing"/>
              <w:tabs>
                <w:tab w:val="left" w:pos="993"/>
                <w:tab w:val="left" w:pos="1134"/>
                <w:tab w:val="left" w:pos="1701"/>
              </w:tabs>
              <w:rPr>
                <w:rFonts w:ascii="Calibri" w:hAnsi="Calibri"/>
              </w:rPr>
            </w:pPr>
            <w:proofErr w:type="spellStart"/>
            <w:r>
              <w:rPr>
                <w:rFonts w:ascii="Calibri" w:hAnsi="Calibri"/>
              </w:rPr>
              <w:t>Fwd</w:t>
            </w:r>
            <w:proofErr w:type="spellEnd"/>
            <w:r>
              <w:rPr>
                <w:rFonts w:ascii="Calibri" w:hAnsi="Calibri"/>
              </w:rPr>
              <w:t xml:space="preserve"> from Richard Wynne re need to protect agricultural land</w:t>
            </w:r>
          </w:p>
        </w:tc>
      </w:tr>
      <w:tr w:rsidR="00410C29" w14:paraId="545C20C8" w14:textId="77777777" w:rsidTr="00337488">
        <w:tc>
          <w:tcPr>
            <w:tcW w:w="1129" w:type="dxa"/>
            <w:tcBorders>
              <w:top w:val="single" w:sz="4" w:space="0" w:color="auto"/>
              <w:left w:val="single" w:sz="4" w:space="0" w:color="auto"/>
              <w:bottom w:val="single" w:sz="4" w:space="0" w:color="auto"/>
              <w:right w:val="single" w:sz="4" w:space="0" w:color="auto"/>
            </w:tcBorders>
          </w:tcPr>
          <w:p w14:paraId="713B030C"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3/9</w:t>
            </w:r>
          </w:p>
        </w:tc>
        <w:tc>
          <w:tcPr>
            <w:tcW w:w="3402" w:type="dxa"/>
            <w:tcBorders>
              <w:top w:val="single" w:sz="4" w:space="0" w:color="auto"/>
              <w:left w:val="single" w:sz="4" w:space="0" w:color="auto"/>
              <w:bottom w:val="single" w:sz="4" w:space="0" w:color="auto"/>
              <w:right w:val="single" w:sz="4" w:space="0" w:color="auto"/>
            </w:tcBorders>
          </w:tcPr>
          <w:p w14:paraId="7FF0D5EC" w14:textId="77777777" w:rsidR="00410C29" w:rsidRDefault="00410C29" w:rsidP="00337488">
            <w:pPr>
              <w:pStyle w:val="NoSpacing"/>
              <w:tabs>
                <w:tab w:val="left" w:pos="993"/>
                <w:tab w:val="left" w:pos="1134"/>
                <w:tab w:val="left" w:pos="1701"/>
              </w:tabs>
              <w:rPr>
                <w:rFonts w:ascii="Calibri" w:hAnsi="Calibri"/>
              </w:rPr>
            </w:pPr>
            <w:proofErr w:type="spellStart"/>
            <w:r>
              <w:rPr>
                <w:rFonts w:ascii="Calibri" w:hAnsi="Calibri"/>
              </w:rPr>
              <w:t>Counillor</w:t>
            </w:r>
            <w:proofErr w:type="spellEnd"/>
            <w:r>
              <w:rPr>
                <w:rFonts w:ascii="Calibri" w:hAnsi="Calibri"/>
              </w:rPr>
              <w:t xml:space="preserve"> Support</w:t>
            </w:r>
          </w:p>
        </w:tc>
        <w:tc>
          <w:tcPr>
            <w:tcW w:w="5529" w:type="dxa"/>
            <w:tcBorders>
              <w:top w:val="single" w:sz="4" w:space="0" w:color="auto"/>
              <w:left w:val="single" w:sz="4" w:space="0" w:color="auto"/>
              <w:bottom w:val="single" w:sz="4" w:space="0" w:color="auto"/>
              <w:right w:val="single" w:sz="4" w:space="0" w:color="auto"/>
            </w:tcBorders>
          </w:tcPr>
          <w:p w14:paraId="554BB498"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Protecting Agricultural land - report</w:t>
            </w:r>
          </w:p>
        </w:tc>
      </w:tr>
      <w:tr w:rsidR="00410C29" w14:paraId="2B579F6B" w14:textId="77777777" w:rsidTr="00337488">
        <w:tc>
          <w:tcPr>
            <w:tcW w:w="1129" w:type="dxa"/>
            <w:tcBorders>
              <w:top w:val="single" w:sz="4" w:space="0" w:color="auto"/>
              <w:left w:val="single" w:sz="4" w:space="0" w:color="auto"/>
              <w:bottom w:val="single" w:sz="4" w:space="0" w:color="auto"/>
              <w:right w:val="single" w:sz="4" w:space="0" w:color="auto"/>
            </w:tcBorders>
          </w:tcPr>
          <w:p w14:paraId="6D627245"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3/9</w:t>
            </w:r>
          </w:p>
        </w:tc>
        <w:tc>
          <w:tcPr>
            <w:tcW w:w="3402" w:type="dxa"/>
            <w:tcBorders>
              <w:top w:val="single" w:sz="4" w:space="0" w:color="auto"/>
              <w:left w:val="single" w:sz="4" w:space="0" w:color="auto"/>
              <w:bottom w:val="single" w:sz="4" w:space="0" w:color="auto"/>
              <w:right w:val="single" w:sz="4" w:space="0" w:color="auto"/>
            </w:tcBorders>
          </w:tcPr>
          <w:p w14:paraId="74C6A432"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Melissa Goffin</w:t>
            </w:r>
          </w:p>
        </w:tc>
        <w:tc>
          <w:tcPr>
            <w:tcW w:w="5529" w:type="dxa"/>
            <w:tcBorders>
              <w:top w:val="single" w:sz="4" w:space="0" w:color="auto"/>
              <w:left w:val="single" w:sz="4" w:space="0" w:color="auto"/>
              <w:bottom w:val="single" w:sz="4" w:space="0" w:color="auto"/>
              <w:right w:val="single" w:sz="4" w:space="0" w:color="auto"/>
            </w:tcBorders>
          </w:tcPr>
          <w:p w14:paraId="0395F7FF"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Membership remittance advice</w:t>
            </w:r>
          </w:p>
        </w:tc>
      </w:tr>
      <w:tr w:rsidR="00410C29" w14:paraId="38B0D655" w14:textId="77777777" w:rsidTr="00337488">
        <w:tc>
          <w:tcPr>
            <w:tcW w:w="1129" w:type="dxa"/>
            <w:tcBorders>
              <w:top w:val="single" w:sz="4" w:space="0" w:color="auto"/>
              <w:left w:val="single" w:sz="4" w:space="0" w:color="auto"/>
              <w:bottom w:val="single" w:sz="4" w:space="0" w:color="auto"/>
              <w:right w:val="single" w:sz="4" w:space="0" w:color="auto"/>
            </w:tcBorders>
          </w:tcPr>
          <w:p w14:paraId="5B8BA509"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4/9</w:t>
            </w:r>
          </w:p>
        </w:tc>
        <w:tc>
          <w:tcPr>
            <w:tcW w:w="3402" w:type="dxa"/>
            <w:tcBorders>
              <w:top w:val="single" w:sz="4" w:space="0" w:color="auto"/>
              <w:left w:val="single" w:sz="4" w:space="0" w:color="auto"/>
              <w:bottom w:val="single" w:sz="4" w:space="0" w:color="auto"/>
              <w:right w:val="single" w:sz="4" w:space="0" w:color="auto"/>
            </w:tcBorders>
          </w:tcPr>
          <w:p w14:paraId="174729F5"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Margie Read Flavell</w:t>
            </w:r>
          </w:p>
        </w:tc>
        <w:tc>
          <w:tcPr>
            <w:tcW w:w="5529" w:type="dxa"/>
            <w:tcBorders>
              <w:top w:val="single" w:sz="4" w:space="0" w:color="auto"/>
              <w:left w:val="single" w:sz="4" w:space="0" w:color="auto"/>
              <w:bottom w:val="single" w:sz="4" w:space="0" w:color="auto"/>
              <w:right w:val="single" w:sz="4" w:space="0" w:color="auto"/>
            </w:tcBorders>
          </w:tcPr>
          <w:p w14:paraId="20214DC2"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6 base line studies re Boundary Road project</w:t>
            </w:r>
          </w:p>
        </w:tc>
      </w:tr>
      <w:tr w:rsidR="00410C29" w14:paraId="51FDBAF9" w14:textId="77777777" w:rsidTr="00337488">
        <w:tc>
          <w:tcPr>
            <w:tcW w:w="1129" w:type="dxa"/>
            <w:tcBorders>
              <w:top w:val="single" w:sz="4" w:space="0" w:color="auto"/>
              <w:left w:val="single" w:sz="4" w:space="0" w:color="auto"/>
              <w:bottom w:val="single" w:sz="4" w:space="0" w:color="auto"/>
              <w:right w:val="single" w:sz="4" w:space="0" w:color="auto"/>
            </w:tcBorders>
          </w:tcPr>
          <w:p w14:paraId="731B3FF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5/9</w:t>
            </w:r>
          </w:p>
        </w:tc>
        <w:tc>
          <w:tcPr>
            <w:tcW w:w="3402" w:type="dxa"/>
            <w:tcBorders>
              <w:top w:val="single" w:sz="4" w:space="0" w:color="auto"/>
              <w:left w:val="single" w:sz="4" w:space="0" w:color="auto"/>
              <w:bottom w:val="single" w:sz="4" w:space="0" w:color="auto"/>
              <w:right w:val="single" w:sz="4" w:space="0" w:color="auto"/>
            </w:tcBorders>
          </w:tcPr>
          <w:p w14:paraId="7771AC5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5EED55B4"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Misc.</w:t>
            </w:r>
          </w:p>
        </w:tc>
      </w:tr>
      <w:tr w:rsidR="00410C29" w14:paraId="2563E714" w14:textId="77777777" w:rsidTr="00337488">
        <w:tc>
          <w:tcPr>
            <w:tcW w:w="1129" w:type="dxa"/>
            <w:tcBorders>
              <w:top w:val="single" w:sz="4" w:space="0" w:color="auto"/>
              <w:left w:val="single" w:sz="4" w:space="0" w:color="auto"/>
              <w:bottom w:val="single" w:sz="4" w:space="0" w:color="auto"/>
              <w:right w:val="single" w:sz="4" w:space="0" w:color="auto"/>
            </w:tcBorders>
          </w:tcPr>
          <w:p w14:paraId="0DFAC178"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7/9</w:t>
            </w:r>
          </w:p>
        </w:tc>
        <w:tc>
          <w:tcPr>
            <w:tcW w:w="3402" w:type="dxa"/>
            <w:tcBorders>
              <w:top w:val="single" w:sz="4" w:space="0" w:color="auto"/>
              <w:left w:val="single" w:sz="4" w:space="0" w:color="auto"/>
              <w:bottom w:val="single" w:sz="4" w:space="0" w:color="auto"/>
              <w:right w:val="single" w:sz="4" w:space="0" w:color="auto"/>
            </w:tcBorders>
          </w:tcPr>
          <w:p w14:paraId="67DCD85B"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Weebly</w:t>
            </w:r>
          </w:p>
        </w:tc>
        <w:tc>
          <w:tcPr>
            <w:tcW w:w="5529" w:type="dxa"/>
            <w:tcBorders>
              <w:top w:val="single" w:sz="4" w:space="0" w:color="auto"/>
              <w:left w:val="single" w:sz="4" w:space="0" w:color="auto"/>
              <w:bottom w:val="single" w:sz="4" w:space="0" w:color="auto"/>
              <w:right w:val="single" w:sz="4" w:space="0" w:color="auto"/>
            </w:tcBorders>
          </w:tcPr>
          <w:p w14:paraId="1E650B01"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Auto renewal</w:t>
            </w:r>
          </w:p>
        </w:tc>
      </w:tr>
      <w:tr w:rsidR="00410C29" w14:paraId="6CD6AF55" w14:textId="77777777" w:rsidTr="00337488">
        <w:tc>
          <w:tcPr>
            <w:tcW w:w="1129" w:type="dxa"/>
            <w:tcBorders>
              <w:top w:val="single" w:sz="4" w:space="0" w:color="auto"/>
              <w:left w:val="single" w:sz="4" w:space="0" w:color="auto"/>
              <w:bottom w:val="single" w:sz="4" w:space="0" w:color="auto"/>
              <w:right w:val="single" w:sz="4" w:space="0" w:color="auto"/>
            </w:tcBorders>
          </w:tcPr>
          <w:p w14:paraId="04A4A93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13/9</w:t>
            </w:r>
          </w:p>
        </w:tc>
        <w:tc>
          <w:tcPr>
            <w:tcW w:w="3402" w:type="dxa"/>
            <w:tcBorders>
              <w:top w:val="single" w:sz="4" w:space="0" w:color="auto"/>
              <w:left w:val="single" w:sz="4" w:space="0" w:color="auto"/>
              <w:bottom w:val="single" w:sz="4" w:space="0" w:color="auto"/>
              <w:right w:val="single" w:sz="4" w:space="0" w:color="auto"/>
            </w:tcBorders>
          </w:tcPr>
          <w:p w14:paraId="3BFC1FE9"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5260F653"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Misc.</w:t>
            </w:r>
          </w:p>
        </w:tc>
      </w:tr>
      <w:tr w:rsidR="00410C29" w14:paraId="317D303B" w14:textId="77777777" w:rsidTr="00337488">
        <w:tc>
          <w:tcPr>
            <w:tcW w:w="1129" w:type="dxa"/>
            <w:tcBorders>
              <w:top w:val="single" w:sz="4" w:space="0" w:color="auto"/>
              <w:left w:val="single" w:sz="4" w:space="0" w:color="auto"/>
              <w:bottom w:val="single" w:sz="4" w:space="0" w:color="auto"/>
              <w:right w:val="single" w:sz="4" w:space="0" w:color="auto"/>
            </w:tcBorders>
          </w:tcPr>
          <w:p w14:paraId="0311404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16/9</w:t>
            </w:r>
          </w:p>
        </w:tc>
        <w:tc>
          <w:tcPr>
            <w:tcW w:w="3402" w:type="dxa"/>
            <w:tcBorders>
              <w:top w:val="single" w:sz="4" w:space="0" w:color="auto"/>
              <w:left w:val="single" w:sz="4" w:space="0" w:color="auto"/>
              <w:bottom w:val="single" w:sz="4" w:space="0" w:color="auto"/>
              <w:right w:val="single" w:sz="4" w:space="0" w:color="auto"/>
            </w:tcBorders>
          </w:tcPr>
          <w:p w14:paraId="47DB8297"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Greg Hunt</w:t>
            </w:r>
          </w:p>
        </w:tc>
        <w:tc>
          <w:tcPr>
            <w:tcW w:w="5529" w:type="dxa"/>
            <w:tcBorders>
              <w:top w:val="single" w:sz="4" w:space="0" w:color="auto"/>
              <w:left w:val="single" w:sz="4" w:space="0" w:color="auto"/>
              <w:bottom w:val="single" w:sz="4" w:space="0" w:color="auto"/>
              <w:right w:val="single" w:sz="4" w:space="0" w:color="auto"/>
            </w:tcBorders>
          </w:tcPr>
          <w:p w14:paraId="4B2DA76F"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Local Schools Community fund</w:t>
            </w:r>
          </w:p>
        </w:tc>
      </w:tr>
      <w:tr w:rsidR="00410C29" w14:paraId="6E88F9A2" w14:textId="77777777" w:rsidTr="00337488">
        <w:tc>
          <w:tcPr>
            <w:tcW w:w="1129" w:type="dxa"/>
            <w:tcBorders>
              <w:top w:val="single" w:sz="4" w:space="0" w:color="auto"/>
              <w:left w:val="single" w:sz="4" w:space="0" w:color="auto"/>
              <w:bottom w:val="single" w:sz="4" w:space="0" w:color="auto"/>
              <w:right w:val="single" w:sz="4" w:space="0" w:color="auto"/>
            </w:tcBorders>
          </w:tcPr>
          <w:p w14:paraId="2AB01848"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17/9</w:t>
            </w:r>
          </w:p>
        </w:tc>
        <w:tc>
          <w:tcPr>
            <w:tcW w:w="3402" w:type="dxa"/>
            <w:tcBorders>
              <w:top w:val="single" w:sz="4" w:space="0" w:color="auto"/>
              <w:left w:val="single" w:sz="4" w:space="0" w:color="auto"/>
              <w:bottom w:val="single" w:sz="4" w:space="0" w:color="auto"/>
              <w:right w:val="single" w:sz="4" w:space="0" w:color="auto"/>
            </w:tcBorders>
          </w:tcPr>
          <w:p w14:paraId="40A05B9F"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 xml:space="preserve">Helen </w:t>
            </w:r>
            <w:proofErr w:type="spellStart"/>
            <w:r>
              <w:rPr>
                <w:rFonts w:ascii="Calibri" w:hAnsi="Calibri"/>
              </w:rPr>
              <w:t>Sali</w:t>
            </w:r>
            <w:proofErr w:type="spellEnd"/>
          </w:p>
        </w:tc>
        <w:tc>
          <w:tcPr>
            <w:tcW w:w="5529" w:type="dxa"/>
            <w:tcBorders>
              <w:top w:val="single" w:sz="4" w:space="0" w:color="auto"/>
              <w:left w:val="single" w:sz="4" w:space="0" w:color="auto"/>
              <w:bottom w:val="single" w:sz="4" w:space="0" w:color="auto"/>
              <w:right w:val="single" w:sz="4" w:space="0" w:color="auto"/>
            </w:tcBorders>
          </w:tcPr>
          <w:p w14:paraId="62E7B7F4"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AGM apology</w:t>
            </w:r>
          </w:p>
        </w:tc>
      </w:tr>
      <w:tr w:rsidR="00410C29" w14:paraId="4C94DD44" w14:textId="77777777" w:rsidTr="00337488">
        <w:tc>
          <w:tcPr>
            <w:tcW w:w="1129" w:type="dxa"/>
            <w:tcBorders>
              <w:top w:val="single" w:sz="4" w:space="0" w:color="auto"/>
              <w:left w:val="single" w:sz="4" w:space="0" w:color="auto"/>
              <w:bottom w:val="single" w:sz="4" w:space="0" w:color="auto"/>
              <w:right w:val="single" w:sz="4" w:space="0" w:color="auto"/>
            </w:tcBorders>
          </w:tcPr>
          <w:p w14:paraId="17DDAE92"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17/9</w:t>
            </w:r>
          </w:p>
        </w:tc>
        <w:tc>
          <w:tcPr>
            <w:tcW w:w="3402" w:type="dxa"/>
            <w:tcBorders>
              <w:top w:val="single" w:sz="4" w:space="0" w:color="auto"/>
              <w:left w:val="single" w:sz="4" w:space="0" w:color="auto"/>
              <w:bottom w:val="single" w:sz="4" w:space="0" w:color="auto"/>
              <w:right w:val="single" w:sz="4" w:space="0" w:color="auto"/>
            </w:tcBorders>
          </w:tcPr>
          <w:p w14:paraId="2E7ECE1D"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51B5F56B"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Misc.</w:t>
            </w:r>
          </w:p>
        </w:tc>
      </w:tr>
      <w:tr w:rsidR="00410C29" w:rsidRPr="00693A9F" w14:paraId="48468562" w14:textId="77777777" w:rsidTr="00337488">
        <w:tc>
          <w:tcPr>
            <w:tcW w:w="1129" w:type="dxa"/>
            <w:tcBorders>
              <w:top w:val="single" w:sz="4" w:space="0" w:color="auto"/>
              <w:left w:val="single" w:sz="4" w:space="0" w:color="auto"/>
              <w:bottom w:val="single" w:sz="4" w:space="0" w:color="auto"/>
              <w:right w:val="single" w:sz="4" w:space="0" w:color="auto"/>
            </w:tcBorders>
            <w:shd w:val="clear" w:color="auto" w:fill="FFF2CC"/>
          </w:tcPr>
          <w:p w14:paraId="3BB688C2" w14:textId="77777777" w:rsidR="00410C29" w:rsidRPr="00693A9F" w:rsidRDefault="00410C29" w:rsidP="00337488">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64A9428E" w14:textId="77777777" w:rsidR="00410C29" w:rsidRPr="00693A9F" w:rsidRDefault="00410C29" w:rsidP="00337488">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4C6B37BF" w14:textId="77777777" w:rsidR="00410C29" w:rsidRPr="00693A9F" w:rsidRDefault="00410C29" w:rsidP="00337488">
            <w:pPr>
              <w:pStyle w:val="NoSpacing"/>
              <w:tabs>
                <w:tab w:val="left" w:pos="993"/>
                <w:tab w:val="left" w:pos="1134"/>
                <w:tab w:val="left" w:pos="1701"/>
              </w:tabs>
              <w:rPr>
                <w:rFonts w:ascii="Calibri" w:hAnsi="Calibri"/>
              </w:rPr>
            </w:pPr>
          </w:p>
        </w:tc>
      </w:tr>
      <w:tr w:rsidR="00410C29" w:rsidRPr="00693A9F" w14:paraId="7BF4D1FE" w14:textId="77777777" w:rsidTr="00337488">
        <w:tc>
          <w:tcPr>
            <w:tcW w:w="1129" w:type="dxa"/>
            <w:tcBorders>
              <w:top w:val="single" w:sz="4" w:space="0" w:color="auto"/>
              <w:left w:val="single" w:sz="4" w:space="0" w:color="auto"/>
              <w:bottom w:val="single" w:sz="4" w:space="0" w:color="auto"/>
              <w:right w:val="single" w:sz="4" w:space="0" w:color="auto"/>
            </w:tcBorders>
          </w:tcPr>
          <w:p w14:paraId="00D60047"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19/9</w:t>
            </w:r>
          </w:p>
        </w:tc>
        <w:tc>
          <w:tcPr>
            <w:tcW w:w="3402" w:type="dxa"/>
            <w:tcBorders>
              <w:top w:val="single" w:sz="4" w:space="0" w:color="auto"/>
              <w:left w:val="single" w:sz="4" w:space="0" w:color="auto"/>
              <w:bottom w:val="single" w:sz="4" w:space="0" w:color="auto"/>
              <w:right w:val="single" w:sz="4" w:space="0" w:color="auto"/>
            </w:tcBorders>
          </w:tcPr>
          <w:p w14:paraId="2CD5655B"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Councillor Support</w:t>
            </w:r>
          </w:p>
        </w:tc>
        <w:tc>
          <w:tcPr>
            <w:tcW w:w="5529" w:type="dxa"/>
            <w:tcBorders>
              <w:top w:val="single" w:sz="4" w:space="0" w:color="auto"/>
              <w:left w:val="single" w:sz="4" w:space="0" w:color="auto"/>
              <w:bottom w:val="single" w:sz="4" w:space="0" w:color="auto"/>
              <w:right w:val="single" w:sz="4" w:space="0" w:color="auto"/>
            </w:tcBorders>
          </w:tcPr>
          <w:p w14:paraId="119E2B6E" w14:textId="77777777" w:rsidR="00410C29" w:rsidRPr="00693A9F" w:rsidRDefault="00410C29" w:rsidP="00337488">
            <w:pPr>
              <w:pStyle w:val="NoSpacing"/>
              <w:tabs>
                <w:tab w:val="left" w:pos="993"/>
                <w:tab w:val="left" w:pos="1134"/>
                <w:tab w:val="left" w:pos="1701"/>
              </w:tabs>
              <w:rPr>
                <w:rFonts w:ascii="Calibri" w:hAnsi="Calibri"/>
              </w:rPr>
            </w:pPr>
            <w:r>
              <w:rPr>
                <w:rFonts w:ascii="Calibri" w:hAnsi="Calibri"/>
              </w:rPr>
              <w:t>ABC bird story</w:t>
            </w:r>
          </w:p>
        </w:tc>
      </w:tr>
      <w:tr w:rsidR="00410C29" w14:paraId="4A3DF2FA" w14:textId="77777777" w:rsidTr="00337488">
        <w:tc>
          <w:tcPr>
            <w:tcW w:w="1129" w:type="dxa"/>
            <w:tcBorders>
              <w:top w:val="single" w:sz="4" w:space="0" w:color="auto"/>
              <w:left w:val="single" w:sz="4" w:space="0" w:color="auto"/>
              <w:bottom w:val="single" w:sz="4" w:space="0" w:color="auto"/>
              <w:right w:val="single" w:sz="4" w:space="0" w:color="auto"/>
            </w:tcBorders>
          </w:tcPr>
          <w:p w14:paraId="7A28FA37"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22/9</w:t>
            </w:r>
          </w:p>
        </w:tc>
        <w:tc>
          <w:tcPr>
            <w:tcW w:w="3402" w:type="dxa"/>
            <w:tcBorders>
              <w:top w:val="single" w:sz="4" w:space="0" w:color="auto"/>
              <w:left w:val="single" w:sz="4" w:space="0" w:color="auto"/>
              <w:bottom w:val="single" w:sz="4" w:space="0" w:color="auto"/>
              <w:right w:val="single" w:sz="4" w:space="0" w:color="auto"/>
            </w:tcBorders>
          </w:tcPr>
          <w:p w14:paraId="1113F8A9"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4637156E"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Re Shire support for container deposit scheme</w:t>
            </w:r>
          </w:p>
        </w:tc>
      </w:tr>
      <w:tr w:rsidR="00410C29" w:rsidRPr="00693A9F" w14:paraId="514C5F3E" w14:textId="77777777" w:rsidTr="00337488">
        <w:tc>
          <w:tcPr>
            <w:tcW w:w="1129" w:type="dxa"/>
            <w:tcBorders>
              <w:top w:val="single" w:sz="4" w:space="0" w:color="auto"/>
              <w:left w:val="single" w:sz="4" w:space="0" w:color="auto"/>
              <w:bottom w:val="single" w:sz="4" w:space="0" w:color="auto"/>
              <w:right w:val="single" w:sz="4" w:space="0" w:color="auto"/>
            </w:tcBorders>
          </w:tcPr>
          <w:p w14:paraId="459F4EBD"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23/9</w:t>
            </w:r>
          </w:p>
        </w:tc>
        <w:tc>
          <w:tcPr>
            <w:tcW w:w="3402" w:type="dxa"/>
            <w:tcBorders>
              <w:top w:val="single" w:sz="4" w:space="0" w:color="auto"/>
              <w:left w:val="single" w:sz="4" w:space="0" w:color="auto"/>
              <w:bottom w:val="single" w:sz="4" w:space="0" w:color="auto"/>
              <w:right w:val="single" w:sz="4" w:space="0" w:color="auto"/>
            </w:tcBorders>
          </w:tcPr>
          <w:p w14:paraId="0B9C9469"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Councillor Support</w:t>
            </w:r>
          </w:p>
        </w:tc>
        <w:tc>
          <w:tcPr>
            <w:tcW w:w="5529" w:type="dxa"/>
            <w:tcBorders>
              <w:top w:val="single" w:sz="4" w:space="0" w:color="auto"/>
              <w:left w:val="single" w:sz="4" w:space="0" w:color="auto"/>
              <w:bottom w:val="single" w:sz="4" w:space="0" w:color="auto"/>
              <w:right w:val="single" w:sz="4" w:space="0" w:color="auto"/>
            </w:tcBorders>
          </w:tcPr>
          <w:p w14:paraId="10F63B44" w14:textId="77777777" w:rsidR="00410C29" w:rsidRPr="00693A9F" w:rsidRDefault="00410C29" w:rsidP="00337488">
            <w:pPr>
              <w:pStyle w:val="NoSpacing"/>
              <w:tabs>
                <w:tab w:val="left" w:pos="993"/>
                <w:tab w:val="left" w:pos="1134"/>
                <w:tab w:val="left" w:pos="1701"/>
              </w:tabs>
              <w:rPr>
                <w:rFonts w:ascii="Calibri" w:hAnsi="Calibri"/>
              </w:rPr>
            </w:pPr>
            <w:r>
              <w:rPr>
                <w:rFonts w:ascii="Calibri" w:hAnsi="Calibri"/>
              </w:rPr>
              <w:t>RAM agenda for 26/9</w:t>
            </w:r>
          </w:p>
        </w:tc>
      </w:tr>
      <w:tr w:rsidR="00410C29" w14:paraId="2D08EB67" w14:textId="77777777" w:rsidTr="00337488">
        <w:tc>
          <w:tcPr>
            <w:tcW w:w="1129" w:type="dxa"/>
            <w:tcBorders>
              <w:top w:val="single" w:sz="4" w:space="0" w:color="auto"/>
              <w:left w:val="single" w:sz="4" w:space="0" w:color="auto"/>
              <w:bottom w:val="single" w:sz="4" w:space="0" w:color="auto"/>
              <w:right w:val="single" w:sz="4" w:space="0" w:color="auto"/>
            </w:tcBorders>
          </w:tcPr>
          <w:p w14:paraId="79EEA88F"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26/9</w:t>
            </w:r>
          </w:p>
        </w:tc>
        <w:tc>
          <w:tcPr>
            <w:tcW w:w="3402" w:type="dxa"/>
            <w:tcBorders>
              <w:top w:val="single" w:sz="4" w:space="0" w:color="auto"/>
              <w:left w:val="single" w:sz="4" w:space="0" w:color="auto"/>
              <w:bottom w:val="single" w:sz="4" w:space="0" w:color="auto"/>
              <w:right w:val="single" w:sz="4" w:space="0" w:color="auto"/>
            </w:tcBorders>
          </w:tcPr>
          <w:p w14:paraId="53C56A63"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578F3C4B"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Misc.</w:t>
            </w:r>
          </w:p>
        </w:tc>
      </w:tr>
      <w:tr w:rsidR="00410C29" w14:paraId="5570EFB1" w14:textId="77777777" w:rsidTr="00337488">
        <w:tc>
          <w:tcPr>
            <w:tcW w:w="1129" w:type="dxa"/>
            <w:tcBorders>
              <w:top w:val="single" w:sz="4" w:space="0" w:color="auto"/>
              <w:left w:val="single" w:sz="4" w:space="0" w:color="auto"/>
              <w:bottom w:val="single" w:sz="4" w:space="0" w:color="auto"/>
              <w:right w:val="single" w:sz="4" w:space="0" w:color="auto"/>
            </w:tcBorders>
          </w:tcPr>
          <w:p w14:paraId="4A3BA64F"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30/9</w:t>
            </w:r>
          </w:p>
        </w:tc>
        <w:tc>
          <w:tcPr>
            <w:tcW w:w="3402" w:type="dxa"/>
            <w:tcBorders>
              <w:top w:val="single" w:sz="4" w:space="0" w:color="auto"/>
              <w:left w:val="single" w:sz="4" w:space="0" w:color="auto"/>
              <w:bottom w:val="single" w:sz="4" w:space="0" w:color="auto"/>
              <w:right w:val="single" w:sz="4" w:space="0" w:color="auto"/>
            </w:tcBorders>
          </w:tcPr>
          <w:p w14:paraId="6D680102"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 xml:space="preserve">Fiona </w:t>
            </w:r>
            <w:proofErr w:type="spellStart"/>
            <w:r>
              <w:rPr>
                <w:rFonts w:ascii="Calibri" w:hAnsi="Calibri"/>
              </w:rPr>
              <w:t>McGilton</w:t>
            </w:r>
            <w:proofErr w:type="spellEnd"/>
          </w:p>
        </w:tc>
        <w:tc>
          <w:tcPr>
            <w:tcW w:w="5529" w:type="dxa"/>
            <w:tcBorders>
              <w:top w:val="single" w:sz="4" w:space="0" w:color="auto"/>
              <w:left w:val="single" w:sz="4" w:space="0" w:color="auto"/>
              <w:bottom w:val="single" w:sz="4" w:space="0" w:color="auto"/>
              <w:right w:val="single" w:sz="4" w:space="0" w:color="auto"/>
            </w:tcBorders>
          </w:tcPr>
          <w:p w14:paraId="49FBA189"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Query re AGM</w:t>
            </w:r>
          </w:p>
        </w:tc>
      </w:tr>
      <w:tr w:rsidR="00410C29" w14:paraId="73CAA02F" w14:textId="77777777" w:rsidTr="00337488">
        <w:tc>
          <w:tcPr>
            <w:tcW w:w="1129" w:type="dxa"/>
            <w:tcBorders>
              <w:top w:val="single" w:sz="4" w:space="0" w:color="auto"/>
              <w:left w:val="single" w:sz="4" w:space="0" w:color="auto"/>
              <w:bottom w:val="single" w:sz="4" w:space="0" w:color="auto"/>
              <w:right w:val="single" w:sz="4" w:space="0" w:color="auto"/>
            </w:tcBorders>
          </w:tcPr>
          <w:p w14:paraId="68A83ADB"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2/10</w:t>
            </w:r>
          </w:p>
        </w:tc>
        <w:tc>
          <w:tcPr>
            <w:tcW w:w="3402" w:type="dxa"/>
            <w:tcBorders>
              <w:top w:val="single" w:sz="4" w:space="0" w:color="auto"/>
              <w:left w:val="single" w:sz="4" w:space="0" w:color="auto"/>
              <w:bottom w:val="single" w:sz="4" w:space="0" w:color="auto"/>
              <w:right w:val="single" w:sz="4" w:space="0" w:color="auto"/>
            </w:tcBorders>
          </w:tcPr>
          <w:p w14:paraId="18E6D06F"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Shire</w:t>
            </w:r>
          </w:p>
        </w:tc>
        <w:tc>
          <w:tcPr>
            <w:tcW w:w="5529" w:type="dxa"/>
            <w:tcBorders>
              <w:top w:val="single" w:sz="4" w:space="0" w:color="auto"/>
              <w:left w:val="single" w:sz="4" w:space="0" w:color="auto"/>
              <w:bottom w:val="single" w:sz="4" w:space="0" w:color="auto"/>
              <w:right w:val="single" w:sz="4" w:space="0" w:color="auto"/>
            </w:tcBorders>
          </w:tcPr>
          <w:p w14:paraId="69D6E2E0"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Seeking budget suggestions for 20/21, opens 17/10 till 14/11</w:t>
            </w:r>
          </w:p>
        </w:tc>
      </w:tr>
      <w:tr w:rsidR="00410C29" w14:paraId="3D5FE238" w14:textId="77777777" w:rsidTr="00337488">
        <w:tc>
          <w:tcPr>
            <w:tcW w:w="1129" w:type="dxa"/>
            <w:tcBorders>
              <w:top w:val="single" w:sz="4" w:space="0" w:color="auto"/>
              <w:left w:val="single" w:sz="4" w:space="0" w:color="auto"/>
              <w:bottom w:val="single" w:sz="4" w:space="0" w:color="auto"/>
              <w:right w:val="single" w:sz="4" w:space="0" w:color="auto"/>
            </w:tcBorders>
          </w:tcPr>
          <w:p w14:paraId="3F703218"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3/10</w:t>
            </w:r>
          </w:p>
        </w:tc>
        <w:tc>
          <w:tcPr>
            <w:tcW w:w="3402" w:type="dxa"/>
            <w:tcBorders>
              <w:top w:val="single" w:sz="4" w:space="0" w:color="auto"/>
              <w:left w:val="single" w:sz="4" w:space="0" w:color="auto"/>
              <w:bottom w:val="single" w:sz="4" w:space="0" w:color="auto"/>
              <w:right w:val="single" w:sz="4" w:space="0" w:color="auto"/>
            </w:tcBorders>
          </w:tcPr>
          <w:p w14:paraId="4E3EA8D8"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54E05669"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Misc.</w:t>
            </w:r>
          </w:p>
        </w:tc>
      </w:tr>
      <w:tr w:rsidR="00410C29" w14:paraId="52BA9B8A" w14:textId="77777777" w:rsidTr="00337488">
        <w:tc>
          <w:tcPr>
            <w:tcW w:w="1129" w:type="dxa"/>
            <w:tcBorders>
              <w:top w:val="single" w:sz="4" w:space="0" w:color="auto"/>
              <w:left w:val="single" w:sz="4" w:space="0" w:color="auto"/>
              <w:bottom w:val="single" w:sz="4" w:space="0" w:color="auto"/>
              <w:right w:val="single" w:sz="4" w:space="0" w:color="auto"/>
            </w:tcBorders>
          </w:tcPr>
          <w:p w14:paraId="227663A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4/10</w:t>
            </w:r>
          </w:p>
        </w:tc>
        <w:tc>
          <w:tcPr>
            <w:tcW w:w="3402" w:type="dxa"/>
            <w:tcBorders>
              <w:top w:val="single" w:sz="4" w:space="0" w:color="auto"/>
              <w:left w:val="single" w:sz="4" w:space="0" w:color="auto"/>
              <w:bottom w:val="single" w:sz="4" w:space="0" w:color="auto"/>
              <w:right w:val="single" w:sz="4" w:space="0" w:color="auto"/>
            </w:tcBorders>
          </w:tcPr>
          <w:p w14:paraId="32D9A0F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FWD</w:t>
            </w:r>
          </w:p>
        </w:tc>
        <w:tc>
          <w:tcPr>
            <w:tcW w:w="5529" w:type="dxa"/>
            <w:tcBorders>
              <w:top w:val="single" w:sz="4" w:space="0" w:color="auto"/>
              <w:left w:val="single" w:sz="4" w:space="0" w:color="auto"/>
              <w:bottom w:val="single" w:sz="4" w:space="0" w:color="auto"/>
              <w:right w:val="single" w:sz="4" w:space="0" w:color="auto"/>
            </w:tcBorders>
          </w:tcPr>
          <w:p w14:paraId="6200C60C"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The Biosphere CONNECTOR</w:t>
            </w:r>
          </w:p>
        </w:tc>
      </w:tr>
      <w:tr w:rsidR="00410C29" w14:paraId="2DBA437F" w14:textId="77777777" w:rsidTr="00337488">
        <w:tc>
          <w:tcPr>
            <w:tcW w:w="1129" w:type="dxa"/>
            <w:tcBorders>
              <w:top w:val="single" w:sz="4" w:space="0" w:color="auto"/>
              <w:left w:val="single" w:sz="4" w:space="0" w:color="auto"/>
              <w:bottom w:val="single" w:sz="4" w:space="0" w:color="auto"/>
              <w:right w:val="single" w:sz="4" w:space="0" w:color="auto"/>
            </w:tcBorders>
          </w:tcPr>
          <w:p w14:paraId="5BEDED8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4/10</w:t>
            </w:r>
          </w:p>
        </w:tc>
        <w:tc>
          <w:tcPr>
            <w:tcW w:w="3402" w:type="dxa"/>
            <w:tcBorders>
              <w:top w:val="single" w:sz="4" w:space="0" w:color="auto"/>
              <w:left w:val="single" w:sz="4" w:space="0" w:color="auto"/>
              <w:bottom w:val="single" w:sz="4" w:space="0" w:color="auto"/>
              <w:right w:val="single" w:sz="4" w:space="0" w:color="auto"/>
            </w:tcBorders>
          </w:tcPr>
          <w:p w14:paraId="51BE1933"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04D9AC79"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Misc.</w:t>
            </w:r>
          </w:p>
        </w:tc>
      </w:tr>
      <w:tr w:rsidR="00410C29" w14:paraId="68B7F8AF" w14:textId="77777777" w:rsidTr="00337488">
        <w:tc>
          <w:tcPr>
            <w:tcW w:w="1129" w:type="dxa"/>
            <w:tcBorders>
              <w:top w:val="single" w:sz="4" w:space="0" w:color="auto"/>
              <w:left w:val="single" w:sz="4" w:space="0" w:color="auto"/>
              <w:bottom w:val="single" w:sz="4" w:space="0" w:color="auto"/>
              <w:right w:val="single" w:sz="4" w:space="0" w:color="auto"/>
            </w:tcBorders>
          </w:tcPr>
          <w:p w14:paraId="5DBC390D"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4/10</w:t>
            </w:r>
          </w:p>
        </w:tc>
        <w:tc>
          <w:tcPr>
            <w:tcW w:w="3402" w:type="dxa"/>
            <w:tcBorders>
              <w:top w:val="single" w:sz="4" w:space="0" w:color="auto"/>
              <w:left w:val="single" w:sz="4" w:space="0" w:color="auto"/>
              <w:bottom w:val="single" w:sz="4" w:space="0" w:color="auto"/>
              <w:right w:val="single" w:sz="4" w:space="0" w:color="auto"/>
            </w:tcBorders>
          </w:tcPr>
          <w:p w14:paraId="18E5805E"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377A450E"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Misc.</w:t>
            </w:r>
          </w:p>
        </w:tc>
      </w:tr>
      <w:tr w:rsidR="00410C29" w14:paraId="72088CB4" w14:textId="77777777" w:rsidTr="00337488">
        <w:tc>
          <w:tcPr>
            <w:tcW w:w="1129" w:type="dxa"/>
            <w:tcBorders>
              <w:top w:val="single" w:sz="4" w:space="0" w:color="auto"/>
              <w:left w:val="single" w:sz="4" w:space="0" w:color="auto"/>
              <w:bottom w:val="single" w:sz="4" w:space="0" w:color="auto"/>
              <w:right w:val="single" w:sz="4" w:space="0" w:color="auto"/>
            </w:tcBorders>
          </w:tcPr>
          <w:p w14:paraId="74CC402A"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5/10</w:t>
            </w:r>
          </w:p>
        </w:tc>
        <w:tc>
          <w:tcPr>
            <w:tcW w:w="3402" w:type="dxa"/>
            <w:tcBorders>
              <w:top w:val="single" w:sz="4" w:space="0" w:color="auto"/>
              <w:left w:val="single" w:sz="4" w:space="0" w:color="auto"/>
              <w:bottom w:val="single" w:sz="4" w:space="0" w:color="auto"/>
              <w:right w:val="single" w:sz="4" w:space="0" w:color="auto"/>
            </w:tcBorders>
          </w:tcPr>
          <w:p w14:paraId="5AC68F5B"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AGM poster by Kerry Watson</w:t>
            </w:r>
          </w:p>
        </w:tc>
        <w:tc>
          <w:tcPr>
            <w:tcW w:w="5529" w:type="dxa"/>
            <w:tcBorders>
              <w:top w:val="single" w:sz="4" w:space="0" w:color="auto"/>
              <w:left w:val="single" w:sz="4" w:space="0" w:color="auto"/>
              <w:bottom w:val="single" w:sz="4" w:space="0" w:color="auto"/>
              <w:right w:val="single" w:sz="4" w:space="0" w:color="auto"/>
            </w:tcBorders>
          </w:tcPr>
          <w:p w14:paraId="0E7678E4"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Members et al</w:t>
            </w:r>
          </w:p>
        </w:tc>
      </w:tr>
      <w:tr w:rsidR="00410C29" w14:paraId="0DB83B9A" w14:textId="77777777" w:rsidTr="00337488">
        <w:tc>
          <w:tcPr>
            <w:tcW w:w="1129" w:type="dxa"/>
            <w:tcBorders>
              <w:top w:val="single" w:sz="4" w:space="0" w:color="auto"/>
              <w:left w:val="single" w:sz="4" w:space="0" w:color="auto"/>
              <w:bottom w:val="single" w:sz="4" w:space="0" w:color="auto"/>
              <w:right w:val="single" w:sz="4" w:space="0" w:color="auto"/>
            </w:tcBorders>
          </w:tcPr>
          <w:p w14:paraId="4D0AD957"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7/10</w:t>
            </w:r>
          </w:p>
        </w:tc>
        <w:tc>
          <w:tcPr>
            <w:tcW w:w="3402" w:type="dxa"/>
            <w:tcBorders>
              <w:top w:val="single" w:sz="4" w:space="0" w:color="auto"/>
              <w:left w:val="single" w:sz="4" w:space="0" w:color="auto"/>
              <w:bottom w:val="single" w:sz="4" w:space="0" w:color="auto"/>
              <w:right w:val="single" w:sz="4" w:space="0" w:color="auto"/>
            </w:tcBorders>
          </w:tcPr>
          <w:p w14:paraId="3440B380"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Councillor Support</w:t>
            </w:r>
          </w:p>
        </w:tc>
        <w:tc>
          <w:tcPr>
            <w:tcW w:w="5529" w:type="dxa"/>
            <w:tcBorders>
              <w:top w:val="single" w:sz="4" w:space="0" w:color="auto"/>
              <w:left w:val="single" w:sz="4" w:space="0" w:color="auto"/>
              <w:bottom w:val="single" w:sz="4" w:space="0" w:color="auto"/>
              <w:right w:val="single" w:sz="4" w:space="0" w:color="auto"/>
            </w:tcBorders>
          </w:tcPr>
          <w:p w14:paraId="3133079F"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Link to 3RPP video on David Gill re Buses</w:t>
            </w:r>
          </w:p>
        </w:tc>
      </w:tr>
      <w:tr w:rsidR="00410C29" w14:paraId="4BE5010E" w14:textId="77777777" w:rsidTr="00337488">
        <w:tc>
          <w:tcPr>
            <w:tcW w:w="1129" w:type="dxa"/>
            <w:tcBorders>
              <w:top w:val="single" w:sz="4" w:space="0" w:color="auto"/>
              <w:left w:val="single" w:sz="4" w:space="0" w:color="auto"/>
              <w:bottom w:val="single" w:sz="4" w:space="0" w:color="auto"/>
              <w:right w:val="single" w:sz="4" w:space="0" w:color="auto"/>
            </w:tcBorders>
          </w:tcPr>
          <w:p w14:paraId="6FD33871"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7/10</w:t>
            </w:r>
          </w:p>
        </w:tc>
        <w:tc>
          <w:tcPr>
            <w:tcW w:w="3402" w:type="dxa"/>
            <w:tcBorders>
              <w:top w:val="single" w:sz="4" w:space="0" w:color="auto"/>
              <w:left w:val="single" w:sz="4" w:space="0" w:color="auto"/>
              <w:bottom w:val="single" w:sz="4" w:space="0" w:color="auto"/>
              <w:right w:val="single" w:sz="4" w:space="0" w:color="auto"/>
            </w:tcBorders>
          </w:tcPr>
          <w:p w14:paraId="15293B6B"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 xml:space="preserve">Helen </w:t>
            </w:r>
            <w:proofErr w:type="spellStart"/>
            <w:r>
              <w:rPr>
                <w:rFonts w:ascii="Calibri" w:hAnsi="Calibri"/>
              </w:rPr>
              <w:t>Sali</w:t>
            </w:r>
            <w:proofErr w:type="spellEnd"/>
          </w:p>
        </w:tc>
        <w:tc>
          <w:tcPr>
            <w:tcW w:w="5529" w:type="dxa"/>
            <w:tcBorders>
              <w:top w:val="single" w:sz="4" w:space="0" w:color="auto"/>
              <w:left w:val="single" w:sz="4" w:space="0" w:color="auto"/>
              <w:bottom w:val="single" w:sz="4" w:space="0" w:color="auto"/>
              <w:right w:val="single" w:sz="4" w:space="0" w:color="auto"/>
            </w:tcBorders>
          </w:tcPr>
          <w:p w14:paraId="69D92ECB"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AGM apology</w:t>
            </w:r>
          </w:p>
        </w:tc>
      </w:tr>
      <w:tr w:rsidR="00410C29" w14:paraId="691C7818" w14:textId="77777777" w:rsidTr="00337488">
        <w:tc>
          <w:tcPr>
            <w:tcW w:w="1129" w:type="dxa"/>
            <w:tcBorders>
              <w:top w:val="single" w:sz="4" w:space="0" w:color="auto"/>
              <w:left w:val="single" w:sz="4" w:space="0" w:color="auto"/>
              <w:bottom w:val="single" w:sz="4" w:space="0" w:color="auto"/>
              <w:right w:val="single" w:sz="4" w:space="0" w:color="auto"/>
            </w:tcBorders>
          </w:tcPr>
          <w:p w14:paraId="2B6651BA"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7/10</w:t>
            </w:r>
          </w:p>
        </w:tc>
        <w:tc>
          <w:tcPr>
            <w:tcW w:w="3402" w:type="dxa"/>
            <w:tcBorders>
              <w:top w:val="single" w:sz="4" w:space="0" w:color="auto"/>
              <w:left w:val="single" w:sz="4" w:space="0" w:color="auto"/>
              <w:bottom w:val="single" w:sz="4" w:space="0" w:color="auto"/>
              <w:right w:val="single" w:sz="4" w:space="0" w:color="auto"/>
            </w:tcBorders>
          </w:tcPr>
          <w:p w14:paraId="0F5A05AB"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David Gill / Mark Stirling</w:t>
            </w:r>
          </w:p>
        </w:tc>
        <w:tc>
          <w:tcPr>
            <w:tcW w:w="5529" w:type="dxa"/>
            <w:tcBorders>
              <w:top w:val="single" w:sz="4" w:space="0" w:color="auto"/>
              <w:left w:val="single" w:sz="4" w:space="0" w:color="auto"/>
              <w:bottom w:val="single" w:sz="4" w:space="0" w:color="auto"/>
              <w:right w:val="single" w:sz="4" w:space="0" w:color="auto"/>
            </w:tcBorders>
          </w:tcPr>
          <w:p w14:paraId="0B98345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To and fro re rural living rate</w:t>
            </w:r>
          </w:p>
        </w:tc>
      </w:tr>
      <w:tr w:rsidR="00410C29" w14:paraId="51F06B91" w14:textId="77777777" w:rsidTr="00337488">
        <w:tc>
          <w:tcPr>
            <w:tcW w:w="1129" w:type="dxa"/>
            <w:tcBorders>
              <w:top w:val="single" w:sz="4" w:space="0" w:color="auto"/>
              <w:left w:val="single" w:sz="4" w:space="0" w:color="auto"/>
              <w:bottom w:val="single" w:sz="4" w:space="0" w:color="auto"/>
              <w:right w:val="single" w:sz="4" w:space="0" w:color="auto"/>
            </w:tcBorders>
          </w:tcPr>
          <w:p w14:paraId="04381B0C"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8/10</w:t>
            </w:r>
          </w:p>
        </w:tc>
        <w:tc>
          <w:tcPr>
            <w:tcW w:w="3402" w:type="dxa"/>
            <w:tcBorders>
              <w:top w:val="single" w:sz="4" w:space="0" w:color="auto"/>
              <w:left w:val="single" w:sz="4" w:space="0" w:color="auto"/>
              <w:bottom w:val="single" w:sz="4" w:space="0" w:color="auto"/>
              <w:right w:val="single" w:sz="4" w:space="0" w:color="auto"/>
            </w:tcBorders>
          </w:tcPr>
          <w:p w14:paraId="7772452B"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Bunnings</w:t>
            </w:r>
          </w:p>
        </w:tc>
        <w:tc>
          <w:tcPr>
            <w:tcW w:w="5529" w:type="dxa"/>
            <w:tcBorders>
              <w:top w:val="single" w:sz="4" w:space="0" w:color="auto"/>
              <w:left w:val="single" w:sz="4" w:space="0" w:color="auto"/>
              <w:bottom w:val="single" w:sz="4" w:space="0" w:color="auto"/>
              <w:right w:val="single" w:sz="4" w:space="0" w:color="auto"/>
            </w:tcBorders>
          </w:tcPr>
          <w:p w14:paraId="75D46A18"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Community recognition night, Mon 28/10, 6.30 – 8 pm.</w:t>
            </w:r>
          </w:p>
          <w:p w14:paraId="70F71513"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RSVP 23/10</w:t>
            </w:r>
          </w:p>
        </w:tc>
      </w:tr>
      <w:tr w:rsidR="00410C29" w14:paraId="1D11F65C" w14:textId="77777777" w:rsidTr="00337488">
        <w:tc>
          <w:tcPr>
            <w:tcW w:w="1129" w:type="dxa"/>
            <w:tcBorders>
              <w:top w:val="single" w:sz="4" w:space="0" w:color="auto"/>
              <w:left w:val="single" w:sz="4" w:space="0" w:color="auto"/>
              <w:bottom w:val="single" w:sz="4" w:space="0" w:color="auto"/>
              <w:right w:val="single" w:sz="4" w:space="0" w:color="auto"/>
            </w:tcBorders>
          </w:tcPr>
          <w:p w14:paraId="0F5B88A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10/10</w:t>
            </w:r>
          </w:p>
        </w:tc>
        <w:tc>
          <w:tcPr>
            <w:tcW w:w="3402" w:type="dxa"/>
            <w:tcBorders>
              <w:top w:val="single" w:sz="4" w:space="0" w:color="auto"/>
              <w:left w:val="single" w:sz="4" w:space="0" w:color="auto"/>
              <w:bottom w:val="single" w:sz="4" w:space="0" w:color="auto"/>
              <w:right w:val="single" w:sz="4" w:space="0" w:color="auto"/>
            </w:tcBorders>
          </w:tcPr>
          <w:p w14:paraId="4595FC28"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25F758AF"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Misc.</w:t>
            </w:r>
          </w:p>
        </w:tc>
      </w:tr>
      <w:tr w:rsidR="00410C29" w14:paraId="6A5ADF8C" w14:textId="77777777" w:rsidTr="00337488">
        <w:tc>
          <w:tcPr>
            <w:tcW w:w="1129" w:type="dxa"/>
            <w:tcBorders>
              <w:top w:val="single" w:sz="4" w:space="0" w:color="auto"/>
              <w:left w:val="single" w:sz="4" w:space="0" w:color="auto"/>
              <w:bottom w:val="single" w:sz="4" w:space="0" w:color="auto"/>
              <w:right w:val="single" w:sz="4" w:space="0" w:color="auto"/>
            </w:tcBorders>
          </w:tcPr>
          <w:p w14:paraId="5524F785"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11/10</w:t>
            </w:r>
          </w:p>
        </w:tc>
        <w:tc>
          <w:tcPr>
            <w:tcW w:w="3402" w:type="dxa"/>
            <w:tcBorders>
              <w:top w:val="single" w:sz="4" w:space="0" w:color="auto"/>
              <w:left w:val="single" w:sz="4" w:space="0" w:color="auto"/>
              <w:bottom w:val="single" w:sz="4" w:space="0" w:color="auto"/>
              <w:right w:val="single" w:sz="4" w:space="0" w:color="auto"/>
            </w:tcBorders>
          </w:tcPr>
          <w:p w14:paraId="063889D4"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David Gibb</w:t>
            </w:r>
          </w:p>
        </w:tc>
        <w:tc>
          <w:tcPr>
            <w:tcW w:w="5529" w:type="dxa"/>
            <w:tcBorders>
              <w:top w:val="single" w:sz="4" w:space="0" w:color="auto"/>
              <w:left w:val="single" w:sz="4" w:space="0" w:color="auto"/>
              <w:bottom w:val="single" w:sz="4" w:space="0" w:color="auto"/>
              <w:right w:val="single" w:sz="4" w:space="0" w:color="auto"/>
            </w:tcBorders>
          </w:tcPr>
          <w:p w14:paraId="420C3BB1"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AGM apology</w:t>
            </w:r>
          </w:p>
        </w:tc>
      </w:tr>
      <w:tr w:rsidR="00410C29" w14:paraId="7FE724F8" w14:textId="77777777" w:rsidTr="00337488">
        <w:tc>
          <w:tcPr>
            <w:tcW w:w="1129" w:type="dxa"/>
            <w:tcBorders>
              <w:top w:val="single" w:sz="4" w:space="0" w:color="auto"/>
              <w:left w:val="single" w:sz="4" w:space="0" w:color="auto"/>
              <w:bottom w:val="single" w:sz="4" w:space="0" w:color="auto"/>
              <w:right w:val="single" w:sz="4" w:space="0" w:color="auto"/>
            </w:tcBorders>
          </w:tcPr>
          <w:p w14:paraId="3B3EED6E"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11/10</w:t>
            </w:r>
          </w:p>
        </w:tc>
        <w:tc>
          <w:tcPr>
            <w:tcW w:w="3402" w:type="dxa"/>
            <w:tcBorders>
              <w:top w:val="single" w:sz="4" w:space="0" w:color="auto"/>
              <w:left w:val="single" w:sz="4" w:space="0" w:color="auto"/>
              <w:bottom w:val="single" w:sz="4" w:space="0" w:color="auto"/>
              <w:right w:val="single" w:sz="4" w:space="0" w:color="auto"/>
            </w:tcBorders>
          </w:tcPr>
          <w:p w14:paraId="78275A31"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 xml:space="preserve">Jenny </w:t>
            </w:r>
            <w:proofErr w:type="spellStart"/>
            <w:r>
              <w:rPr>
                <w:rFonts w:ascii="Calibri" w:hAnsi="Calibri"/>
              </w:rPr>
              <w:t>Stidston</w:t>
            </w:r>
            <w:proofErr w:type="spellEnd"/>
          </w:p>
        </w:tc>
        <w:tc>
          <w:tcPr>
            <w:tcW w:w="5529" w:type="dxa"/>
            <w:tcBorders>
              <w:top w:val="single" w:sz="4" w:space="0" w:color="auto"/>
              <w:left w:val="single" w:sz="4" w:space="0" w:color="auto"/>
              <w:bottom w:val="single" w:sz="4" w:space="0" w:color="auto"/>
              <w:right w:val="single" w:sz="4" w:space="0" w:color="auto"/>
            </w:tcBorders>
          </w:tcPr>
          <w:p w14:paraId="18BC03B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AGM apology</w:t>
            </w:r>
          </w:p>
        </w:tc>
      </w:tr>
      <w:tr w:rsidR="00410C29" w14:paraId="0A17AAF1" w14:textId="77777777" w:rsidTr="00337488">
        <w:tc>
          <w:tcPr>
            <w:tcW w:w="1129" w:type="dxa"/>
            <w:tcBorders>
              <w:top w:val="single" w:sz="4" w:space="0" w:color="auto"/>
              <w:left w:val="single" w:sz="4" w:space="0" w:color="auto"/>
              <w:bottom w:val="single" w:sz="4" w:space="0" w:color="auto"/>
              <w:right w:val="single" w:sz="4" w:space="0" w:color="auto"/>
            </w:tcBorders>
          </w:tcPr>
          <w:p w14:paraId="618245B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14/10</w:t>
            </w:r>
          </w:p>
        </w:tc>
        <w:tc>
          <w:tcPr>
            <w:tcW w:w="3402" w:type="dxa"/>
            <w:tcBorders>
              <w:top w:val="single" w:sz="4" w:space="0" w:color="auto"/>
              <w:left w:val="single" w:sz="4" w:space="0" w:color="auto"/>
              <w:bottom w:val="single" w:sz="4" w:space="0" w:color="auto"/>
              <w:right w:val="single" w:sz="4" w:space="0" w:color="auto"/>
            </w:tcBorders>
          </w:tcPr>
          <w:p w14:paraId="5DB94EA0"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David Maddocks</w:t>
            </w:r>
          </w:p>
        </w:tc>
        <w:tc>
          <w:tcPr>
            <w:tcW w:w="5529" w:type="dxa"/>
            <w:tcBorders>
              <w:top w:val="single" w:sz="4" w:space="0" w:color="auto"/>
              <w:left w:val="single" w:sz="4" w:space="0" w:color="auto"/>
              <w:bottom w:val="single" w:sz="4" w:space="0" w:color="auto"/>
              <w:right w:val="single" w:sz="4" w:space="0" w:color="auto"/>
            </w:tcBorders>
          </w:tcPr>
          <w:p w14:paraId="290A4577"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Thank you to John Baker re his AGM speech</w:t>
            </w:r>
          </w:p>
        </w:tc>
      </w:tr>
      <w:tr w:rsidR="00410C29" w14:paraId="5A121D7C" w14:textId="77777777" w:rsidTr="00337488">
        <w:tc>
          <w:tcPr>
            <w:tcW w:w="1129" w:type="dxa"/>
            <w:tcBorders>
              <w:top w:val="single" w:sz="4" w:space="0" w:color="auto"/>
              <w:left w:val="single" w:sz="4" w:space="0" w:color="auto"/>
              <w:bottom w:val="single" w:sz="4" w:space="0" w:color="auto"/>
              <w:right w:val="single" w:sz="4" w:space="0" w:color="auto"/>
            </w:tcBorders>
          </w:tcPr>
          <w:p w14:paraId="4905A8AE"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15/10</w:t>
            </w:r>
          </w:p>
        </w:tc>
        <w:tc>
          <w:tcPr>
            <w:tcW w:w="3402" w:type="dxa"/>
            <w:tcBorders>
              <w:top w:val="single" w:sz="4" w:space="0" w:color="auto"/>
              <w:left w:val="single" w:sz="4" w:space="0" w:color="auto"/>
              <w:bottom w:val="single" w:sz="4" w:space="0" w:color="auto"/>
              <w:right w:val="single" w:sz="4" w:space="0" w:color="auto"/>
            </w:tcBorders>
          </w:tcPr>
          <w:p w14:paraId="7924FFD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MP shire</w:t>
            </w:r>
          </w:p>
        </w:tc>
        <w:tc>
          <w:tcPr>
            <w:tcW w:w="5529" w:type="dxa"/>
            <w:tcBorders>
              <w:top w:val="single" w:sz="4" w:space="0" w:color="auto"/>
              <w:left w:val="single" w:sz="4" w:space="0" w:color="auto"/>
              <w:bottom w:val="single" w:sz="4" w:space="0" w:color="auto"/>
              <w:right w:val="single" w:sz="4" w:space="0" w:color="auto"/>
            </w:tcBorders>
          </w:tcPr>
          <w:p w14:paraId="1B77B2C6"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Mornington Peninsula Community newsletter</w:t>
            </w:r>
          </w:p>
        </w:tc>
      </w:tr>
      <w:tr w:rsidR="00410C29" w14:paraId="7C384B7E" w14:textId="77777777" w:rsidTr="00337488">
        <w:tc>
          <w:tcPr>
            <w:tcW w:w="1129" w:type="dxa"/>
            <w:tcBorders>
              <w:top w:val="single" w:sz="4" w:space="0" w:color="auto"/>
              <w:left w:val="single" w:sz="4" w:space="0" w:color="auto"/>
              <w:bottom w:val="single" w:sz="4" w:space="0" w:color="auto"/>
              <w:right w:val="single" w:sz="4" w:space="0" w:color="auto"/>
            </w:tcBorders>
          </w:tcPr>
          <w:p w14:paraId="040209CC"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16/10</w:t>
            </w:r>
          </w:p>
        </w:tc>
        <w:tc>
          <w:tcPr>
            <w:tcW w:w="3402" w:type="dxa"/>
            <w:tcBorders>
              <w:top w:val="single" w:sz="4" w:space="0" w:color="auto"/>
              <w:left w:val="single" w:sz="4" w:space="0" w:color="auto"/>
              <w:bottom w:val="single" w:sz="4" w:space="0" w:color="auto"/>
              <w:right w:val="single" w:sz="4" w:space="0" w:color="auto"/>
            </w:tcBorders>
          </w:tcPr>
          <w:p w14:paraId="5D3E923A"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 xml:space="preserve">Kerry </w:t>
            </w:r>
          </w:p>
        </w:tc>
        <w:tc>
          <w:tcPr>
            <w:tcW w:w="5529" w:type="dxa"/>
            <w:tcBorders>
              <w:top w:val="single" w:sz="4" w:space="0" w:color="auto"/>
              <w:left w:val="single" w:sz="4" w:space="0" w:color="auto"/>
              <w:bottom w:val="single" w:sz="4" w:space="0" w:color="auto"/>
              <w:right w:val="single" w:sz="4" w:space="0" w:color="auto"/>
            </w:tcBorders>
          </w:tcPr>
          <w:p w14:paraId="447CA0F9" w14:textId="77777777" w:rsidR="00410C29" w:rsidRDefault="00410C29" w:rsidP="00337488">
            <w:pPr>
              <w:pStyle w:val="NoSpacing"/>
              <w:tabs>
                <w:tab w:val="left" w:pos="993"/>
                <w:tab w:val="left" w:pos="1134"/>
                <w:tab w:val="left" w:pos="1701"/>
              </w:tabs>
              <w:rPr>
                <w:rFonts w:ascii="Calibri" w:hAnsi="Calibri"/>
              </w:rPr>
            </w:pPr>
            <w:r>
              <w:rPr>
                <w:rFonts w:ascii="Calibri" w:hAnsi="Calibri"/>
              </w:rPr>
              <w:t>Advice to Police, CFA and Ambulance re RHC BBQ</w:t>
            </w:r>
          </w:p>
        </w:tc>
      </w:tr>
    </w:tbl>
    <w:p w14:paraId="3F21AF81" w14:textId="77777777" w:rsidR="00410C29" w:rsidRDefault="00410C29" w:rsidP="00CB7305">
      <w:pPr>
        <w:outlineLvl w:val="0"/>
        <w:rPr>
          <w:color w:val="002060"/>
          <w:lang w:val="en-AU"/>
        </w:rPr>
      </w:pPr>
    </w:p>
    <w:p w14:paraId="124AC255" w14:textId="62089185" w:rsidR="0072584C" w:rsidRDefault="0072584C" w:rsidP="00CB7305">
      <w:pPr>
        <w:outlineLvl w:val="0"/>
        <w:rPr>
          <w:color w:val="002060"/>
          <w:lang w:val="en-AU"/>
        </w:rPr>
      </w:pPr>
      <w:r>
        <w:rPr>
          <w:color w:val="002060"/>
          <w:lang w:val="en-AU"/>
        </w:rPr>
        <w:lastRenderedPageBreak/>
        <w:t xml:space="preserve">Kerry has updated the web site.  </w:t>
      </w:r>
      <w:r w:rsidRPr="0072584C">
        <w:rPr>
          <w:b/>
          <w:color w:val="002060"/>
          <w:lang w:val="en-AU"/>
        </w:rPr>
        <w:t>Hannah, Roger and Bruce</w:t>
      </w:r>
      <w:r>
        <w:rPr>
          <w:color w:val="002060"/>
          <w:lang w:val="en-AU"/>
        </w:rPr>
        <w:t xml:space="preserve"> will send their Bio’s to Kerry.</w:t>
      </w:r>
    </w:p>
    <w:p w14:paraId="08AD56A9" w14:textId="77777777" w:rsidR="0072584C" w:rsidRDefault="0072584C" w:rsidP="00CB7305">
      <w:pPr>
        <w:outlineLvl w:val="0"/>
        <w:rPr>
          <w:color w:val="002060"/>
          <w:lang w:val="en-AU"/>
        </w:rPr>
      </w:pPr>
    </w:p>
    <w:p w14:paraId="0D2DDA3E" w14:textId="1F0B3520" w:rsidR="003F3E7A" w:rsidRDefault="009E0F21" w:rsidP="00CB7305">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w:t>
      </w:r>
      <w:r w:rsidR="004A1690">
        <w:rPr>
          <w:color w:val="002060"/>
          <w:lang w:val="en-AU"/>
        </w:rPr>
        <w:t xml:space="preserve">ved: </w:t>
      </w:r>
      <w:r w:rsidR="00E33B8E">
        <w:rPr>
          <w:color w:val="002060"/>
          <w:lang w:val="en-AU"/>
        </w:rPr>
        <w:t xml:space="preserve"> </w:t>
      </w:r>
      <w:r w:rsidR="001B4DA3">
        <w:rPr>
          <w:color w:val="002060"/>
          <w:lang w:val="en-AU"/>
        </w:rPr>
        <w:t>John</w:t>
      </w:r>
      <w:r w:rsidR="001B4DA3">
        <w:rPr>
          <w:color w:val="002060"/>
          <w:lang w:val="en-AU"/>
        </w:rPr>
        <w:tab/>
      </w:r>
      <w:r w:rsidR="00FA66A0">
        <w:rPr>
          <w:color w:val="002060"/>
          <w:lang w:val="en-AU"/>
        </w:rPr>
        <w:tab/>
        <w:t>Seconded:</w:t>
      </w:r>
      <w:r w:rsidR="00FF187F">
        <w:rPr>
          <w:color w:val="002060"/>
          <w:lang w:val="en-AU"/>
        </w:rPr>
        <w:t xml:space="preserve">  </w:t>
      </w:r>
      <w:r w:rsidR="007D6896">
        <w:rPr>
          <w:color w:val="002060"/>
          <w:lang w:val="en-AU"/>
        </w:rPr>
        <w:t>Kerry</w:t>
      </w:r>
    </w:p>
    <w:p w14:paraId="6FC63EE5" w14:textId="2367CEDB" w:rsidR="00CC46D4" w:rsidRDefault="00CC46D4" w:rsidP="00CB7305">
      <w:pPr>
        <w:outlineLvl w:val="0"/>
        <w:rPr>
          <w:color w:val="002060"/>
          <w:lang w:val="en-AU"/>
        </w:rPr>
      </w:pPr>
    </w:p>
    <w:p w14:paraId="237D2D7B" w14:textId="77777777" w:rsidR="00D150A4" w:rsidRDefault="00D150A4" w:rsidP="00FB64C7">
      <w:pPr>
        <w:outlineLvl w:val="0"/>
        <w:rPr>
          <w:color w:val="00B0F0"/>
          <w:sz w:val="32"/>
          <w:szCs w:val="32"/>
          <w:lang w:val="en-AU"/>
        </w:rPr>
      </w:pPr>
    </w:p>
    <w:p w14:paraId="723503A3" w14:textId="1F5C3F5A" w:rsidR="003474D8" w:rsidRPr="00E37939" w:rsidRDefault="004E6A42" w:rsidP="00E37939">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0B19DFFE" w14:textId="77777777" w:rsidR="00D5219E" w:rsidRPr="00CA0C64" w:rsidRDefault="00D5219E" w:rsidP="00B41547">
      <w:pPr>
        <w:pStyle w:val="ListParagraph"/>
        <w:rPr>
          <w:color w:val="002060"/>
          <w:lang w:val="en-AU"/>
        </w:rPr>
      </w:pPr>
    </w:p>
    <w:p w14:paraId="01040852" w14:textId="04EC80FD" w:rsidR="0099580C" w:rsidRDefault="002B2EC9" w:rsidP="000A78B1">
      <w:pPr>
        <w:pStyle w:val="ListParagraph"/>
        <w:numPr>
          <w:ilvl w:val="0"/>
          <w:numId w:val="1"/>
        </w:numPr>
        <w:ind w:left="360"/>
        <w:rPr>
          <w:color w:val="002060"/>
          <w:lang w:val="en-AU"/>
        </w:rPr>
      </w:pPr>
      <w:r>
        <w:rPr>
          <w:b/>
          <w:color w:val="002060"/>
          <w:u w:val="single"/>
          <w:lang w:val="en-AU"/>
        </w:rPr>
        <w:t>Community barbeque</w:t>
      </w:r>
      <w:r w:rsidR="004F1CC2">
        <w:rPr>
          <w:b/>
          <w:color w:val="002060"/>
          <w:u w:val="single"/>
          <w:lang w:val="en-AU"/>
        </w:rPr>
        <w:t xml:space="preserve"> 2020</w:t>
      </w:r>
      <w:r>
        <w:rPr>
          <w:b/>
          <w:color w:val="002060"/>
          <w:u w:val="single"/>
          <w:lang w:val="en-AU"/>
        </w:rPr>
        <w:t xml:space="preserve">:  </w:t>
      </w:r>
      <w:r>
        <w:rPr>
          <w:color w:val="002060"/>
          <w:lang w:val="en-AU"/>
        </w:rPr>
        <w:t xml:space="preserve">Kerry informed that we received $1500 for the community event, not the $2500 that we applied for which was based on having 2 Lionel Lauch walks, accordingly it was decided to have one walk and digeridoo meditation at 11.30am for a 11.45am start with a duration of 1 hour (at a cost of $550).  </w:t>
      </w:r>
      <w:r w:rsidR="001A59BF">
        <w:rPr>
          <w:color w:val="002060"/>
          <w:lang w:val="en-AU"/>
        </w:rPr>
        <w:t xml:space="preserve">In regard to the walk it was decided to limit numbers to 30 with more being able to gather for the dig. Meditation.  Mark </w:t>
      </w:r>
      <w:r w:rsidR="0080714F">
        <w:rPr>
          <w:color w:val="002060"/>
          <w:lang w:val="en-AU"/>
        </w:rPr>
        <w:t xml:space="preserve">said that the track will need preparation. </w:t>
      </w:r>
      <w:r>
        <w:rPr>
          <w:color w:val="002060"/>
          <w:lang w:val="en-AU"/>
        </w:rPr>
        <w:t>It was decided not to have</w:t>
      </w:r>
      <w:r w:rsidR="001A59BF">
        <w:rPr>
          <w:color w:val="002060"/>
          <w:lang w:val="en-AU"/>
        </w:rPr>
        <w:t xml:space="preserve"> story telling or face painting this year.  The BBQ will commence at 12 Noon.</w:t>
      </w:r>
    </w:p>
    <w:p w14:paraId="55BF987C" w14:textId="77777777" w:rsidR="0080714F" w:rsidRDefault="0080714F" w:rsidP="000A78B1">
      <w:pPr>
        <w:pStyle w:val="ListParagraph"/>
        <w:ind w:left="360"/>
        <w:rPr>
          <w:color w:val="002060"/>
          <w:lang w:val="en-AU"/>
        </w:rPr>
      </w:pPr>
    </w:p>
    <w:p w14:paraId="2E7E1284" w14:textId="77777777" w:rsidR="0072584C" w:rsidRDefault="001A59BF" w:rsidP="000A78B1">
      <w:pPr>
        <w:pStyle w:val="ListParagraph"/>
        <w:ind w:left="360"/>
        <w:rPr>
          <w:color w:val="002060"/>
          <w:lang w:val="en-AU"/>
        </w:rPr>
      </w:pPr>
      <w:r w:rsidRPr="001A59BF">
        <w:rPr>
          <w:color w:val="002060"/>
          <w:lang w:val="en-AU"/>
        </w:rPr>
        <w:t>Kerry presented</w:t>
      </w:r>
      <w:r>
        <w:rPr>
          <w:color w:val="002060"/>
          <w:lang w:val="en-AU"/>
        </w:rPr>
        <w:t xml:space="preserve"> a comprehensive plan for the event showing what she has done to date, what remains to be done and who is responsible.</w:t>
      </w:r>
      <w:r w:rsidR="0080714F">
        <w:rPr>
          <w:color w:val="002060"/>
          <w:lang w:val="en-AU"/>
        </w:rPr>
        <w:t xml:space="preserve"> It was decided to again engage Keith White for music, Mark thought that it would be better if Keith was in a more central location, there was general agreement.  Hannah suggested that competition(s) would be good to engage the children</w:t>
      </w:r>
      <w:r w:rsidR="0072584C">
        <w:rPr>
          <w:color w:val="002060"/>
          <w:lang w:val="en-AU"/>
        </w:rPr>
        <w:t>.</w:t>
      </w:r>
    </w:p>
    <w:p w14:paraId="7360F93D" w14:textId="0B21A516" w:rsidR="001A59BF" w:rsidRDefault="0080714F" w:rsidP="000A78B1">
      <w:pPr>
        <w:pStyle w:val="ListParagraph"/>
        <w:ind w:left="360"/>
        <w:rPr>
          <w:color w:val="002060"/>
          <w:lang w:val="en-AU"/>
        </w:rPr>
      </w:pPr>
      <w:r w:rsidRPr="0080714F">
        <w:rPr>
          <w:b/>
          <w:color w:val="002060"/>
          <w:lang w:val="en-AU"/>
        </w:rPr>
        <w:t>Action</w:t>
      </w:r>
      <w:r>
        <w:rPr>
          <w:b/>
          <w:color w:val="002060"/>
          <w:lang w:val="en-AU"/>
        </w:rPr>
        <w:t>:</w:t>
      </w:r>
      <w:r>
        <w:rPr>
          <w:color w:val="002060"/>
          <w:lang w:val="en-AU"/>
        </w:rPr>
        <w:t xml:space="preserve"> Everyone to give thought </w:t>
      </w:r>
      <w:r w:rsidR="0072584C">
        <w:rPr>
          <w:color w:val="002060"/>
          <w:lang w:val="en-AU"/>
        </w:rPr>
        <w:t>to this and bring ideas to the next meeting.</w:t>
      </w:r>
    </w:p>
    <w:p w14:paraId="1840EF47" w14:textId="0E283C68" w:rsidR="0072584C" w:rsidRDefault="0072584C" w:rsidP="000A78B1">
      <w:pPr>
        <w:pStyle w:val="ListParagraph"/>
        <w:ind w:left="360"/>
        <w:rPr>
          <w:color w:val="002060"/>
          <w:lang w:val="en-AU"/>
        </w:rPr>
      </w:pPr>
    </w:p>
    <w:p w14:paraId="38A20B71" w14:textId="35B90224" w:rsidR="0072584C" w:rsidRDefault="0072584C" w:rsidP="000A78B1">
      <w:pPr>
        <w:pStyle w:val="ListParagraph"/>
        <w:ind w:left="360"/>
        <w:rPr>
          <w:color w:val="002060"/>
          <w:lang w:val="en-AU"/>
        </w:rPr>
      </w:pPr>
      <w:r>
        <w:rPr>
          <w:color w:val="002060"/>
          <w:lang w:val="en-AU"/>
        </w:rPr>
        <w:t>Mark thought it was good value having the CFA on site and perhaps have more engagement</w:t>
      </w:r>
      <w:r w:rsidR="0071718C">
        <w:rPr>
          <w:color w:val="002060"/>
          <w:lang w:val="en-AU"/>
        </w:rPr>
        <w:t>.  Greg thought a talk by a vet</w:t>
      </w:r>
      <w:r w:rsidR="000A78B1">
        <w:rPr>
          <w:color w:val="002060"/>
          <w:lang w:val="en-AU"/>
        </w:rPr>
        <w:t>er</w:t>
      </w:r>
      <w:r w:rsidR="0071718C">
        <w:rPr>
          <w:color w:val="002060"/>
          <w:lang w:val="en-AU"/>
        </w:rPr>
        <w:t>inarian</w:t>
      </w:r>
      <w:r>
        <w:rPr>
          <w:color w:val="002060"/>
          <w:lang w:val="en-AU"/>
        </w:rPr>
        <w:t xml:space="preserve"> </w:t>
      </w:r>
      <w:r w:rsidR="00410C29">
        <w:rPr>
          <w:color w:val="002060"/>
          <w:lang w:val="en-AU"/>
        </w:rPr>
        <w:t>c</w:t>
      </w:r>
      <w:r w:rsidR="000A78B1">
        <w:rPr>
          <w:color w:val="002060"/>
          <w:lang w:val="en-AU"/>
        </w:rPr>
        <w:t xml:space="preserve">ould be good.  Reptiles attract attention </w:t>
      </w:r>
      <w:r>
        <w:rPr>
          <w:color w:val="002060"/>
          <w:lang w:val="en-AU"/>
        </w:rPr>
        <w:t xml:space="preserve">and </w:t>
      </w:r>
      <w:r w:rsidRPr="0072584C">
        <w:rPr>
          <w:b/>
          <w:color w:val="002060"/>
          <w:lang w:val="en-AU"/>
        </w:rPr>
        <w:t>David</w:t>
      </w:r>
      <w:r>
        <w:rPr>
          <w:color w:val="002060"/>
          <w:lang w:val="en-AU"/>
        </w:rPr>
        <w:t xml:space="preserve"> will investigate the </w:t>
      </w:r>
      <w:r w:rsidR="000A78B1">
        <w:rPr>
          <w:color w:val="002060"/>
          <w:lang w:val="en-AU"/>
        </w:rPr>
        <w:t xml:space="preserve">local </w:t>
      </w:r>
      <w:r>
        <w:rPr>
          <w:color w:val="002060"/>
          <w:lang w:val="en-AU"/>
        </w:rPr>
        <w:t>snake man.</w:t>
      </w:r>
    </w:p>
    <w:p w14:paraId="001D294E" w14:textId="77777777" w:rsidR="004F1CC2" w:rsidRPr="0080714F" w:rsidRDefault="004F1CC2" w:rsidP="000A78B1">
      <w:pPr>
        <w:pStyle w:val="ListParagraph"/>
        <w:ind w:left="360"/>
        <w:rPr>
          <w:color w:val="002060"/>
          <w:lang w:val="en-AU"/>
        </w:rPr>
      </w:pPr>
    </w:p>
    <w:p w14:paraId="4E157E48" w14:textId="1A51D431" w:rsidR="00701F4C" w:rsidRDefault="005C730C" w:rsidP="000A78B1">
      <w:pPr>
        <w:pStyle w:val="ListParagraph"/>
        <w:numPr>
          <w:ilvl w:val="0"/>
          <w:numId w:val="1"/>
        </w:numPr>
        <w:ind w:left="360"/>
        <w:rPr>
          <w:color w:val="002060"/>
          <w:lang w:val="en-AU"/>
        </w:rPr>
      </w:pPr>
      <w:r>
        <w:rPr>
          <w:b/>
          <w:color w:val="002060"/>
          <w:u w:val="single"/>
          <w:lang w:val="en-AU"/>
        </w:rPr>
        <w:t>RH Station Platform project:</w:t>
      </w:r>
      <w:r>
        <w:rPr>
          <w:color w:val="002060"/>
          <w:lang w:val="en-AU"/>
        </w:rPr>
        <w:t xml:space="preserve">  David informed that he had been consulting with John Fitzgerald a construction engineer and Julian</w:t>
      </w:r>
      <w:r w:rsidR="00410C29">
        <w:rPr>
          <w:color w:val="002060"/>
          <w:lang w:val="en-AU"/>
        </w:rPr>
        <w:t xml:space="preserve"> Newcomb</w:t>
      </w:r>
      <w:r>
        <w:rPr>
          <w:color w:val="002060"/>
          <w:lang w:val="en-AU"/>
        </w:rPr>
        <w:t xml:space="preserve"> a RH architect in regard to the design.  David explained the design and the difficulties that he has been having </w:t>
      </w:r>
      <w:r w:rsidR="00963A3D">
        <w:rPr>
          <w:color w:val="002060"/>
          <w:lang w:val="en-AU"/>
        </w:rPr>
        <w:t>in</w:t>
      </w:r>
      <w:r w:rsidR="0071718C">
        <w:rPr>
          <w:color w:val="002060"/>
          <w:lang w:val="en-AU"/>
        </w:rPr>
        <w:t xml:space="preserve"> engaging with S</w:t>
      </w:r>
      <w:r>
        <w:rPr>
          <w:color w:val="002060"/>
          <w:lang w:val="en-AU"/>
        </w:rPr>
        <w:t>hire officers in order to implement the project.</w:t>
      </w:r>
      <w:r w:rsidR="0071718C">
        <w:rPr>
          <w:color w:val="002060"/>
          <w:lang w:val="en-AU"/>
        </w:rPr>
        <w:t xml:space="preserve"> A changeover of the project officer is in progress.</w:t>
      </w:r>
    </w:p>
    <w:p w14:paraId="06087AC3" w14:textId="0F946953" w:rsidR="003F789A" w:rsidRPr="0071718C" w:rsidRDefault="00963A3D" w:rsidP="003F789A">
      <w:pPr>
        <w:pStyle w:val="Heading1"/>
        <w:rPr>
          <w:sz w:val="24"/>
          <w:szCs w:val="24"/>
        </w:rPr>
      </w:pPr>
      <w:r w:rsidRPr="0071718C">
        <w:rPr>
          <w:sz w:val="24"/>
          <w:szCs w:val="24"/>
        </w:rPr>
        <w:t>J</w:t>
      </w:r>
      <w:r w:rsidR="003F789A" w:rsidRPr="0071718C">
        <w:rPr>
          <w:sz w:val="24"/>
          <w:szCs w:val="24"/>
        </w:rPr>
        <w:t>ohn Eldridge left</w:t>
      </w:r>
      <w:r w:rsidRPr="0071718C">
        <w:rPr>
          <w:sz w:val="24"/>
          <w:szCs w:val="24"/>
        </w:rPr>
        <w:t xml:space="preserve"> the meeting</w:t>
      </w:r>
      <w:r w:rsidR="003F789A" w:rsidRPr="0071718C">
        <w:rPr>
          <w:sz w:val="24"/>
          <w:szCs w:val="24"/>
        </w:rPr>
        <w:t xml:space="preserve"> at 1855, Kerry took following minutes:</w:t>
      </w:r>
    </w:p>
    <w:p w14:paraId="779AFE68" w14:textId="77777777" w:rsidR="003F789A" w:rsidRDefault="003F789A" w:rsidP="003F789A"/>
    <w:p w14:paraId="101EC595" w14:textId="77777777" w:rsidR="003F789A" w:rsidRDefault="003F789A" w:rsidP="003F789A">
      <w:r>
        <w:t>ACTIONS:</w:t>
      </w:r>
    </w:p>
    <w:p w14:paraId="078EAAE4" w14:textId="77777777" w:rsidR="003F789A" w:rsidRDefault="003F789A" w:rsidP="003F789A">
      <w:r>
        <w:t>David to elevate and email Mayor David Gill asking for support</w:t>
      </w:r>
    </w:p>
    <w:p w14:paraId="073EA46E" w14:textId="77777777" w:rsidR="003F789A" w:rsidRDefault="003F789A" w:rsidP="003F789A">
      <w:r>
        <w:t>David to bring up at meeting with CEO (refer to Planning section)</w:t>
      </w:r>
    </w:p>
    <w:p w14:paraId="0936BAE6" w14:textId="77777777" w:rsidR="003F789A" w:rsidRDefault="003F789A" w:rsidP="003F789A"/>
    <w:p w14:paraId="13ACC01B" w14:textId="3A8E4FFC" w:rsidR="003F789A" w:rsidRPr="004F1CC2" w:rsidRDefault="003F789A" w:rsidP="004F1CC2">
      <w:pPr>
        <w:pStyle w:val="ListParagraph"/>
        <w:numPr>
          <w:ilvl w:val="0"/>
          <w:numId w:val="1"/>
        </w:numPr>
        <w:rPr>
          <w:b/>
          <w:bCs/>
        </w:rPr>
      </w:pPr>
      <w:r w:rsidRPr="004F1CC2">
        <w:rPr>
          <w:b/>
          <w:bCs/>
        </w:rPr>
        <w:t>Remembrance Day Service</w:t>
      </w:r>
    </w:p>
    <w:p w14:paraId="65528846" w14:textId="00495D8D" w:rsidR="003F789A" w:rsidRPr="006665ED" w:rsidRDefault="003F789A" w:rsidP="003F789A">
      <w:pPr>
        <w:rPr>
          <w:b/>
          <w:bCs/>
        </w:rPr>
      </w:pPr>
      <w:r>
        <w:t xml:space="preserve">David has all the necessary permits </w:t>
      </w:r>
      <w:r w:rsidR="0071718C">
        <w:t>applications submitted. Event is 10.30</w:t>
      </w:r>
      <w:r>
        <w:t>am Monday</w:t>
      </w:r>
      <w:r w:rsidR="0071718C">
        <w:t>,</w:t>
      </w:r>
      <w:r>
        <w:t xml:space="preserve"> 11 November. K</w:t>
      </w:r>
      <w:r w:rsidR="005D35A8">
        <w:t>erry unable to attend</w:t>
      </w:r>
      <w:r>
        <w:t>. Anthony Pope is confirmed for the bug</w:t>
      </w:r>
      <w:r w:rsidR="00963A3D">
        <w:t>le</w:t>
      </w:r>
      <w:r>
        <w:t xml:space="preserve"> playing.</w:t>
      </w:r>
    </w:p>
    <w:p w14:paraId="2A42D5AD" w14:textId="77777777" w:rsidR="003F789A" w:rsidRDefault="003F789A" w:rsidP="003F789A">
      <w:r>
        <w:t>ACTIONS:</w:t>
      </w:r>
    </w:p>
    <w:p w14:paraId="610C0511" w14:textId="77777777" w:rsidR="003F789A" w:rsidRDefault="003F789A" w:rsidP="003F789A">
      <w:r>
        <w:t xml:space="preserve">Caroline Massola to choose a reading. </w:t>
      </w:r>
    </w:p>
    <w:p w14:paraId="252B585C" w14:textId="43DBDA4D" w:rsidR="003F789A" w:rsidRDefault="003F789A" w:rsidP="003F789A">
      <w:r>
        <w:t>Roger Stuart-Andrew to give</w:t>
      </w:r>
      <w:r w:rsidR="005D35A8">
        <w:t xml:space="preserve"> main address approximately 8</w:t>
      </w:r>
      <w:r>
        <w:t xml:space="preserve"> minutes</w:t>
      </w:r>
    </w:p>
    <w:p w14:paraId="0AE98C94" w14:textId="29E85F94" w:rsidR="003F789A" w:rsidRDefault="003F789A" w:rsidP="003F789A">
      <w:r>
        <w:t>David to deliver wre</w:t>
      </w:r>
      <w:r w:rsidR="005D35A8">
        <w:t>ath oasis to Hannah to dress beforehand.</w:t>
      </w:r>
    </w:p>
    <w:p w14:paraId="3CC2C45C" w14:textId="77777777" w:rsidR="003F789A" w:rsidRDefault="003F789A" w:rsidP="003F789A">
      <w:r>
        <w:t>David and Hannah to provide rosemary cuttings</w:t>
      </w:r>
    </w:p>
    <w:p w14:paraId="16F3D8EA" w14:textId="77777777" w:rsidR="003F789A" w:rsidRDefault="003F789A" w:rsidP="003F789A">
      <w:r>
        <w:t>David to ask Keith White to play music</w:t>
      </w:r>
    </w:p>
    <w:p w14:paraId="23D5342B" w14:textId="77777777" w:rsidR="003F789A" w:rsidRDefault="003F789A" w:rsidP="003F789A">
      <w:r>
        <w:t>Kerry to add detail to website and advise Hill n Ridge</w:t>
      </w:r>
    </w:p>
    <w:p w14:paraId="453F2113" w14:textId="77777777" w:rsidR="003F789A" w:rsidRDefault="003F789A" w:rsidP="003F789A"/>
    <w:p w14:paraId="21E4AC5F" w14:textId="06B25AE8" w:rsidR="003F789A" w:rsidRPr="00963A3D" w:rsidRDefault="003F789A" w:rsidP="004F1CC2">
      <w:pPr>
        <w:pStyle w:val="ListParagraph"/>
        <w:numPr>
          <w:ilvl w:val="0"/>
          <w:numId w:val="1"/>
        </w:numPr>
        <w:rPr>
          <w:b/>
          <w:bCs/>
        </w:rPr>
      </w:pPr>
      <w:r w:rsidRPr="00963A3D">
        <w:rPr>
          <w:b/>
          <w:bCs/>
        </w:rPr>
        <w:t>CFA donation</w:t>
      </w:r>
    </w:p>
    <w:p w14:paraId="3A8331F9" w14:textId="07C0B5D4" w:rsidR="003F789A" w:rsidRDefault="003F789A" w:rsidP="003F789A">
      <w:r>
        <w:t>CFA Red Hill sent letter requesting a building donation fr</w:t>
      </w:r>
      <w:r w:rsidR="005D35A8">
        <w:t xml:space="preserve">om RHCA. Agreed to donate $500 and $100 was tabled by Mark Stirling to make it $600 total. </w:t>
      </w:r>
      <w:r>
        <w:t xml:space="preserve">Discussion around importance of RHCA to develop and nurture closer relationship with CFA for </w:t>
      </w:r>
      <w:r w:rsidR="005D35A8">
        <w:t>the future and</w:t>
      </w:r>
      <w:r>
        <w:t xml:space="preserve"> recognise the valuable contribution they make to the community. </w:t>
      </w:r>
    </w:p>
    <w:p w14:paraId="4B375F36" w14:textId="61221792" w:rsidR="003F789A" w:rsidRDefault="003F789A" w:rsidP="003F789A">
      <w:r>
        <w:lastRenderedPageBreak/>
        <w:t xml:space="preserve">Additional request to be sent about the January BBQ, call for tanker, call for first aid and offer CFA to shake tins, open up truck to children or open to other ideas to help them on the day with their fundraising efforts. </w:t>
      </w:r>
    </w:p>
    <w:p w14:paraId="264C6D1D" w14:textId="77777777" w:rsidR="003F789A" w:rsidRDefault="003F789A" w:rsidP="003F789A">
      <w:r>
        <w:t>ACTIONS:</w:t>
      </w:r>
    </w:p>
    <w:p w14:paraId="5D02CAD9" w14:textId="77777777" w:rsidR="003F789A" w:rsidRDefault="003F789A" w:rsidP="003F789A">
      <w:r>
        <w:t>Kerry to draft a letter to CFA and circulate to committee prior to be sent</w:t>
      </w:r>
    </w:p>
    <w:p w14:paraId="4F2CD474" w14:textId="77777777" w:rsidR="003F789A" w:rsidRDefault="003F789A" w:rsidP="003F789A">
      <w:r>
        <w:t>John to forward to Kerry the email from CFA</w:t>
      </w:r>
    </w:p>
    <w:p w14:paraId="05DF3605" w14:textId="77777777" w:rsidR="003F789A" w:rsidRDefault="003F789A" w:rsidP="003F789A">
      <w:r>
        <w:t>Kerry to put details on website to help promote fundraising efforts</w:t>
      </w:r>
    </w:p>
    <w:p w14:paraId="5F28030E" w14:textId="77777777" w:rsidR="003F789A" w:rsidRDefault="003F789A" w:rsidP="003F789A"/>
    <w:p w14:paraId="1D0A147E" w14:textId="6205C97F" w:rsidR="003F789A" w:rsidRPr="00963A3D" w:rsidRDefault="003F789A" w:rsidP="004F1CC2">
      <w:pPr>
        <w:pStyle w:val="ListParagraph"/>
        <w:numPr>
          <w:ilvl w:val="0"/>
          <w:numId w:val="1"/>
        </w:numPr>
        <w:rPr>
          <w:b/>
          <w:bCs/>
        </w:rPr>
      </w:pPr>
      <w:r w:rsidRPr="00963A3D">
        <w:rPr>
          <w:b/>
          <w:bCs/>
        </w:rPr>
        <w:t>Planning issues</w:t>
      </w:r>
    </w:p>
    <w:p w14:paraId="38B08527" w14:textId="78301A8C" w:rsidR="005D35A8" w:rsidRDefault="003F789A" w:rsidP="003F789A">
      <w:r>
        <w:t>Discussions centred around how RHCA might capitalise on the succ</w:t>
      </w:r>
      <w:r w:rsidR="005D35A8">
        <w:t xml:space="preserve">essful AGM and community issues, in particular the group that attended due to the 20% increase through the new </w:t>
      </w:r>
      <w:r w:rsidR="00CB3062">
        <w:t>Rural L</w:t>
      </w:r>
      <w:r w:rsidR="005D35A8">
        <w:t>iving rate</w:t>
      </w:r>
      <w:r w:rsidR="00CB3062">
        <w:t xml:space="preserve"> applied to properties less than 2Ha in the GWZ.</w:t>
      </w:r>
    </w:p>
    <w:p w14:paraId="26C0E889" w14:textId="66F10241" w:rsidR="003F789A" w:rsidRDefault="003F789A" w:rsidP="003F789A">
      <w:r>
        <w:t xml:space="preserve">It was agreed to develop relationship and strengthen linkages with Shire CEO John Baker capitalising on positive agenda and green wedge implementation that was in all interests. David will represent RHCA with Mark Stirling, former President, and </w:t>
      </w:r>
      <w:r w:rsidR="005D35A8">
        <w:t>possibly another committee member at the CEO meeting.</w:t>
      </w:r>
    </w:p>
    <w:p w14:paraId="441CCEBF" w14:textId="77777777" w:rsidR="005D35A8" w:rsidRDefault="005D35A8" w:rsidP="003F789A">
      <w:r>
        <w:t xml:space="preserve">ACTION:  </w:t>
      </w:r>
    </w:p>
    <w:p w14:paraId="46F076B1" w14:textId="2034573F" w:rsidR="005D35A8" w:rsidRDefault="005D35A8" w:rsidP="003F789A">
      <w:r>
        <w:t>Kerry to draft an agenda for the CEO meeting.</w:t>
      </w:r>
    </w:p>
    <w:p w14:paraId="51A5A38A" w14:textId="77777777" w:rsidR="003F789A" w:rsidRDefault="003F789A" w:rsidP="003F789A"/>
    <w:p w14:paraId="5A7FC1D1" w14:textId="223EEB5C" w:rsidR="003F789A" w:rsidRDefault="003F789A" w:rsidP="003F789A">
      <w:r>
        <w:t xml:space="preserve">Items on agenda to include a couple of areas of concern including the </w:t>
      </w:r>
      <w:r w:rsidR="00CB3062">
        <w:t>Rural L</w:t>
      </w:r>
      <w:r>
        <w:t xml:space="preserve">iving rate, the lack of progress and support for the Red Hill Station platform master plan, traffic management study and coastal villages study. Will seek ways RHCA can contribute to addressing green wedge, one of CEO’s priorities, and offer to consult with us and benefit the Shire’s work. </w:t>
      </w:r>
    </w:p>
    <w:p w14:paraId="723B6336" w14:textId="77777777" w:rsidR="003F789A" w:rsidRDefault="003F789A" w:rsidP="003F789A"/>
    <w:p w14:paraId="6B5A0B38" w14:textId="769B4750" w:rsidR="003F789A" w:rsidRDefault="003F789A" w:rsidP="003F789A">
      <w:r>
        <w:t>It was discussed how we</w:t>
      </w:r>
      <w:r w:rsidR="00CB3062">
        <w:t xml:space="preserve"> might assist the affected Rural Living r</w:t>
      </w:r>
      <w:r>
        <w:t xml:space="preserve">ate group and help them mobilise a large number of people to make a submission. RHCA to offer a supportive role. Caroline Massola has drafted a paper to have rates retracted as invalid basis of rating. Mark Stirling keen to work with group. Contact details placed already on RHCA website to channel concerned residents. </w:t>
      </w:r>
    </w:p>
    <w:p w14:paraId="786D663E" w14:textId="77777777" w:rsidR="003F789A" w:rsidRDefault="003F789A" w:rsidP="003F789A"/>
    <w:p w14:paraId="277E1E66" w14:textId="77777777" w:rsidR="003F789A" w:rsidRDefault="003F789A" w:rsidP="003F789A">
      <w:r>
        <w:t>ACTIONS:</w:t>
      </w:r>
    </w:p>
    <w:p w14:paraId="2C60EB60" w14:textId="77777777" w:rsidR="003F789A" w:rsidRDefault="003F789A" w:rsidP="003F789A">
      <w:r>
        <w:t>David to make appointment with CEO and Mark Stirling and forward agenda sample</w:t>
      </w:r>
    </w:p>
    <w:p w14:paraId="1D327DD2" w14:textId="77777777" w:rsidR="003F789A" w:rsidRDefault="003F789A" w:rsidP="003F789A">
      <w:r>
        <w:t>All to make suggestions to David M for meeting with CEO</w:t>
      </w:r>
    </w:p>
    <w:p w14:paraId="3511A0C1" w14:textId="4B98A6FA" w:rsidR="003F789A" w:rsidRDefault="003F789A" w:rsidP="003F789A">
      <w:r>
        <w:t>Ker</w:t>
      </w:r>
      <w:r w:rsidR="00CB3062">
        <w:t>ry to add more information about the R</w:t>
      </w:r>
      <w:r>
        <w:t xml:space="preserve">ural </w:t>
      </w:r>
      <w:r w:rsidR="00CB3062">
        <w:t xml:space="preserve">Living </w:t>
      </w:r>
      <w:r>
        <w:t>rate rise to website.</w:t>
      </w:r>
    </w:p>
    <w:p w14:paraId="0050E030" w14:textId="77777777" w:rsidR="003F789A" w:rsidRDefault="003F789A" w:rsidP="003F789A">
      <w:r>
        <w:t>Kerry to email Rural Living group about RHCA’s support for their work and advise we will distribute to all our members.</w:t>
      </w:r>
    </w:p>
    <w:p w14:paraId="3B3E8AB2" w14:textId="77777777" w:rsidR="00D82BE9" w:rsidRPr="00963A3D" w:rsidRDefault="00D82BE9" w:rsidP="00963A3D"/>
    <w:p w14:paraId="65D84ABB" w14:textId="50DDB57B" w:rsidR="00A21663" w:rsidRPr="00C27156" w:rsidRDefault="00A21663" w:rsidP="00C27156">
      <w:pPr>
        <w:outlineLvl w:val="0"/>
        <w:rPr>
          <w:color w:val="00B0F0"/>
          <w:sz w:val="32"/>
          <w:szCs w:val="32"/>
          <w:lang w:val="en-AU"/>
        </w:rPr>
      </w:pPr>
      <w:r w:rsidRPr="00C27156">
        <w:rPr>
          <w:color w:val="00B0F0"/>
          <w:sz w:val="32"/>
          <w:szCs w:val="32"/>
          <w:lang w:val="en-AU"/>
        </w:rPr>
        <w:t>Other Business</w:t>
      </w:r>
    </w:p>
    <w:p w14:paraId="3F50CF5B" w14:textId="3EF71D05" w:rsidR="007B2FD2" w:rsidRDefault="007B2FD2" w:rsidP="00014B16">
      <w:pPr>
        <w:outlineLvl w:val="0"/>
        <w:rPr>
          <w:color w:val="002060"/>
          <w:lang w:val="en-AU"/>
        </w:rPr>
      </w:pPr>
    </w:p>
    <w:p w14:paraId="2FAA9DBE" w14:textId="5F1E1503" w:rsidR="00D82BE9" w:rsidRDefault="00CB3062" w:rsidP="00D82BE9">
      <w:pPr>
        <w:rPr>
          <w:b/>
          <w:bCs/>
        </w:rPr>
      </w:pPr>
      <w:r>
        <w:rPr>
          <w:b/>
          <w:bCs/>
        </w:rPr>
        <w:t xml:space="preserve">Lions </w:t>
      </w:r>
      <w:r w:rsidR="000A78B1">
        <w:rPr>
          <w:b/>
          <w:bCs/>
        </w:rPr>
        <w:t>“</w:t>
      </w:r>
      <w:r>
        <w:rPr>
          <w:b/>
          <w:bCs/>
        </w:rPr>
        <w:t>Main Ridge</w:t>
      </w:r>
      <w:r w:rsidR="00D82BE9" w:rsidRPr="00C80AD0">
        <w:rPr>
          <w:b/>
          <w:bCs/>
        </w:rPr>
        <w:t xml:space="preserve"> Day</w:t>
      </w:r>
      <w:r w:rsidR="000A78B1">
        <w:rPr>
          <w:b/>
          <w:bCs/>
        </w:rPr>
        <w:t xml:space="preserve"> – the sustainable way”</w:t>
      </w:r>
    </w:p>
    <w:p w14:paraId="752259B3" w14:textId="26AE13CE" w:rsidR="003E6A33" w:rsidRDefault="003E6A33" w:rsidP="003E6A33">
      <w:r>
        <w:t xml:space="preserve">The RH Lions </w:t>
      </w:r>
      <w:r w:rsidR="000A78B1">
        <w:t xml:space="preserve">event </w:t>
      </w:r>
      <w:r>
        <w:t>on October 27 will be attended by RHCA and provide the Rural Living rate group an opportunity to raise awareness and for RHCA to grow membership.</w:t>
      </w:r>
    </w:p>
    <w:p w14:paraId="42FCBE6E" w14:textId="77777777" w:rsidR="003E6A33" w:rsidRPr="00C80AD0" w:rsidRDefault="003E6A33" w:rsidP="00D82BE9">
      <w:pPr>
        <w:rPr>
          <w:b/>
          <w:bCs/>
        </w:rPr>
      </w:pPr>
    </w:p>
    <w:p w14:paraId="3F725D96" w14:textId="57B8EC38" w:rsidR="00D82BE9" w:rsidRDefault="00D82BE9" w:rsidP="00D82BE9">
      <w:r>
        <w:t xml:space="preserve">Discussed the importance of building relationships with Red Hill Lions and ensure we have a stand at the upcoming </w:t>
      </w:r>
      <w:r w:rsidR="00CB3062">
        <w:t>Main Ridge</w:t>
      </w:r>
      <w:r>
        <w:t xml:space="preserve"> Day </w:t>
      </w:r>
      <w:r w:rsidR="000A78B1">
        <w:t>to promote</w:t>
      </w:r>
      <w:r>
        <w:t xml:space="preserve"> the role of RHCA. </w:t>
      </w:r>
      <w:r w:rsidR="000A78B1">
        <w:t>“A” frame</w:t>
      </w:r>
      <w:r>
        <w:t xml:space="preserve"> to be visible and card table.  Invite Paul</w:t>
      </w:r>
      <w:r w:rsidR="000A78B1">
        <w:t xml:space="preserve"> Whitaker</w:t>
      </w:r>
      <w:r>
        <w:t xml:space="preserve">, Sandra and Ian </w:t>
      </w:r>
      <w:r w:rsidR="000A78B1">
        <w:t xml:space="preserve">Miller </w:t>
      </w:r>
      <w:r>
        <w:t xml:space="preserve">from the </w:t>
      </w:r>
      <w:r w:rsidR="00CB3062">
        <w:t xml:space="preserve">Rural Living </w:t>
      </w:r>
      <w:r>
        <w:t xml:space="preserve">rates group to join with us and create more opportunities to raise the issue. </w:t>
      </w:r>
    </w:p>
    <w:p w14:paraId="217D1BFC" w14:textId="77777777" w:rsidR="00D82BE9" w:rsidRDefault="00D82BE9" w:rsidP="00D82BE9"/>
    <w:p w14:paraId="6C4B09C4" w14:textId="15C293D9" w:rsidR="000A78B1" w:rsidRDefault="00D82BE9" w:rsidP="00D82BE9">
      <w:r>
        <w:t>ACTIONS:</w:t>
      </w:r>
    </w:p>
    <w:p w14:paraId="4A2FE394" w14:textId="58A2D247" w:rsidR="00D82BE9" w:rsidRDefault="00D82BE9" w:rsidP="00D82BE9">
      <w:r>
        <w:t>Kerry to speak to Lyn at Lions about possibility of a stand</w:t>
      </w:r>
      <w:r w:rsidR="00CB3062">
        <w:t>. David to submit application to RH Lions.</w:t>
      </w:r>
    </w:p>
    <w:p w14:paraId="2A3A929D" w14:textId="26F475B4" w:rsidR="00D82BE9" w:rsidRDefault="00D82BE9" w:rsidP="00D82BE9">
      <w:r>
        <w:t xml:space="preserve">David to coordinate a roster to man stand, if confirmed, and invite </w:t>
      </w:r>
      <w:r w:rsidR="000A78B1">
        <w:t>Rural Living group to attend.</w:t>
      </w:r>
      <w:r>
        <w:t xml:space="preserve"> </w:t>
      </w:r>
    </w:p>
    <w:p w14:paraId="731ED45E" w14:textId="42DC538F" w:rsidR="00CC4A60" w:rsidRPr="00D82BE9" w:rsidRDefault="000A78B1" w:rsidP="00D82BE9">
      <w:r>
        <w:t>Committee members to attend to cover 10am to 3.00pm time frame.</w:t>
      </w:r>
    </w:p>
    <w:p w14:paraId="7A67C43A" w14:textId="77777777" w:rsidR="00272E75" w:rsidRPr="00272E75" w:rsidRDefault="00272E75" w:rsidP="00014B16">
      <w:pPr>
        <w:outlineLvl w:val="0"/>
        <w:rPr>
          <w:color w:val="002060"/>
          <w:lang w:val="en-AU"/>
        </w:rPr>
      </w:pPr>
    </w:p>
    <w:p w14:paraId="228E7CAD" w14:textId="3095404A" w:rsidR="001C0FFC" w:rsidRDefault="00283B33" w:rsidP="00014B16">
      <w:pPr>
        <w:outlineLvl w:val="0"/>
        <w:rPr>
          <w:color w:val="00B0F0"/>
          <w:sz w:val="32"/>
          <w:szCs w:val="32"/>
          <w:u w:val="single"/>
          <w:lang w:val="en-AU"/>
        </w:rPr>
      </w:pPr>
      <w:r w:rsidRPr="00BB7C1F">
        <w:rPr>
          <w:color w:val="00B0F0"/>
          <w:sz w:val="32"/>
          <w:szCs w:val="32"/>
          <w:u w:val="single"/>
          <w:lang w:val="en-AU"/>
        </w:rPr>
        <w:lastRenderedPageBreak/>
        <w:t>Next Meeting</w:t>
      </w:r>
    </w:p>
    <w:p w14:paraId="118A27E8" w14:textId="77777777" w:rsidR="009C3C9A" w:rsidRDefault="009C3C9A" w:rsidP="00014B16">
      <w:pPr>
        <w:outlineLvl w:val="0"/>
        <w:rPr>
          <w:lang w:val="en-AU"/>
        </w:rPr>
      </w:pPr>
    </w:p>
    <w:p w14:paraId="4DCBB6D8" w14:textId="2E1C03AD" w:rsidR="000A78B1" w:rsidRDefault="000F3727" w:rsidP="00014B16">
      <w:pPr>
        <w:outlineLvl w:val="0"/>
        <w:rPr>
          <w:lang w:val="en-AU"/>
        </w:rPr>
      </w:pPr>
      <w:r w:rsidRPr="00E06245">
        <w:rPr>
          <w:b/>
          <w:lang w:val="en-AU"/>
        </w:rPr>
        <w:t>Thursday</w:t>
      </w:r>
      <w:r w:rsidR="006330FE" w:rsidRPr="00E06245">
        <w:rPr>
          <w:b/>
          <w:lang w:val="en-AU"/>
        </w:rPr>
        <w:t xml:space="preserve">, </w:t>
      </w:r>
      <w:r w:rsidR="00D82BE9">
        <w:rPr>
          <w:b/>
          <w:lang w:val="en-AU"/>
        </w:rPr>
        <w:t>November 21</w:t>
      </w:r>
      <w:r w:rsidR="00B05D64">
        <w:rPr>
          <w:b/>
          <w:lang w:val="en-AU"/>
        </w:rPr>
        <w:t>, 2019</w:t>
      </w:r>
      <w:r w:rsidR="00E06245" w:rsidRPr="00E06245">
        <w:rPr>
          <w:b/>
          <w:lang w:val="en-AU"/>
        </w:rPr>
        <w:t xml:space="preserve"> at </w:t>
      </w:r>
      <w:r w:rsidR="00E7670F">
        <w:rPr>
          <w:b/>
          <w:lang w:val="en-AU"/>
        </w:rPr>
        <w:t>165 Shoreham</w:t>
      </w:r>
      <w:r w:rsidR="00E06245" w:rsidRPr="00E06245">
        <w:rPr>
          <w:b/>
          <w:lang w:val="en-AU"/>
        </w:rPr>
        <w:t xml:space="preserve"> Rd, Red Hill </w:t>
      </w:r>
      <w:r w:rsidR="00925EBC">
        <w:rPr>
          <w:b/>
          <w:lang w:val="en-AU"/>
        </w:rPr>
        <w:t xml:space="preserve">South </w:t>
      </w:r>
      <w:r w:rsidR="00E06245" w:rsidRPr="00E06245">
        <w:rPr>
          <w:b/>
          <w:lang w:val="en-AU"/>
        </w:rPr>
        <w:t>at</w:t>
      </w:r>
      <w:r w:rsidR="007B2FD2">
        <w:rPr>
          <w:b/>
          <w:lang w:val="en-AU"/>
        </w:rPr>
        <w:t xml:space="preserve"> </w:t>
      </w:r>
      <w:r w:rsidR="00925EBC">
        <w:rPr>
          <w:b/>
          <w:lang w:val="en-AU"/>
        </w:rPr>
        <w:t xml:space="preserve">6 </w:t>
      </w:r>
      <w:r w:rsidR="00E06245" w:rsidRPr="00E06245">
        <w:rPr>
          <w:b/>
          <w:lang w:val="en-AU"/>
        </w:rPr>
        <w:t>pm</w:t>
      </w:r>
      <w:r w:rsidR="00925EBC">
        <w:rPr>
          <w:b/>
          <w:lang w:val="en-AU"/>
        </w:rPr>
        <w:t>.</w:t>
      </w:r>
    </w:p>
    <w:p w14:paraId="4A0D0E48" w14:textId="0AD94F81" w:rsidR="00B87713" w:rsidRPr="00E37737" w:rsidRDefault="000F3727" w:rsidP="000A78B1">
      <w:pPr>
        <w:outlineLvl w:val="0"/>
        <w:rPr>
          <w:lang w:val="en-AU"/>
        </w:rPr>
      </w:pPr>
      <w:r>
        <w:rPr>
          <w:lang w:val="en-AU"/>
        </w:rPr>
        <w:t xml:space="preserve">Meeting closed at </w:t>
      </w:r>
      <w:r w:rsidR="00C715CC">
        <w:rPr>
          <w:lang w:val="en-AU"/>
        </w:rPr>
        <w:t>7.</w:t>
      </w:r>
      <w:r w:rsidR="00D82BE9">
        <w:rPr>
          <w:lang w:val="en-AU"/>
        </w:rPr>
        <w:t>30</w:t>
      </w:r>
      <w:r w:rsidR="008E5B45">
        <w:rPr>
          <w:lang w:val="en-AU"/>
        </w:rPr>
        <w:t>pm</w:t>
      </w: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3244D"/>
    <w:multiLevelType w:val="hybridMultilevel"/>
    <w:tmpl w:val="28D4C7AA"/>
    <w:lvl w:ilvl="0" w:tplc="81484A42">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10EB9"/>
    <w:rsid w:val="00014B16"/>
    <w:rsid w:val="0001640B"/>
    <w:rsid w:val="0002198F"/>
    <w:rsid w:val="0002563A"/>
    <w:rsid w:val="00031EFB"/>
    <w:rsid w:val="00036E2F"/>
    <w:rsid w:val="00037C15"/>
    <w:rsid w:val="00042461"/>
    <w:rsid w:val="000424A6"/>
    <w:rsid w:val="00046C77"/>
    <w:rsid w:val="000517FC"/>
    <w:rsid w:val="000620F8"/>
    <w:rsid w:val="00065881"/>
    <w:rsid w:val="000711D0"/>
    <w:rsid w:val="00075F66"/>
    <w:rsid w:val="000767EC"/>
    <w:rsid w:val="00082FBD"/>
    <w:rsid w:val="00085BBD"/>
    <w:rsid w:val="00086EEA"/>
    <w:rsid w:val="0009735E"/>
    <w:rsid w:val="000A1952"/>
    <w:rsid w:val="000A2048"/>
    <w:rsid w:val="000A2B43"/>
    <w:rsid w:val="000A4598"/>
    <w:rsid w:val="000A6311"/>
    <w:rsid w:val="000A7664"/>
    <w:rsid w:val="000A78B1"/>
    <w:rsid w:val="000B2C03"/>
    <w:rsid w:val="000B385D"/>
    <w:rsid w:val="000B58BD"/>
    <w:rsid w:val="000B6DF3"/>
    <w:rsid w:val="000C16BB"/>
    <w:rsid w:val="000C2185"/>
    <w:rsid w:val="000C3A7F"/>
    <w:rsid w:val="000C3EA2"/>
    <w:rsid w:val="000C5E2A"/>
    <w:rsid w:val="000D6227"/>
    <w:rsid w:val="000E6F22"/>
    <w:rsid w:val="000F065E"/>
    <w:rsid w:val="000F0AEA"/>
    <w:rsid w:val="000F25B2"/>
    <w:rsid w:val="000F3727"/>
    <w:rsid w:val="000F71C9"/>
    <w:rsid w:val="00102433"/>
    <w:rsid w:val="00105C80"/>
    <w:rsid w:val="00105E8F"/>
    <w:rsid w:val="00106B86"/>
    <w:rsid w:val="00106DC8"/>
    <w:rsid w:val="00107493"/>
    <w:rsid w:val="00110F8D"/>
    <w:rsid w:val="00111711"/>
    <w:rsid w:val="0011450D"/>
    <w:rsid w:val="00116B78"/>
    <w:rsid w:val="00117D97"/>
    <w:rsid w:val="00117FEF"/>
    <w:rsid w:val="001204A9"/>
    <w:rsid w:val="0012282F"/>
    <w:rsid w:val="00125BE4"/>
    <w:rsid w:val="001315AB"/>
    <w:rsid w:val="001362A6"/>
    <w:rsid w:val="001371D0"/>
    <w:rsid w:val="001434AD"/>
    <w:rsid w:val="00144991"/>
    <w:rsid w:val="00146EF6"/>
    <w:rsid w:val="00147BEC"/>
    <w:rsid w:val="001501DC"/>
    <w:rsid w:val="001541A3"/>
    <w:rsid w:val="001550A7"/>
    <w:rsid w:val="001552DE"/>
    <w:rsid w:val="00155A9A"/>
    <w:rsid w:val="001568F3"/>
    <w:rsid w:val="00162966"/>
    <w:rsid w:val="0016799A"/>
    <w:rsid w:val="00170165"/>
    <w:rsid w:val="00170DE0"/>
    <w:rsid w:val="00170F17"/>
    <w:rsid w:val="001726F7"/>
    <w:rsid w:val="00174906"/>
    <w:rsid w:val="00176A20"/>
    <w:rsid w:val="0018373C"/>
    <w:rsid w:val="0018509A"/>
    <w:rsid w:val="001877D0"/>
    <w:rsid w:val="00190BB9"/>
    <w:rsid w:val="00191C7F"/>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609D"/>
    <w:rsid w:val="001C674B"/>
    <w:rsid w:val="001C6FC0"/>
    <w:rsid w:val="001C73DE"/>
    <w:rsid w:val="001D1087"/>
    <w:rsid w:val="001D2AA3"/>
    <w:rsid w:val="001D3566"/>
    <w:rsid w:val="001D3E24"/>
    <w:rsid w:val="001D5293"/>
    <w:rsid w:val="001E070E"/>
    <w:rsid w:val="001E153B"/>
    <w:rsid w:val="001E1F99"/>
    <w:rsid w:val="001E37B5"/>
    <w:rsid w:val="001E4B8C"/>
    <w:rsid w:val="001E6EC6"/>
    <w:rsid w:val="001F2D96"/>
    <w:rsid w:val="001F3784"/>
    <w:rsid w:val="002011D3"/>
    <w:rsid w:val="00203344"/>
    <w:rsid w:val="00203928"/>
    <w:rsid w:val="0020399E"/>
    <w:rsid w:val="00203D77"/>
    <w:rsid w:val="002100E6"/>
    <w:rsid w:val="00210E4C"/>
    <w:rsid w:val="00210FD6"/>
    <w:rsid w:val="00211924"/>
    <w:rsid w:val="00215AFE"/>
    <w:rsid w:val="00215E9A"/>
    <w:rsid w:val="00216526"/>
    <w:rsid w:val="00220965"/>
    <w:rsid w:val="00224D9B"/>
    <w:rsid w:val="00225CDB"/>
    <w:rsid w:val="00226E05"/>
    <w:rsid w:val="00232281"/>
    <w:rsid w:val="0023385D"/>
    <w:rsid w:val="00237047"/>
    <w:rsid w:val="002438C0"/>
    <w:rsid w:val="0024442F"/>
    <w:rsid w:val="00246E55"/>
    <w:rsid w:val="002472FF"/>
    <w:rsid w:val="00253403"/>
    <w:rsid w:val="00254B25"/>
    <w:rsid w:val="002558FD"/>
    <w:rsid w:val="00255FF7"/>
    <w:rsid w:val="002653F5"/>
    <w:rsid w:val="00271C7E"/>
    <w:rsid w:val="00272E75"/>
    <w:rsid w:val="0027313A"/>
    <w:rsid w:val="00273FAE"/>
    <w:rsid w:val="002807F0"/>
    <w:rsid w:val="00280CE4"/>
    <w:rsid w:val="002827A4"/>
    <w:rsid w:val="00283B33"/>
    <w:rsid w:val="00292713"/>
    <w:rsid w:val="002A162A"/>
    <w:rsid w:val="002A3612"/>
    <w:rsid w:val="002A4589"/>
    <w:rsid w:val="002A4B45"/>
    <w:rsid w:val="002A6810"/>
    <w:rsid w:val="002A7115"/>
    <w:rsid w:val="002B2EC9"/>
    <w:rsid w:val="002B4CF4"/>
    <w:rsid w:val="002C18C3"/>
    <w:rsid w:val="002C35B4"/>
    <w:rsid w:val="002C55E8"/>
    <w:rsid w:val="002D6B1A"/>
    <w:rsid w:val="002E1008"/>
    <w:rsid w:val="002E267B"/>
    <w:rsid w:val="002E4A21"/>
    <w:rsid w:val="002F0A37"/>
    <w:rsid w:val="002F477F"/>
    <w:rsid w:val="002F5BBD"/>
    <w:rsid w:val="003020EC"/>
    <w:rsid w:val="00304227"/>
    <w:rsid w:val="003070BF"/>
    <w:rsid w:val="003104B8"/>
    <w:rsid w:val="00312305"/>
    <w:rsid w:val="003130FE"/>
    <w:rsid w:val="0031430E"/>
    <w:rsid w:val="003201FD"/>
    <w:rsid w:val="003213AA"/>
    <w:rsid w:val="00321E3A"/>
    <w:rsid w:val="00323416"/>
    <w:rsid w:val="00324451"/>
    <w:rsid w:val="003258B2"/>
    <w:rsid w:val="003258BE"/>
    <w:rsid w:val="00326402"/>
    <w:rsid w:val="00327C84"/>
    <w:rsid w:val="0033155E"/>
    <w:rsid w:val="00332A32"/>
    <w:rsid w:val="00334213"/>
    <w:rsid w:val="003353E8"/>
    <w:rsid w:val="003421E6"/>
    <w:rsid w:val="00346D9B"/>
    <w:rsid w:val="003474D8"/>
    <w:rsid w:val="003479E7"/>
    <w:rsid w:val="00353FE1"/>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AF6"/>
    <w:rsid w:val="003B00A2"/>
    <w:rsid w:val="003B16B4"/>
    <w:rsid w:val="003B3DD6"/>
    <w:rsid w:val="003B43C5"/>
    <w:rsid w:val="003C0EC8"/>
    <w:rsid w:val="003C0FF4"/>
    <w:rsid w:val="003C11F7"/>
    <w:rsid w:val="003C1EEC"/>
    <w:rsid w:val="003C4C07"/>
    <w:rsid w:val="003C793B"/>
    <w:rsid w:val="003D0F24"/>
    <w:rsid w:val="003D28C0"/>
    <w:rsid w:val="003D3AD1"/>
    <w:rsid w:val="003D463C"/>
    <w:rsid w:val="003D4EBB"/>
    <w:rsid w:val="003D4F17"/>
    <w:rsid w:val="003D60B0"/>
    <w:rsid w:val="003D6603"/>
    <w:rsid w:val="003E1A60"/>
    <w:rsid w:val="003E2C55"/>
    <w:rsid w:val="003E432D"/>
    <w:rsid w:val="003E5886"/>
    <w:rsid w:val="003E6A33"/>
    <w:rsid w:val="003F2E9D"/>
    <w:rsid w:val="003F3E7A"/>
    <w:rsid w:val="003F4446"/>
    <w:rsid w:val="003F5BE5"/>
    <w:rsid w:val="003F789A"/>
    <w:rsid w:val="00405DB4"/>
    <w:rsid w:val="004070C3"/>
    <w:rsid w:val="00410C29"/>
    <w:rsid w:val="00412ADA"/>
    <w:rsid w:val="00412BA3"/>
    <w:rsid w:val="00412BF0"/>
    <w:rsid w:val="004202AD"/>
    <w:rsid w:val="00421B30"/>
    <w:rsid w:val="0042388C"/>
    <w:rsid w:val="004260ED"/>
    <w:rsid w:val="00433ECF"/>
    <w:rsid w:val="0043460C"/>
    <w:rsid w:val="00434856"/>
    <w:rsid w:val="0044258C"/>
    <w:rsid w:val="00444986"/>
    <w:rsid w:val="00445DBA"/>
    <w:rsid w:val="00447F69"/>
    <w:rsid w:val="004510A6"/>
    <w:rsid w:val="00453F8D"/>
    <w:rsid w:val="00454918"/>
    <w:rsid w:val="004558EA"/>
    <w:rsid w:val="00456EBD"/>
    <w:rsid w:val="0046198A"/>
    <w:rsid w:val="00465253"/>
    <w:rsid w:val="004672F4"/>
    <w:rsid w:val="004721B4"/>
    <w:rsid w:val="00474230"/>
    <w:rsid w:val="004748C8"/>
    <w:rsid w:val="00475A01"/>
    <w:rsid w:val="004772BB"/>
    <w:rsid w:val="004773D3"/>
    <w:rsid w:val="004816D7"/>
    <w:rsid w:val="00482218"/>
    <w:rsid w:val="00485BCB"/>
    <w:rsid w:val="0048626F"/>
    <w:rsid w:val="0049295C"/>
    <w:rsid w:val="004948B8"/>
    <w:rsid w:val="00495AEE"/>
    <w:rsid w:val="00495CCA"/>
    <w:rsid w:val="004A07B6"/>
    <w:rsid w:val="004A0B35"/>
    <w:rsid w:val="004A1690"/>
    <w:rsid w:val="004A3EDB"/>
    <w:rsid w:val="004A702C"/>
    <w:rsid w:val="004B3F3B"/>
    <w:rsid w:val="004B7A68"/>
    <w:rsid w:val="004C17F2"/>
    <w:rsid w:val="004D3BDA"/>
    <w:rsid w:val="004E0DF5"/>
    <w:rsid w:val="004E282D"/>
    <w:rsid w:val="004E30F7"/>
    <w:rsid w:val="004E5B2F"/>
    <w:rsid w:val="004E6581"/>
    <w:rsid w:val="004E6A42"/>
    <w:rsid w:val="004E7D3C"/>
    <w:rsid w:val="004F07DD"/>
    <w:rsid w:val="004F164C"/>
    <w:rsid w:val="004F1CC2"/>
    <w:rsid w:val="004F2199"/>
    <w:rsid w:val="004F2279"/>
    <w:rsid w:val="004F3097"/>
    <w:rsid w:val="0050055D"/>
    <w:rsid w:val="0050103A"/>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3C67"/>
    <w:rsid w:val="00546A79"/>
    <w:rsid w:val="00547DF1"/>
    <w:rsid w:val="00551585"/>
    <w:rsid w:val="00551DCF"/>
    <w:rsid w:val="005625B9"/>
    <w:rsid w:val="00563A7B"/>
    <w:rsid w:val="00563D7E"/>
    <w:rsid w:val="00564568"/>
    <w:rsid w:val="00566ED6"/>
    <w:rsid w:val="00570C43"/>
    <w:rsid w:val="00574D82"/>
    <w:rsid w:val="0057627B"/>
    <w:rsid w:val="0057727C"/>
    <w:rsid w:val="0058033A"/>
    <w:rsid w:val="005808C2"/>
    <w:rsid w:val="005818AD"/>
    <w:rsid w:val="00587170"/>
    <w:rsid w:val="00587900"/>
    <w:rsid w:val="00590381"/>
    <w:rsid w:val="00592DA4"/>
    <w:rsid w:val="00596F4D"/>
    <w:rsid w:val="005A5148"/>
    <w:rsid w:val="005A5390"/>
    <w:rsid w:val="005A549F"/>
    <w:rsid w:val="005A5DD9"/>
    <w:rsid w:val="005A5DFE"/>
    <w:rsid w:val="005A7333"/>
    <w:rsid w:val="005C3AE8"/>
    <w:rsid w:val="005C48FB"/>
    <w:rsid w:val="005C494D"/>
    <w:rsid w:val="005C4E5C"/>
    <w:rsid w:val="005C52FE"/>
    <w:rsid w:val="005C6FC4"/>
    <w:rsid w:val="005C71C2"/>
    <w:rsid w:val="005C730C"/>
    <w:rsid w:val="005D1CB5"/>
    <w:rsid w:val="005D231F"/>
    <w:rsid w:val="005D2B63"/>
    <w:rsid w:val="005D35A8"/>
    <w:rsid w:val="005D3673"/>
    <w:rsid w:val="005D7DE3"/>
    <w:rsid w:val="005E051F"/>
    <w:rsid w:val="005E0DAF"/>
    <w:rsid w:val="005E1FE6"/>
    <w:rsid w:val="005E3D8C"/>
    <w:rsid w:val="005E547E"/>
    <w:rsid w:val="005E7267"/>
    <w:rsid w:val="005F2AE0"/>
    <w:rsid w:val="005F3166"/>
    <w:rsid w:val="005F6BFF"/>
    <w:rsid w:val="005F714D"/>
    <w:rsid w:val="005F77AF"/>
    <w:rsid w:val="00600574"/>
    <w:rsid w:val="0060191D"/>
    <w:rsid w:val="00604085"/>
    <w:rsid w:val="00604452"/>
    <w:rsid w:val="006072CF"/>
    <w:rsid w:val="00611820"/>
    <w:rsid w:val="00612F54"/>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7C0F"/>
    <w:rsid w:val="00694386"/>
    <w:rsid w:val="00695AC3"/>
    <w:rsid w:val="006A02F7"/>
    <w:rsid w:val="006A15DD"/>
    <w:rsid w:val="006A39DB"/>
    <w:rsid w:val="006A4952"/>
    <w:rsid w:val="006B02E2"/>
    <w:rsid w:val="006B7516"/>
    <w:rsid w:val="006C3F0E"/>
    <w:rsid w:val="006C5ACA"/>
    <w:rsid w:val="006D3C1A"/>
    <w:rsid w:val="006D3CBE"/>
    <w:rsid w:val="006E181D"/>
    <w:rsid w:val="006E2B00"/>
    <w:rsid w:val="006E5470"/>
    <w:rsid w:val="006F28C9"/>
    <w:rsid w:val="007015B9"/>
    <w:rsid w:val="00701B80"/>
    <w:rsid w:val="00701F4C"/>
    <w:rsid w:val="00705A31"/>
    <w:rsid w:val="00706228"/>
    <w:rsid w:val="0071718C"/>
    <w:rsid w:val="007202F9"/>
    <w:rsid w:val="00720434"/>
    <w:rsid w:val="0072142B"/>
    <w:rsid w:val="00724664"/>
    <w:rsid w:val="0072584C"/>
    <w:rsid w:val="007269F9"/>
    <w:rsid w:val="00736AF5"/>
    <w:rsid w:val="00736BB1"/>
    <w:rsid w:val="00737DD9"/>
    <w:rsid w:val="00752025"/>
    <w:rsid w:val="0075209F"/>
    <w:rsid w:val="007557B1"/>
    <w:rsid w:val="0075588B"/>
    <w:rsid w:val="00756534"/>
    <w:rsid w:val="00757144"/>
    <w:rsid w:val="00760155"/>
    <w:rsid w:val="007601E1"/>
    <w:rsid w:val="00765BFB"/>
    <w:rsid w:val="007712B8"/>
    <w:rsid w:val="00776305"/>
    <w:rsid w:val="00777C08"/>
    <w:rsid w:val="00783105"/>
    <w:rsid w:val="0078350D"/>
    <w:rsid w:val="00785379"/>
    <w:rsid w:val="00786A96"/>
    <w:rsid w:val="00787AB1"/>
    <w:rsid w:val="00791AE5"/>
    <w:rsid w:val="00793993"/>
    <w:rsid w:val="007944CF"/>
    <w:rsid w:val="007A0577"/>
    <w:rsid w:val="007A3367"/>
    <w:rsid w:val="007A5C5D"/>
    <w:rsid w:val="007A5E68"/>
    <w:rsid w:val="007B0370"/>
    <w:rsid w:val="007B0B75"/>
    <w:rsid w:val="007B2FD2"/>
    <w:rsid w:val="007B349A"/>
    <w:rsid w:val="007B61B8"/>
    <w:rsid w:val="007C3389"/>
    <w:rsid w:val="007C4C57"/>
    <w:rsid w:val="007C5487"/>
    <w:rsid w:val="007C62FB"/>
    <w:rsid w:val="007D09CB"/>
    <w:rsid w:val="007D40F5"/>
    <w:rsid w:val="007D4DC4"/>
    <w:rsid w:val="007D5B97"/>
    <w:rsid w:val="007D6896"/>
    <w:rsid w:val="007E140C"/>
    <w:rsid w:val="007E1EC6"/>
    <w:rsid w:val="007F0E05"/>
    <w:rsid w:val="007F1312"/>
    <w:rsid w:val="007F37AD"/>
    <w:rsid w:val="007F38C4"/>
    <w:rsid w:val="008005CF"/>
    <w:rsid w:val="0080714F"/>
    <w:rsid w:val="00807BD3"/>
    <w:rsid w:val="008142E2"/>
    <w:rsid w:val="00823BBF"/>
    <w:rsid w:val="00824998"/>
    <w:rsid w:val="008253B5"/>
    <w:rsid w:val="00826DF2"/>
    <w:rsid w:val="00827C6A"/>
    <w:rsid w:val="008325DB"/>
    <w:rsid w:val="00834AC0"/>
    <w:rsid w:val="00840FF4"/>
    <w:rsid w:val="00843393"/>
    <w:rsid w:val="0084682A"/>
    <w:rsid w:val="00852937"/>
    <w:rsid w:val="0085441F"/>
    <w:rsid w:val="00861F5D"/>
    <w:rsid w:val="008627D2"/>
    <w:rsid w:val="008654A2"/>
    <w:rsid w:val="00865BF6"/>
    <w:rsid w:val="0086746E"/>
    <w:rsid w:val="00875BC2"/>
    <w:rsid w:val="00876A8D"/>
    <w:rsid w:val="00880B9F"/>
    <w:rsid w:val="0089147C"/>
    <w:rsid w:val="008930AC"/>
    <w:rsid w:val="0089315B"/>
    <w:rsid w:val="0089555C"/>
    <w:rsid w:val="00895B0A"/>
    <w:rsid w:val="008A7291"/>
    <w:rsid w:val="008B161D"/>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28"/>
    <w:rsid w:val="00962E35"/>
    <w:rsid w:val="00963A3D"/>
    <w:rsid w:val="0097332C"/>
    <w:rsid w:val="009760CD"/>
    <w:rsid w:val="0097725F"/>
    <w:rsid w:val="00982962"/>
    <w:rsid w:val="009832D8"/>
    <w:rsid w:val="00985F8F"/>
    <w:rsid w:val="009950A4"/>
    <w:rsid w:val="0099580C"/>
    <w:rsid w:val="009965F5"/>
    <w:rsid w:val="009A0E88"/>
    <w:rsid w:val="009A25C7"/>
    <w:rsid w:val="009A3D65"/>
    <w:rsid w:val="009A46BD"/>
    <w:rsid w:val="009B098D"/>
    <w:rsid w:val="009B17CE"/>
    <w:rsid w:val="009B3421"/>
    <w:rsid w:val="009B3BB7"/>
    <w:rsid w:val="009B56DE"/>
    <w:rsid w:val="009B65B1"/>
    <w:rsid w:val="009C078B"/>
    <w:rsid w:val="009C1E5D"/>
    <w:rsid w:val="009C3A82"/>
    <w:rsid w:val="009C3C9A"/>
    <w:rsid w:val="009C4CFF"/>
    <w:rsid w:val="009D28C2"/>
    <w:rsid w:val="009E0F21"/>
    <w:rsid w:val="009E4B99"/>
    <w:rsid w:val="009E6FF7"/>
    <w:rsid w:val="009F0115"/>
    <w:rsid w:val="00A00119"/>
    <w:rsid w:val="00A02A6D"/>
    <w:rsid w:val="00A05178"/>
    <w:rsid w:val="00A16FE6"/>
    <w:rsid w:val="00A20130"/>
    <w:rsid w:val="00A21663"/>
    <w:rsid w:val="00A269EE"/>
    <w:rsid w:val="00A30C19"/>
    <w:rsid w:val="00A35896"/>
    <w:rsid w:val="00A35A65"/>
    <w:rsid w:val="00A437D7"/>
    <w:rsid w:val="00A43DA0"/>
    <w:rsid w:val="00A536CF"/>
    <w:rsid w:val="00A5456E"/>
    <w:rsid w:val="00A6076F"/>
    <w:rsid w:val="00A63155"/>
    <w:rsid w:val="00A634F0"/>
    <w:rsid w:val="00A63B62"/>
    <w:rsid w:val="00A63ED5"/>
    <w:rsid w:val="00A6403A"/>
    <w:rsid w:val="00A66433"/>
    <w:rsid w:val="00A732C8"/>
    <w:rsid w:val="00A751BB"/>
    <w:rsid w:val="00A7685C"/>
    <w:rsid w:val="00A85000"/>
    <w:rsid w:val="00A86E22"/>
    <w:rsid w:val="00A90DFD"/>
    <w:rsid w:val="00A97977"/>
    <w:rsid w:val="00AA053D"/>
    <w:rsid w:val="00AA2519"/>
    <w:rsid w:val="00AB1F4F"/>
    <w:rsid w:val="00AB3FEC"/>
    <w:rsid w:val="00AB626A"/>
    <w:rsid w:val="00AB713C"/>
    <w:rsid w:val="00AC1671"/>
    <w:rsid w:val="00AC4CE6"/>
    <w:rsid w:val="00AC67EA"/>
    <w:rsid w:val="00AC7C35"/>
    <w:rsid w:val="00AD5691"/>
    <w:rsid w:val="00AD642A"/>
    <w:rsid w:val="00AD6946"/>
    <w:rsid w:val="00AE0F16"/>
    <w:rsid w:val="00AE2D2C"/>
    <w:rsid w:val="00AE2D62"/>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51A3"/>
    <w:rsid w:val="00B40EBA"/>
    <w:rsid w:val="00B41547"/>
    <w:rsid w:val="00B42D1A"/>
    <w:rsid w:val="00B459E8"/>
    <w:rsid w:val="00B470B9"/>
    <w:rsid w:val="00B53488"/>
    <w:rsid w:val="00B53BD7"/>
    <w:rsid w:val="00B60C43"/>
    <w:rsid w:val="00B629E2"/>
    <w:rsid w:val="00B63018"/>
    <w:rsid w:val="00B648F8"/>
    <w:rsid w:val="00B653B5"/>
    <w:rsid w:val="00B66260"/>
    <w:rsid w:val="00B81BBB"/>
    <w:rsid w:val="00B84B2B"/>
    <w:rsid w:val="00B857AA"/>
    <w:rsid w:val="00B87713"/>
    <w:rsid w:val="00B87B88"/>
    <w:rsid w:val="00B90E69"/>
    <w:rsid w:val="00B92EE3"/>
    <w:rsid w:val="00B93279"/>
    <w:rsid w:val="00B961A3"/>
    <w:rsid w:val="00B9728F"/>
    <w:rsid w:val="00B97B80"/>
    <w:rsid w:val="00BA00D3"/>
    <w:rsid w:val="00BA2E39"/>
    <w:rsid w:val="00BB0B38"/>
    <w:rsid w:val="00BB1561"/>
    <w:rsid w:val="00BB2B77"/>
    <w:rsid w:val="00BB4738"/>
    <w:rsid w:val="00BB626D"/>
    <w:rsid w:val="00BB7C1F"/>
    <w:rsid w:val="00BC2D61"/>
    <w:rsid w:val="00BD1853"/>
    <w:rsid w:val="00BD1969"/>
    <w:rsid w:val="00BD4E3B"/>
    <w:rsid w:val="00BD588C"/>
    <w:rsid w:val="00BD6235"/>
    <w:rsid w:val="00BD64BF"/>
    <w:rsid w:val="00BE0A23"/>
    <w:rsid w:val="00BE1185"/>
    <w:rsid w:val="00BE1398"/>
    <w:rsid w:val="00BE1814"/>
    <w:rsid w:val="00BE3AAF"/>
    <w:rsid w:val="00BE4604"/>
    <w:rsid w:val="00BE6516"/>
    <w:rsid w:val="00BE6BD3"/>
    <w:rsid w:val="00BF235D"/>
    <w:rsid w:val="00BF4932"/>
    <w:rsid w:val="00C01ADE"/>
    <w:rsid w:val="00C01CC3"/>
    <w:rsid w:val="00C01ED0"/>
    <w:rsid w:val="00C039FC"/>
    <w:rsid w:val="00C04B0A"/>
    <w:rsid w:val="00C065B8"/>
    <w:rsid w:val="00C06E98"/>
    <w:rsid w:val="00C1130B"/>
    <w:rsid w:val="00C113A6"/>
    <w:rsid w:val="00C118B7"/>
    <w:rsid w:val="00C128DF"/>
    <w:rsid w:val="00C15B2B"/>
    <w:rsid w:val="00C15F58"/>
    <w:rsid w:val="00C163DB"/>
    <w:rsid w:val="00C20204"/>
    <w:rsid w:val="00C2129F"/>
    <w:rsid w:val="00C2400F"/>
    <w:rsid w:val="00C24130"/>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062"/>
    <w:rsid w:val="00CB3D54"/>
    <w:rsid w:val="00CB4201"/>
    <w:rsid w:val="00CB7305"/>
    <w:rsid w:val="00CC0B2E"/>
    <w:rsid w:val="00CC1227"/>
    <w:rsid w:val="00CC16E6"/>
    <w:rsid w:val="00CC1E11"/>
    <w:rsid w:val="00CC38AF"/>
    <w:rsid w:val="00CC3AE7"/>
    <w:rsid w:val="00CC46D4"/>
    <w:rsid w:val="00CC4A60"/>
    <w:rsid w:val="00CC6B81"/>
    <w:rsid w:val="00CC7012"/>
    <w:rsid w:val="00CD1E6D"/>
    <w:rsid w:val="00CD6DB6"/>
    <w:rsid w:val="00CE0904"/>
    <w:rsid w:val="00CE2010"/>
    <w:rsid w:val="00CE2745"/>
    <w:rsid w:val="00CE2A54"/>
    <w:rsid w:val="00CE797E"/>
    <w:rsid w:val="00CF00C1"/>
    <w:rsid w:val="00CF1753"/>
    <w:rsid w:val="00CF1875"/>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219E"/>
    <w:rsid w:val="00D54740"/>
    <w:rsid w:val="00D571BE"/>
    <w:rsid w:val="00D6286D"/>
    <w:rsid w:val="00D631FF"/>
    <w:rsid w:val="00D654BF"/>
    <w:rsid w:val="00D6784E"/>
    <w:rsid w:val="00D81305"/>
    <w:rsid w:val="00D82BE9"/>
    <w:rsid w:val="00D95511"/>
    <w:rsid w:val="00DA175B"/>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23"/>
    <w:rsid w:val="00DE3E48"/>
    <w:rsid w:val="00DE7628"/>
    <w:rsid w:val="00DF0026"/>
    <w:rsid w:val="00DF52C0"/>
    <w:rsid w:val="00DF5CD1"/>
    <w:rsid w:val="00DF60A9"/>
    <w:rsid w:val="00E02737"/>
    <w:rsid w:val="00E06245"/>
    <w:rsid w:val="00E10440"/>
    <w:rsid w:val="00E10E79"/>
    <w:rsid w:val="00E11334"/>
    <w:rsid w:val="00E128E1"/>
    <w:rsid w:val="00E12FFF"/>
    <w:rsid w:val="00E13264"/>
    <w:rsid w:val="00E15938"/>
    <w:rsid w:val="00E23F68"/>
    <w:rsid w:val="00E249BB"/>
    <w:rsid w:val="00E308FC"/>
    <w:rsid w:val="00E3166D"/>
    <w:rsid w:val="00E33B8E"/>
    <w:rsid w:val="00E35874"/>
    <w:rsid w:val="00E359CC"/>
    <w:rsid w:val="00E37737"/>
    <w:rsid w:val="00E37780"/>
    <w:rsid w:val="00E37939"/>
    <w:rsid w:val="00E4191C"/>
    <w:rsid w:val="00E41E92"/>
    <w:rsid w:val="00E43FE2"/>
    <w:rsid w:val="00E463BE"/>
    <w:rsid w:val="00E4648B"/>
    <w:rsid w:val="00E4768D"/>
    <w:rsid w:val="00E51988"/>
    <w:rsid w:val="00E529D4"/>
    <w:rsid w:val="00E5388C"/>
    <w:rsid w:val="00E54CDB"/>
    <w:rsid w:val="00E54F6B"/>
    <w:rsid w:val="00E62876"/>
    <w:rsid w:val="00E62EE6"/>
    <w:rsid w:val="00E64184"/>
    <w:rsid w:val="00E64A3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C0364"/>
    <w:rsid w:val="00EC06F2"/>
    <w:rsid w:val="00EC0BEA"/>
    <w:rsid w:val="00EC4C62"/>
    <w:rsid w:val="00EC6FB8"/>
    <w:rsid w:val="00EC72A8"/>
    <w:rsid w:val="00ED08DD"/>
    <w:rsid w:val="00ED575A"/>
    <w:rsid w:val="00ED75C9"/>
    <w:rsid w:val="00EF4E93"/>
    <w:rsid w:val="00EF6E22"/>
    <w:rsid w:val="00EF7CDC"/>
    <w:rsid w:val="00EF7F62"/>
    <w:rsid w:val="00F00CB4"/>
    <w:rsid w:val="00F0196D"/>
    <w:rsid w:val="00F02184"/>
    <w:rsid w:val="00F022DD"/>
    <w:rsid w:val="00F02ED9"/>
    <w:rsid w:val="00F05412"/>
    <w:rsid w:val="00F05BA5"/>
    <w:rsid w:val="00F062FE"/>
    <w:rsid w:val="00F07FB5"/>
    <w:rsid w:val="00F16957"/>
    <w:rsid w:val="00F1769C"/>
    <w:rsid w:val="00F20676"/>
    <w:rsid w:val="00F216C5"/>
    <w:rsid w:val="00F21B7D"/>
    <w:rsid w:val="00F2332D"/>
    <w:rsid w:val="00F24D3D"/>
    <w:rsid w:val="00F25DF8"/>
    <w:rsid w:val="00F31163"/>
    <w:rsid w:val="00F33D78"/>
    <w:rsid w:val="00F40B55"/>
    <w:rsid w:val="00F41E92"/>
    <w:rsid w:val="00F45F37"/>
    <w:rsid w:val="00F465AD"/>
    <w:rsid w:val="00F60035"/>
    <w:rsid w:val="00F6026A"/>
    <w:rsid w:val="00F62969"/>
    <w:rsid w:val="00F632E2"/>
    <w:rsid w:val="00F6336F"/>
    <w:rsid w:val="00F724A7"/>
    <w:rsid w:val="00F757DE"/>
    <w:rsid w:val="00F760A6"/>
    <w:rsid w:val="00F7689D"/>
    <w:rsid w:val="00F77671"/>
    <w:rsid w:val="00F81401"/>
    <w:rsid w:val="00F819DB"/>
    <w:rsid w:val="00F82391"/>
    <w:rsid w:val="00F8293B"/>
    <w:rsid w:val="00F82F24"/>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41FA"/>
    <w:rsid w:val="00FD463C"/>
    <w:rsid w:val="00FD487C"/>
    <w:rsid w:val="00FD5368"/>
    <w:rsid w:val="00FE2F04"/>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2019-06-26T01:30:00Z</cp:lastPrinted>
  <dcterms:created xsi:type="dcterms:W3CDTF">2019-11-21T23:07:00Z</dcterms:created>
  <dcterms:modified xsi:type="dcterms:W3CDTF">2019-11-21T23:07:00Z</dcterms:modified>
</cp:coreProperties>
</file>